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3BCE9" w14:textId="77777777" w:rsidR="009952FC" w:rsidRPr="00860119" w:rsidRDefault="009952FC" w:rsidP="009952FC">
      <w:pPr>
        <w:tabs>
          <w:tab w:val="left" w:pos="567"/>
          <w:tab w:val="left" w:pos="1134"/>
        </w:tabs>
        <w:ind w:left="11482" w:right="-1448"/>
        <w:jc w:val="both"/>
      </w:pPr>
      <w:r w:rsidRPr="00860119">
        <w:rPr>
          <w:sz w:val="22"/>
          <w:szCs w:val="22"/>
          <w:lang w:eastAsia="ar-SA"/>
        </w:rPr>
        <w:t xml:space="preserve">Šilutės rajono savivaldybės </w:t>
      </w:r>
    </w:p>
    <w:p w14:paraId="3282E421" w14:textId="77777777" w:rsidR="009952FC" w:rsidRPr="00860119" w:rsidRDefault="009952FC" w:rsidP="009952FC">
      <w:pPr>
        <w:tabs>
          <w:tab w:val="left" w:pos="567"/>
          <w:tab w:val="left" w:pos="1134"/>
        </w:tabs>
        <w:ind w:left="11482" w:right="-1448"/>
      </w:pPr>
      <w:r w:rsidRPr="00860119">
        <w:rPr>
          <w:sz w:val="22"/>
          <w:szCs w:val="22"/>
          <w:lang w:eastAsia="ar-SA"/>
        </w:rPr>
        <w:t>mėgėjų meno kolektyvų</w:t>
      </w:r>
      <w:r>
        <w:rPr>
          <w:sz w:val="22"/>
          <w:szCs w:val="22"/>
          <w:lang w:eastAsia="ar-SA"/>
        </w:rPr>
        <w:t xml:space="preserve"> programų konkurso organizavimo ir dalinio </w:t>
      </w:r>
      <w:r w:rsidRPr="00860119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finansavimo savivaldybės lėšomis tvarkos aprašo</w:t>
      </w:r>
      <w:r w:rsidRPr="00860119">
        <w:rPr>
          <w:sz w:val="22"/>
          <w:szCs w:val="22"/>
          <w:lang w:eastAsia="ar-SA"/>
        </w:rPr>
        <w:t xml:space="preserve"> </w:t>
      </w:r>
    </w:p>
    <w:p w14:paraId="62768347" w14:textId="77777777" w:rsidR="008C08C6" w:rsidRPr="00860119" w:rsidRDefault="009952FC" w:rsidP="009952FC">
      <w:pPr>
        <w:tabs>
          <w:tab w:val="left" w:pos="567"/>
          <w:tab w:val="left" w:pos="1134"/>
        </w:tabs>
        <w:ind w:left="6096" w:right="-1306"/>
        <w:jc w:val="center"/>
      </w:pPr>
      <w:r>
        <w:rPr>
          <w:sz w:val="22"/>
          <w:szCs w:val="22"/>
          <w:lang w:eastAsia="ar-SA"/>
        </w:rPr>
        <w:t xml:space="preserve">                                          </w:t>
      </w:r>
      <w:r w:rsidR="008C08C6" w:rsidRPr="00860119">
        <w:rPr>
          <w:sz w:val="22"/>
          <w:szCs w:val="22"/>
          <w:lang w:eastAsia="ar-SA"/>
        </w:rPr>
        <w:t>3 priedas</w:t>
      </w:r>
    </w:p>
    <w:p w14:paraId="77972AF5" w14:textId="77777777" w:rsidR="008C08C6" w:rsidRPr="00860119" w:rsidRDefault="008C08C6" w:rsidP="008C08C6">
      <w:pPr>
        <w:jc w:val="right"/>
      </w:pPr>
    </w:p>
    <w:p w14:paraId="7D57F5FB" w14:textId="77777777" w:rsidR="008C08C6" w:rsidRPr="00860119" w:rsidRDefault="008C08C6" w:rsidP="008C08C6"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  <w:r w:rsidRPr="00860119">
        <w:rPr>
          <w:rFonts w:eastAsia="Calibri"/>
          <w:b/>
          <w:bCs/>
          <w:lang w:eastAsia="en-US"/>
        </w:rPr>
        <w:t xml:space="preserve">ADMINISTRACINIS </w:t>
      </w:r>
      <w:r w:rsidR="000E3DA4">
        <w:rPr>
          <w:rFonts w:eastAsia="Calibri"/>
          <w:b/>
          <w:bCs/>
          <w:lang w:eastAsia="en-US"/>
        </w:rPr>
        <w:t xml:space="preserve">MĖGĖJŲ MENO </w:t>
      </w:r>
      <w:r w:rsidRPr="00860119">
        <w:rPr>
          <w:rFonts w:eastAsia="Calibri"/>
          <w:b/>
          <w:bCs/>
          <w:lang w:eastAsia="en-US"/>
        </w:rPr>
        <w:t>KOLEKTYVŲ PARAIŠKŲ VERTINIMAS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430"/>
        <w:gridCol w:w="1683"/>
        <w:gridCol w:w="1683"/>
        <w:gridCol w:w="1683"/>
        <w:gridCol w:w="1683"/>
        <w:gridCol w:w="1683"/>
        <w:gridCol w:w="1683"/>
        <w:gridCol w:w="1637"/>
        <w:gridCol w:w="1559"/>
      </w:tblGrid>
      <w:tr w:rsidR="008C08C6" w:rsidRPr="00860119" w14:paraId="50AB3F18" w14:textId="77777777" w:rsidTr="002D4AD5">
        <w:tc>
          <w:tcPr>
            <w:tcW w:w="693" w:type="dxa"/>
            <w:shd w:val="clear" w:color="auto" w:fill="auto"/>
          </w:tcPr>
          <w:p w14:paraId="32849D7D" w14:textId="77777777" w:rsidR="008C08C6" w:rsidRPr="00860119" w:rsidRDefault="008C08C6" w:rsidP="002D4AD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0119">
              <w:rPr>
                <w:rFonts w:eastAsia="Calibri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1430" w:type="dxa"/>
            <w:shd w:val="clear" w:color="auto" w:fill="auto"/>
          </w:tcPr>
          <w:p w14:paraId="249A8F44" w14:textId="77777777" w:rsidR="008C08C6" w:rsidRPr="00860119" w:rsidRDefault="008C08C6" w:rsidP="002D4AD5">
            <w:pPr>
              <w:tabs>
                <w:tab w:val="center" w:pos="146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860119">
              <w:rPr>
                <w:rFonts w:eastAsia="Calibri"/>
                <w:sz w:val="22"/>
                <w:szCs w:val="22"/>
                <w:lang w:eastAsia="en-US"/>
              </w:rPr>
              <w:t>Kolektyvo pavadinimas</w:t>
            </w:r>
          </w:p>
        </w:tc>
        <w:tc>
          <w:tcPr>
            <w:tcW w:w="1683" w:type="dxa"/>
            <w:shd w:val="clear" w:color="auto" w:fill="auto"/>
          </w:tcPr>
          <w:p w14:paraId="5876E8C9" w14:textId="77777777" w:rsidR="008C08C6" w:rsidRPr="00860119" w:rsidRDefault="008C08C6" w:rsidP="002D4A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0119">
              <w:rPr>
                <w:rFonts w:eastAsia="Calibri"/>
                <w:sz w:val="22"/>
                <w:szCs w:val="22"/>
                <w:lang w:eastAsia="en-US"/>
              </w:rPr>
              <w:t xml:space="preserve">Kriterijus: </w:t>
            </w:r>
          </w:p>
          <w:p w14:paraId="64CD52FD" w14:textId="77777777" w:rsidR="008C08C6" w:rsidRPr="00860119" w:rsidRDefault="008C08C6" w:rsidP="002D4A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0119">
              <w:rPr>
                <w:rFonts w:eastAsia="Calibri"/>
                <w:sz w:val="22"/>
                <w:szCs w:val="22"/>
                <w:lang w:eastAsia="en-US"/>
              </w:rPr>
              <w:t>ar paraiška pateikta per kvietime nurodytą paraiškų pateikimo terminą</w:t>
            </w:r>
          </w:p>
          <w:p w14:paraId="33F5AA4C" w14:textId="77777777" w:rsidR="008C08C6" w:rsidRPr="00860119" w:rsidRDefault="008C08C6" w:rsidP="002D4AD5">
            <w:pPr>
              <w:ind w:right="-123"/>
              <w:rPr>
                <w:rFonts w:eastAsia="Calibri"/>
                <w:sz w:val="22"/>
                <w:szCs w:val="22"/>
                <w:lang w:eastAsia="en-US"/>
              </w:rPr>
            </w:pPr>
            <w:r w:rsidRPr="00860119">
              <w:rPr>
                <w:rFonts w:eastAsia="Calibri"/>
                <w:sz w:val="22"/>
                <w:szCs w:val="22"/>
                <w:lang w:eastAsia="en-US"/>
              </w:rPr>
              <w:t>TAIP</w:t>
            </w:r>
            <w:r w:rsidR="002E79C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0119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="002E79C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0119">
              <w:rPr>
                <w:rFonts w:eastAsia="Calibri"/>
                <w:sz w:val="22"/>
                <w:szCs w:val="22"/>
                <w:lang w:eastAsia="en-US"/>
              </w:rPr>
              <w:t>NE</w:t>
            </w:r>
            <w:r w:rsidRPr="008601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83" w:type="dxa"/>
            <w:shd w:val="clear" w:color="auto" w:fill="auto"/>
          </w:tcPr>
          <w:p w14:paraId="7292FF25" w14:textId="77777777" w:rsidR="008C08C6" w:rsidRPr="00860119" w:rsidRDefault="008C08C6" w:rsidP="002D4A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0119">
              <w:rPr>
                <w:rFonts w:eastAsia="Calibri"/>
                <w:sz w:val="22"/>
                <w:szCs w:val="22"/>
                <w:lang w:eastAsia="en-US"/>
              </w:rPr>
              <w:t xml:space="preserve">Kriterijus: </w:t>
            </w:r>
          </w:p>
          <w:p w14:paraId="0C5330F8" w14:textId="77777777" w:rsidR="008C08C6" w:rsidRPr="00860119" w:rsidRDefault="008C08C6" w:rsidP="002D4A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0119">
              <w:rPr>
                <w:rFonts w:eastAsia="Calibri"/>
                <w:sz w:val="22"/>
                <w:szCs w:val="22"/>
                <w:lang w:eastAsia="en-US"/>
              </w:rPr>
              <w:t>ar pateikti visi privalomi paraiškos priedai</w:t>
            </w:r>
          </w:p>
          <w:p w14:paraId="6E8A5DC0" w14:textId="77777777" w:rsidR="008C08C6" w:rsidRPr="00860119" w:rsidRDefault="008C08C6" w:rsidP="002D4A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0119">
              <w:rPr>
                <w:rFonts w:eastAsia="Calibri"/>
                <w:sz w:val="22"/>
                <w:szCs w:val="22"/>
                <w:lang w:eastAsia="en-US"/>
              </w:rPr>
              <w:t>TAIP</w:t>
            </w:r>
            <w:r w:rsidR="002E79C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0119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="002E79C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0119">
              <w:rPr>
                <w:rFonts w:eastAsia="Calibri"/>
                <w:sz w:val="22"/>
                <w:szCs w:val="22"/>
                <w:lang w:eastAsia="en-US"/>
              </w:rPr>
              <w:t>NE</w:t>
            </w:r>
          </w:p>
        </w:tc>
        <w:tc>
          <w:tcPr>
            <w:tcW w:w="1683" w:type="dxa"/>
            <w:shd w:val="clear" w:color="auto" w:fill="auto"/>
          </w:tcPr>
          <w:p w14:paraId="4D3B8FC7" w14:textId="77777777" w:rsidR="008C08C6" w:rsidRPr="00860119" w:rsidRDefault="008C08C6" w:rsidP="002D4A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0119">
              <w:rPr>
                <w:rFonts w:eastAsia="Calibri"/>
                <w:sz w:val="22"/>
                <w:szCs w:val="22"/>
                <w:lang w:eastAsia="en-US"/>
              </w:rPr>
              <w:t>Kriterijus:</w:t>
            </w:r>
          </w:p>
          <w:p w14:paraId="0107970B" w14:textId="77777777" w:rsidR="008C08C6" w:rsidRPr="00860119" w:rsidRDefault="008C08C6" w:rsidP="002D4AD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0119">
              <w:rPr>
                <w:rFonts w:eastAsia="Calibri"/>
                <w:sz w:val="22"/>
                <w:szCs w:val="22"/>
                <w:lang w:eastAsia="en-US"/>
              </w:rPr>
              <w:t>ar paraiška pasirašyta įstaigos vadovo (ar įgalioto asmens) bei projekto vadovo TAIP</w:t>
            </w:r>
            <w:r w:rsidR="002E79C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0119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="002E79C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0119">
              <w:rPr>
                <w:rFonts w:eastAsia="Calibri"/>
                <w:sz w:val="22"/>
                <w:szCs w:val="22"/>
                <w:lang w:eastAsia="en-US"/>
              </w:rPr>
              <w:t>NE</w:t>
            </w:r>
          </w:p>
        </w:tc>
        <w:tc>
          <w:tcPr>
            <w:tcW w:w="1683" w:type="dxa"/>
            <w:shd w:val="clear" w:color="auto" w:fill="auto"/>
          </w:tcPr>
          <w:p w14:paraId="1B3A3AFE" w14:textId="77777777" w:rsidR="008C08C6" w:rsidRPr="00860119" w:rsidRDefault="008C08C6" w:rsidP="002D4AD5">
            <w:pPr>
              <w:ind w:hanging="37"/>
              <w:rPr>
                <w:rFonts w:eastAsia="Calibri"/>
                <w:sz w:val="22"/>
                <w:szCs w:val="22"/>
              </w:rPr>
            </w:pPr>
            <w:r w:rsidRPr="00860119">
              <w:rPr>
                <w:rFonts w:eastAsia="Calibri"/>
                <w:sz w:val="22"/>
                <w:szCs w:val="22"/>
              </w:rPr>
              <w:t>Kriterijus:</w:t>
            </w:r>
          </w:p>
          <w:p w14:paraId="23F5EC61" w14:textId="77777777" w:rsidR="008C08C6" w:rsidRPr="00860119" w:rsidRDefault="008C08C6" w:rsidP="002D4AD5">
            <w:pPr>
              <w:ind w:hanging="37"/>
              <w:rPr>
                <w:rFonts w:eastAsia="Calibri"/>
                <w:sz w:val="22"/>
                <w:szCs w:val="22"/>
              </w:rPr>
            </w:pPr>
            <w:r w:rsidRPr="00860119">
              <w:rPr>
                <w:rFonts w:eastAsia="Calibri"/>
                <w:sz w:val="22"/>
                <w:szCs w:val="22"/>
              </w:rPr>
              <w:t>ar paraiška užpildyta išsamiai pagal kvietime nustatytą formą</w:t>
            </w:r>
          </w:p>
          <w:p w14:paraId="2C7A1CDE" w14:textId="77777777" w:rsidR="008C08C6" w:rsidRPr="00860119" w:rsidRDefault="008C08C6" w:rsidP="002D4AD5">
            <w:pPr>
              <w:ind w:hanging="37"/>
              <w:rPr>
                <w:rFonts w:eastAsia="Calibri"/>
                <w:sz w:val="22"/>
                <w:szCs w:val="22"/>
                <w:lang w:eastAsia="en-US"/>
              </w:rPr>
            </w:pPr>
            <w:r w:rsidRPr="00860119">
              <w:rPr>
                <w:rFonts w:eastAsia="Calibri"/>
                <w:sz w:val="22"/>
                <w:szCs w:val="22"/>
                <w:lang w:eastAsia="en-US"/>
              </w:rPr>
              <w:t>TAIP</w:t>
            </w:r>
            <w:r w:rsidR="002E79C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0119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="002E79C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0119">
              <w:rPr>
                <w:rFonts w:eastAsia="Calibri"/>
                <w:sz w:val="22"/>
                <w:szCs w:val="22"/>
                <w:lang w:eastAsia="en-US"/>
              </w:rPr>
              <w:t>NE</w:t>
            </w:r>
            <w:r w:rsidR="002E79C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0119">
              <w:rPr>
                <w:rFonts w:eastAsia="Calibri"/>
                <w:sz w:val="22"/>
                <w:szCs w:val="22"/>
                <w:lang w:eastAsia="en-US"/>
              </w:rPr>
              <w:t>/</w:t>
            </w:r>
            <w:r w:rsidRPr="00860119">
              <w:rPr>
                <w:sz w:val="22"/>
                <w:szCs w:val="22"/>
              </w:rPr>
              <w:t xml:space="preserve"> IŠ DALIES</w:t>
            </w:r>
          </w:p>
          <w:p w14:paraId="63B247C0" w14:textId="77777777" w:rsidR="008C08C6" w:rsidRPr="00860119" w:rsidRDefault="008C08C6" w:rsidP="002D4AD5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</w:tcPr>
          <w:p w14:paraId="497783CD" w14:textId="77777777" w:rsidR="008C08C6" w:rsidRPr="00860119" w:rsidRDefault="008C08C6" w:rsidP="002D4AD5">
            <w:pPr>
              <w:ind w:hanging="37"/>
              <w:rPr>
                <w:rFonts w:eastAsia="Calibri"/>
                <w:sz w:val="22"/>
                <w:szCs w:val="22"/>
              </w:rPr>
            </w:pPr>
            <w:r w:rsidRPr="00860119">
              <w:rPr>
                <w:rFonts w:eastAsia="Calibri"/>
                <w:sz w:val="22"/>
                <w:szCs w:val="22"/>
              </w:rPr>
              <w:t>Kriterijus:</w:t>
            </w:r>
          </w:p>
          <w:p w14:paraId="090838FA" w14:textId="77777777" w:rsidR="008C08C6" w:rsidRPr="00860119" w:rsidRDefault="002E79C1" w:rsidP="002D4AD5">
            <w:pPr>
              <w:ind w:hanging="3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 w:rsidR="008C08C6" w:rsidRPr="00860119">
              <w:rPr>
                <w:rFonts w:eastAsia="Calibri"/>
                <w:sz w:val="22"/>
                <w:szCs w:val="22"/>
              </w:rPr>
              <w:t>r paraiška pateikta su užsakymo poreikiu</w:t>
            </w:r>
          </w:p>
          <w:p w14:paraId="1B7E78B5" w14:textId="77777777" w:rsidR="008C08C6" w:rsidRPr="00860119" w:rsidRDefault="008C08C6" w:rsidP="002D4AD5">
            <w:pPr>
              <w:ind w:hanging="37"/>
              <w:rPr>
                <w:rFonts w:eastAsia="Calibri"/>
                <w:sz w:val="22"/>
                <w:szCs w:val="22"/>
              </w:rPr>
            </w:pPr>
            <w:r w:rsidRPr="00860119">
              <w:rPr>
                <w:rFonts w:eastAsia="Calibri"/>
                <w:sz w:val="22"/>
                <w:szCs w:val="22"/>
              </w:rPr>
              <w:t>TAIP</w:t>
            </w:r>
            <w:r w:rsidR="002E79C1">
              <w:rPr>
                <w:rFonts w:eastAsia="Calibri"/>
                <w:sz w:val="22"/>
                <w:szCs w:val="22"/>
              </w:rPr>
              <w:t xml:space="preserve"> </w:t>
            </w:r>
            <w:r w:rsidRPr="00860119">
              <w:rPr>
                <w:rFonts w:eastAsia="Calibri"/>
                <w:sz w:val="22"/>
                <w:szCs w:val="22"/>
              </w:rPr>
              <w:t>/</w:t>
            </w:r>
            <w:r w:rsidR="002E79C1">
              <w:rPr>
                <w:rFonts w:eastAsia="Calibri"/>
                <w:sz w:val="22"/>
                <w:szCs w:val="22"/>
              </w:rPr>
              <w:t xml:space="preserve"> </w:t>
            </w:r>
            <w:r w:rsidRPr="00860119">
              <w:rPr>
                <w:rFonts w:eastAsia="Calibri"/>
                <w:sz w:val="22"/>
                <w:szCs w:val="22"/>
              </w:rPr>
              <w:t>NE</w:t>
            </w:r>
            <w:r w:rsidR="002E79C1">
              <w:rPr>
                <w:rFonts w:eastAsia="Calibri"/>
                <w:sz w:val="22"/>
                <w:szCs w:val="22"/>
              </w:rPr>
              <w:t xml:space="preserve"> </w:t>
            </w:r>
            <w:r w:rsidRPr="00860119">
              <w:rPr>
                <w:rFonts w:eastAsia="Calibri"/>
                <w:sz w:val="22"/>
                <w:szCs w:val="22"/>
              </w:rPr>
              <w:t>/</w:t>
            </w:r>
            <w:r w:rsidRPr="00860119">
              <w:rPr>
                <w:sz w:val="22"/>
                <w:szCs w:val="22"/>
              </w:rPr>
              <w:t xml:space="preserve"> IŠ DALIES</w:t>
            </w:r>
          </w:p>
        </w:tc>
        <w:tc>
          <w:tcPr>
            <w:tcW w:w="1683" w:type="dxa"/>
          </w:tcPr>
          <w:p w14:paraId="5DE97FD5" w14:textId="77777777" w:rsidR="008C08C6" w:rsidRPr="00860119" w:rsidRDefault="008C08C6" w:rsidP="002D4AD5">
            <w:pPr>
              <w:ind w:hanging="37"/>
              <w:rPr>
                <w:rFonts w:eastAsia="Calibri"/>
                <w:sz w:val="22"/>
                <w:szCs w:val="22"/>
              </w:rPr>
            </w:pPr>
            <w:r w:rsidRPr="00860119">
              <w:rPr>
                <w:rFonts w:eastAsia="Calibri"/>
                <w:sz w:val="22"/>
                <w:szCs w:val="22"/>
              </w:rPr>
              <w:t>Kriterijus:</w:t>
            </w:r>
          </w:p>
          <w:p w14:paraId="61DA048A" w14:textId="77777777" w:rsidR="008C08C6" w:rsidRPr="00860119" w:rsidRDefault="002E79C1" w:rsidP="002D4AD5">
            <w:pPr>
              <w:ind w:hanging="3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 w:rsidR="008C08C6" w:rsidRPr="00860119">
              <w:rPr>
                <w:rFonts w:eastAsia="Calibri"/>
                <w:sz w:val="22"/>
                <w:szCs w:val="22"/>
              </w:rPr>
              <w:t>r Pareiškėjas tinkamai ir pagal paskirtį naudojo projektams skirtas lėšas</w:t>
            </w:r>
          </w:p>
          <w:p w14:paraId="03ED0D22" w14:textId="77777777" w:rsidR="008C08C6" w:rsidRPr="00860119" w:rsidRDefault="008C08C6" w:rsidP="002D4AD5">
            <w:pPr>
              <w:ind w:right="-111" w:hanging="37"/>
              <w:rPr>
                <w:rFonts w:eastAsia="Calibri"/>
                <w:sz w:val="22"/>
                <w:szCs w:val="22"/>
              </w:rPr>
            </w:pPr>
            <w:r w:rsidRPr="00860119">
              <w:rPr>
                <w:rFonts w:eastAsia="Calibri"/>
                <w:sz w:val="22"/>
                <w:szCs w:val="22"/>
              </w:rPr>
              <w:t>TAIP</w:t>
            </w:r>
            <w:r w:rsidR="002E79C1">
              <w:rPr>
                <w:rFonts w:eastAsia="Calibri"/>
                <w:sz w:val="22"/>
                <w:szCs w:val="22"/>
              </w:rPr>
              <w:t xml:space="preserve"> </w:t>
            </w:r>
            <w:r w:rsidRPr="00860119">
              <w:rPr>
                <w:rFonts w:eastAsia="Calibri"/>
                <w:sz w:val="22"/>
                <w:szCs w:val="22"/>
              </w:rPr>
              <w:t>/</w:t>
            </w:r>
            <w:r w:rsidR="002E79C1">
              <w:rPr>
                <w:rFonts w:eastAsia="Calibri"/>
                <w:sz w:val="22"/>
                <w:szCs w:val="22"/>
              </w:rPr>
              <w:t xml:space="preserve"> </w:t>
            </w:r>
            <w:r w:rsidRPr="00860119">
              <w:rPr>
                <w:rFonts w:eastAsia="Calibri"/>
                <w:sz w:val="22"/>
                <w:szCs w:val="22"/>
              </w:rPr>
              <w:t>NE</w:t>
            </w:r>
            <w:r w:rsidR="002E79C1">
              <w:rPr>
                <w:rFonts w:eastAsia="Calibri"/>
                <w:sz w:val="22"/>
                <w:szCs w:val="22"/>
              </w:rPr>
              <w:t xml:space="preserve"> </w:t>
            </w:r>
            <w:r w:rsidRPr="00860119">
              <w:rPr>
                <w:rFonts w:eastAsia="Calibri"/>
                <w:sz w:val="22"/>
                <w:szCs w:val="22"/>
              </w:rPr>
              <w:t>/</w:t>
            </w:r>
            <w:r w:rsidRPr="00860119">
              <w:rPr>
                <w:sz w:val="22"/>
                <w:szCs w:val="22"/>
              </w:rPr>
              <w:t xml:space="preserve"> IŠ DALIES</w:t>
            </w:r>
          </w:p>
        </w:tc>
        <w:tc>
          <w:tcPr>
            <w:tcW w:w="1637" w:type="dxa"/>
          </w:tcPr>
          <w:p w14:paraId="381D9384" w14:textId="77777777" w:rsidR="008C08C6" w:rsidRPr="00860119" w:rsidRDefault="008C08C6" w:rsidP="002D4AD5">
            <w:pPr>
              <w:ind w:hanging="37"/>
              <w:rPr>
                <w:rFonts w:eastAsia="Calibri"/>
                <w:sz w:val="22"/>
                <w:szCs w:val="22"/>
              </w:rPr>
            </w:pPr>
            <w:r w:rsidRPr="00860119">
              <w:rPr>
                <w:rFonts w:eastAsia="Calibri"/>
                <w:sz w:val="22"/>
                <w:szCs w:val="22"/>
              </w:rPr>
              <w:t>Kriterijus:</w:t>
            </w:r>
          </w:p>
          <w:p w14:paraId="61B0F156" w14:textId="77777777" w:rsidR="008C08C6" w:rsidRPr="00860119" w:rsidRDefault="002E79C1" w:rsidP="002D4AD5">
            <w:pPr>
              <w:ind w:hanging="3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 w:rsidR="008C08C6" w:rsidRPr="00860119">
              <w:rPr>
                <w:rFonts w:eastAsia="Calibri"/>
                <w:sz w:val="22"/>
                <w:szCs w:val="22"/>
              </w:rPr>
              <w:t>r Pareiškėjas pateikė teisingus duomenis</w:t>
            </w:r>
          </w:p>
          <w:p w14:paraId="5C276DE5" w14:textId="77777777" w:rsidR="008C08C6" w:rsidRPr="00860119" w:rsidRDefault="008C08C6" w:rsidP="002D4AD5">
            <w:pPr>
              <w:ind w:right="-115" w:hanging="37"/>
              <w:rPr>
                <w:rFonts w:eastAsia="Calibri"/>
              </w:rPr>
            </w:pPr>
            <w:r w:rsidRPr="00860119">
              <w:rPr>
                <w:rFonts w:eastAsia="Calibri"/>
                <w:sz w:val="22"/>
                <w:szCs w:val="22"/>
              </w:rPr>
              <w:t>TAIP</w:t>
            </w:r>
            <w:r w:rsidR="002E79C1">
              <w:rPr>
                <w:rFonts w:eastAsia="Calibri"/>
                <w:sz w:val="22"/>
                <w:szCs w:val="22"/>
              </w:rPr>
              <w:t xml:space="preserve"> </w:t>
            </w:r>
            <w:r w:rsidRPr="00860119">
              <w:rPr>
                <w:rFonts w:eastAsia="Calibri"/>
                <w:sz w:val="22"/>
                <w:szCs w:val="22"/>
              </w:rPr>
              <w:t>/</w:t>
            </w:r>
            <w:r w:rsidR="002E79C1">
              <w:rPr>
                <w:rFonts w:eastAsia="Calibri"/>
                <w:sz w:val="22"/>
                <w:szCs w:val="22"/>
              </w:rPr>
              <w:t xml:space="preserve"> </w:t>
            </w:r>
            <w:r w:rsidRPr="00860119">
              <w:rPr>
                <w:rFonts w:eastAsia="Calibri"/>
                <w:sz w:val="22"/>
                <w:szCs w:val="22"/>
              </w:rPr>
              <w:t>NE</w:t>
            </w:r>
            <w:r w:rsidR="002E79C1">
              <w:rPr>
                <w:rFonts w:eastAsia="Calibri"/>
                <w:sz w:val="22"/>
                <w:szCs w:val="22"/>
              </w:rPr>
              <w:t xml:space="preserve"> </w:t>
            </w:r>
            <w:r w:rsidRPr="00860119">
              <w:rPr>
                <w:rFonts w:eastAsia="Calibri"/>
                <w:sz w:val="22"/>
                <w:szCs w:val="22"/>
              </w:rPr>
              <w:t>/</w:t>
            </w:r>
            <w:r w:rsidRPr="00860119">
              <w:rPr>
                <w:sz w:val="22"/>
                <w:szCs w:val="22"/>
              </w:rPr>
              <w:t xml:space="preserve"> IŠ DALIES</w:t>
            </w:r>
          </w:p>
        </w:tc>
        <w:tc>
          <w:tcPr>
            <w:tcW w:w="1559" w:type="dxa"/>
          </w:tcPr>
          <w:p w14:paraId="6FAFDB7B" w14:textId="77777777" w:rsidR="008C08C6" w:rsidRPr="00860119" w:rsidRDefault="008C08C6" w:rsidP="002D4AD5">
            <w:pPr>
              <w:ind w:hanging="37"/>
              <w:rPr>
                <w:rFonts w:eastAsia="Calibri"/>
                <w:sz w:val="22"/>
                <w:szCs w:val="22"/>
              </w:rPr>
            </w:pPr>
            <w:r w:rsidRPr="00860119">
              <w:rPr>
                <w:rFonts w:eastAsia="Calibri"/>
                <w:sz w:val="22"/>
                <w:szCs w:val="22"/>
              </w:rPr>
              <w:t>Kriterijus:</w:t>
            </w:r>
          </w:p>
          <w:p w14:paraId="4883F019" w14:textId="77777777" w:rsidR="008C08C6" w:rsidRPr="00860119" w:rsidRDefault="002E79C1" w:rsidP="002D4AD5">
            <w:pPr>
              <w:ind w:hanging="3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</w:t>
            </w:r>
            <w:r w:rsidR="008C08C6" w:rsidRPr="00860119">
              <w:rPr>
                <w:rFonts w:eastAsia="Calibri"/>
                <w:sz w:val="22"/>
                <w:szCs w:val="22"/>
              </w:rPr>
              <w:t>r Pareiškėjas pagal įstatymus viešina informaciją apie įstaigos veiklą, įgyvendintus projektus</w:t>
            </w:r>
          </w:p>
          <w:p w14:paraId="089ED703" w14:textId="77777777" w:rsidR="008C08C6" w:rsidRPr="00860119" w:rsidRDefault="008C08C6" w:rsidP="002D4AD5">
            <w:pPr>
              <w:ind w:hanging="37"/>
              <w:rPr>
                <w:rFonts w:eastAsia="Calibri"/>
                <w:sz w:val="22"/>
                <w:szCs w:val="22"/>
              </w:rPr>
            </w:pPr>
            <w:r w:rsidRPr="00860119">
              <w:rPr>
                <w:rFonts w:eastAsia="Calibri"/>
                <w:sz w:val="22"/>
                <w:szCs w:val="22"/>
              </w:rPr>
              <w:t>TAIP</w:t>
            </w:r>
            <w:r w:rsidR="002E79C1">
              <w:rPr>
                <w:rFonts w:eastAsia="Calibri"/>
                <w:sz w:val="22"/>
                <w:szCs w:val="22"/>
              </w:rPr>
              <w:t xml:space="preserve"> </w:t>
            </w:r>
            <w:r w:rsidRPr="00860119">
              <w:rPr>
                <w:rFonts w:eastAsia="Calibri"/>
                <w:sz w:val="22"/>
                <w:szCs w:val="22"/>
              </w:rPr>
              <w:t>/</w:t>
            </w:r>
            <w:r w:rsidR="002E79C1">
              <w:rPr>
                <w:rFonts w:eastAsia="Calibri"/>
                <w:sz w:val="22"/>
                <w:szCs w:val="22"/>
              </w:rPr>
              <w:t xml:space="preserve"> </w:t>
            </w:r>
            <w:r w:rsidRPr="00860119">
              <w:rPr>
                <w:rFonts w:eastAsia="Calibri"/>
                <w:sz w:val="22"/>
                <w:szCs w:val="22"/>
              </w:rPr>
              <w:t>NE</w:t>
            </w:r>
            <w:r w:rsidR="002E79C1">
              <w:rPr>
                <w:rFonts w:eastAsia="Calibri"/>
                <w:sz w:val="22"/>
                <w:szCs w:val="22"/>
              </w:rPr>
              <w:t xml:space="preserve"> </w:t>
            </w:r>
            <w:r w:rsidRPr="00860119">
              <w:rPr>
                <w:rFonts w:eastAsia="Calibri"/>
                <w:sz w:val="22"/>
                <w:szCs w:val="22"/>
              </w:rPr>
              <w:t>/</w:t>
            </w:r>
            <w:r w:rsidRPr="00860119">
              <w:rPr>
                <w:sz w:val="22"/>
                <w:szCs w:val="22"/>
              </w:rPr>
              <w:t xml:space="preserve"> IŠ DALIES</w:t>
            </w:r>
          </w:p>
        </w:tc>
      </w:tr>
      <w:tr w:rsidR="008C08C6" w:rsidRPr="00860119" w14:paraId="118E950B" w14:textId="77777777" w:rsidTr="002D4AD5">
        <w:tc>
          <w:tcPr>
            <w:tcW w:w="693" w:type="dxa"/>
            <w:shd w:val="clear" w:color="auto" w:fill="auto"/>
          </w:tcPr>
          <w:p w14:paraId="54A04D9D" w14:textId="77777777" w:rsidR="008C08C6" w:rsidRPr="00860119" w:rsidRDefault="008C08C6" w:rsidP="002D4AD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shd w:val="clear" w:color="auto" w:fill="auto"/>
          </w:tcPr>
          <w:p w14:paraId="24CE6E55" w14:textId="77777777" w:rsidR="008C08C6" w:rsidRPr="00860119" w:rsidRDefault="008C08C6" w:rsidP="002D4AD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shd w:val="clear" w:color="auto" w:fill="auto"/>
          </w:tcPr>
          <w:p w14:paraId="1E6B74BE" w14:textId="77777777" w:rsidR="008C08C6" w:rsidRPr="00860119" w:rsidRDefault="008C08C6" w:rsidP="002D4AD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shd w:val="clear" w:color="auto" w:fill="auto"/>
          </w:tcPr>
          <w:p w14:paraId="1B6A69E7" w14:textId="77777777" w:rsidR="008C08C6" w:rsidRPr="00860119" w:rsidRDefault="008C08C6" w:rsidP="002D4AD5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shd w:val="clear" w:color="auto" w:fill="auto"/>
          </w:tcPr>
          <w:p w14:paraId="5C6D8454" w14:textId="77777777" w:rsidR="008C08C6" w:rsidRPr="00860119" w:rsidRDefault="008C08C6" w:rsidP="002D4AD5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shd w:val="clear" w:color="auto" w:fill="auto"/>
          </w:tcPr>
          <w:p w14:paraId="707A7A4E" w14:textId="77777777" w:rsidR="008C08C6" w:rsidRPr="00860119" w:rsidRDefault="008C08C6" w:rsidP="002D4AD5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</w:tcPr>
          <w:p w14:paraId="25B302D7" w14:textId="77777777" w:rsidR="008C08C6" w:rsidRPr="00860119" w:rsidRDefault="008C08C6" w:rsidP="002D4AD5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</w:tcPr>
          <w:p w14:paraId="5F80B95C" w14:textId="77777777" w:rsidR="008C08C6" w:rsidRPr="00860119" w:rsidRDefault="008C08C6" w:rsidP="002D4AD5">
            <w:pPr>
              <w:ind w:right="1387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7" w:type="dxa"/>
          </w:tcPr>
          <w:p w14:paraId="6853F4A8" w14:textId="77777777" w:rsidR="008C08C6" w:rsidRPr="00860119" w:rsidRDefault="008C08C6" w:rsidP="002D4AD5">
            <w:pPr>
              <w:ind w:right="1387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77DDC2FE" w14:textId="77777777" w:rsidR="008C08C6" w:rsidRPr="00860119" w:rsidRDefault="008C08C6" w:rsidP="002D4AD5">
            <w:pPr>
              <w:ind w:right="1387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C08C6" w:rsidRPr="00860119" w14:paraId="07F79D21" w14:textId="77777777" w:rsidTr="002D4AD5">
        <w:tc>
          <w:tcPr>
            <w:tcW w:w="693" w:type="dxa"/>
            <w:shd w:val="clear" w:color="auto" w:fill="auto"/>
          </w:tcPr>
          <w:p w14:paraId="25F889C2" w14:textId="77777777" w:rsidR="008C08C6" w:rsidRPr="00860119" w:rsidRDefault="008C08C6" w:rsidP="002D4AD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30" w:type="dxa"/>
            <w:shd w:val="clear" w:color="auto" w:fill="auto"/>
          </w:tcPr>
          <w:p w14:paraId="4AC9AB3F" w14:textId="77777777" w:rsidR="008C08C6" w:rsidRPr="00860119" w:rsidRDefault="008C08C6" w:rsidP="002D4AD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shd w:val="clear" w:color="auto" w:fill="auto"/>
          </w:tcPr>
          <w:p w14:paraId="35BB6C93" w14:textId="77777777" w:rsidR="008C08C6" w:rsidRPr="00860119" w:rsidRDefault="008C08C6" w:rsidP="002D4AD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shd w:val="clear" w:color="auto" w:fill="auto"/>
          </w:tcPr>
          <w:p w14:paraId="72411153" w14:textId="77777777" w:rsidR="008C08C6" w:rsidRPr="00860119" w:rsidRDefault="008C08C6" w:rsidP="002D4AD5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shd w:val="clear" w:color="auto" w:fill="auto"/>
          </w:tcPr>
          <w:p w14:paraId="454299C2" w14:textId="77777777" w:rsidR="008C08C6" w:rsidRPr="00860119" w:rsidRDefault="008C08C6" w:rsidP="002D4AD5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shd w:val="clear" w:color="auto" w:fill="auto"/>
          </w:tcPr>
          <w:p w14:paraId="27118404" w14:textId="77777777" w:rsidR="008C08C6" w:rsidRPr="00860119" w:rsidRDefault="008C08C6" w:rsidP="002D4AD5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</w:tcPr>
          <w:p w14:paraId="66024D71" w14:textId="77777777" w:rsidR="008C08C6" w:rsidRPr="00860119" w:rsidRDefault="008C08C6" w:rsidP="002D4AD5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</w:tcPr>
          <w:p w14:paraId="0161C68A" w14:textId="77777777" w:rsidR="008C08C6" w:rsidRPr="00860119" w:rsidRDefault="008C08C6" w:rsidP="002D4AD5">
            <w:pPr>
              <w:ind w:right="1387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37" w:type="dxa"/>
          </w:tcPr>
          <w:p w14:paraId="1F0A517C" w14:textId="77777777" w:rsidR="008C08C6" w:rsidRPr="00860119" w:rsidRDefault="008C08C6" w:rsidP="002D4AD5">
            <w:pPr>
              <w:ind w:right="1387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69E4C21C" w14:textId="77777777" w:rsidR="008C08C6" w:rsidRPr="00860119" w:rsidRDefault="008C08C6" w:rsidP="002D4AD5">
            <w:pPr>
              <w:ind w:right="1387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153BAD4" w14:textId="77777777" w:rsidR="008C08C6" w:rsidRPr="00860119" w:rsidRDefault="008C08C6" w:rsidP="008C08C6">
      <w:pPr>
        <w:ind w:right="252"/>
        <w:rPr>
          <w:b/>
        </w:rPr>
      </w:pPr>
    </w:p>
    <w:p w14:paraId="44332790" w14:textId="77777777" w:rsidR="008C08C6" w:rsidRPr="00860119" w:rsidRDefault="008C08C6" w:rsidP="008C08C6">
      <w:pPr>
        <w:ind w:right="252"/>
        <w:rPr>
          <w:b/>
        </w:rPr>
      </w:pPr>
    </w:p>
    <w:p w14:paraId="7981A343" w14:textId="77777777" w:rsidR="008C08C6" w:rsidRPr="00860119" w:rsidRDefault="008C08C6" w:rsidP="008C08C6">
      <w:pPr>
        <w:ind w:right="252"/>
        <w:rPr>
          <w:b/>
        </w:rPr>
      </w:pPr>
    </w:p>
    <w:p w14:paraId="7D614D61" w14:textId="77777777" w:rsidR="008C08C6" w:rsidRPr="00860119" w:rsidRDefault="008C08C6" w:rsidP="008C08C6">
      <w:pPr>
        <w:ind w:right="252"/>
        <w:rPr>
          <w:b/>
        </w:rPr>
      </w:pPr>
    </w:p>
    <w:p w14:paraId="18E26ED0" w14:textId="77777777" w:rsidR="008C08C6" w:rsidRPr="00860119" w:rsidRDefault="008C08C6" w:rsidP="008C08C6">
      <w:pPr>
        <w:ind w:right="252"/>
        <w:rPr>
          <w:b/>
        </w:rPr>
      </w:pPr>
    </w:p>
    <w:p w14:paraId="41C1DCAE" w14:textId="77777777" w:rsidR="008C08C6" w:rsidRPr="00860119" w:rsidRDefault="008C08C6" w:rsidP="008C08C6">
      <w:pPr>
        <w:ind w:right="252"/>
        <w:rPr>
          <w:b/>
        </w:rPr>
      </w:pPr>
    </w:p>
    <w:p w14:paraId="453BE51D" w14:textId="77777777" w:rsidR="008C08C6" w:rsidRPr="00860119" w:rsidRDefault="008C08C6" w:rsidP="008C08C6">
      <w:pPr>
        <w:ind w:right="252"/>
        <w:rPr>
          <w:b/>
        </w:rPr>
      </w:pPr>
    </w:p>
    <w:p w14:paraId="25D16493" w14:textId="77777777" w:rsidR="008C08C6" w:rsidRPr="00860119" w:rsidRDefault="008C08C6" w:rsidP="008C08C6">
      <w:pPr>
        <w:ind w:right="252"/>
        <w:rPr>
          <w:b/>
        </w:rPr>
      </w:pPr>
    </w:p>
    <w:p w14:paraId="6D0C297A" w14:textId="77777777" w:rsidR="008C08C6" w:rsidRPr="00860119" w:rsidRDefault="008C08C6" w:rsidP="008C08C6">
      <w:pPr>
        <w:ind w:right="252"/>
        <w:rPr>
          <w:b/>
        </w:rPr>
      </w:pPr>
    </w:p>
    <w:p w14:paraId="06A01181" w14:textId="77777777" w:rsidR="008C08C6" w:rsidRPr="00860119" w:rsidRDefault="008C08C6" w:rsidP="008C08C6">
      <w:pPr>
        <w:ind w:right="252"/>
        <w:rPr>
          <w:b/>
        </w:rPr>
      </w:pPr>
    </w:p>
    <w:p w14:paraId="45CC2FCB" w14:textId="77777777" w:rsidR="008C08C6" w:rsidRPr="00860119" w:rsidRDefault="008C08C6" w:rsidP="008C08C6">
      <w:pPr>
        <w:ind w:right="252"/>
        <w:rPr>
          <w:b/>
        </w:rPr>
      </w:pPr>
    </w:p>
    <w:sectPr w:rsidR="008C08C6" w:rsidRPr="00860119" w:rsidSect="00BD695C"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1E"/>
    <w:rsid w:val="000E3DA4"/>
    <w:rsid w:val="002D4AD5"/>
    <w:rsid w:val="002E79C1"/>
    <w:rsid w:val="002F2FC7"/>
    <w:rsid w:val="003A1E1E"/>
    <w:rsid w:val="003F3352"/>
    <w:rsid w:val="00436C90"/>
    <w:rsid w:val="004F32E4"/>
    <w:rsid w:val="00680C70"/>
    <w:rsid w:val="008C08C6"/>
    <w:rsid w:val="009952FC"/>
    <w:rsid w:val="009A4001"/>
    <w:rsid w:val="00A60C9A"/>
    <w:rsid w:val="00A70B37"/>
    <w:rsid w:val="00BD695C"/>
    <w:rsid w:val="00DB26ED"/>
    <w:rsid w:val="00E1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0F4B"/>
  <w15:chartTrackingRefBased/>
  <w15:docId w15:val="{29E2FB7B-DB85-41DA-9D98-AC1F4B71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08C6"/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E79C1"/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Taryba_JT</dc:creator>
  <cp:keywords/>
  <dc:description/>
  <cp:lastModifiedBy>Kristina Kožemiakinienė</cp:lastModifiedBy>
  <cp:revision>2</cp:revision>
  <dcterms:created xsi:type="dcterms:W3CDTF">2022-12-19T07:38:00Z</dcterms:created>
  <dcterms:modified xsi:type="dcterms:W3CDTF">2022-12-19T07:38:00Z</dcterms:modified>
</cp:coreProperties>
</file>