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1080" w14:textId="77777777" w:rsidR="003E2E33" w:rsidRDefault="00A13812" w:rsidP="0093111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73B8B8CB" w14:textId="77777777" w:rsidR="00A13812" w:rsidRDefault="00A13812" w:rsidP="0093111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4E90CFD4" w14:textId="77777777" w:rsidR="00931119" w:rsidRPr="00DF5FF2" w:rsidRDefault="00931119" w:rsidP="00931119">
      <w:pPr>
        <w:jc w:val="center"/>
        <w:rPr>
          <w:b/>
        </w:rPr>
      </w:pPr>
    </w:p>
    <w:p w14:paraId="109629BA" w14:textId="77777777" w:rsidR="00A13812" w:rsidRDefault="00A13812" w:rsidP="00A13812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6BCB8049" w14:textId="6960EED8" w:rsidR="00A13812" w:rsidRDefault="00931119" w:rsidP="00A13812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13812">
        <w:rPr>
          <w:b/>
        </w:rPr>
        <w:t xml:space="preserve">„DĖL ŠILUTĖS </w:t>
      </w:r>
      <w:r w:rsidR="00A13812">
        <w:rPr>
          <w:b/>
          <w:caps/>
        </w:rPr>
        <w:t xml:space="preserve">RAJONO SAVIVALDYBĖS </w:t>
      </w:r>
      <w:r w:rsidR="000672B8">
        <w:rPr>
          <w:b/>
          <w:caps/>
        </w:rPr>
        <w:t xml:space="preserve">„Lietuvininkų vilties“ premijos </w:t>
      </w:r>
      <w:r w:rsidR="001F1690">
        <w:rPr>
          <w:b/>
          <w:caps/>
        </w:rPr>
        <w:t xml:space="preserve"> nuostatų patvirtinimo</w:t>
      </w:r>
      <w:r w:rsidR="00A13812">
        <w:rPr>
          <w:b/>
          <w:caps/>
        </w:rPr>
        <w:t>“</w:t>
      </w:r>
      <w:r>
        <w:rPr>
          <w:b/>
          <w:caps/>
        </w:rPr>
        <w:t xml:space="preserve"> PROJEKTO</w:t>
      </w:r>
    </w:p>
    <w:p w14:paraId="02F75CD5" w14:textId="77777777" w:rsidR="00931119" w:rsidRDefault="00931119" w:rsidP="00A13812">
      <w:pPr>
        <w:jc w:val="center"/>
        <w:rPr>
          <w:b/>
          <w:caps/>
        </w:rPr>
      </w:pPr>
    </w:p>
    <w:p w14:paraId="790567CD" w14:textId="1F8B9452" w:rsidR="00A13812" w:rsidRPr="009F7E8A" w:rsidRDefault="00A13812" w:rsidP="00A13812">
      <w:pPr>
        <w:jc w:val="center"/>
        <w:rPr>
          <w:lang w:val="en-US"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</w:t>
      </w:r>
      <w:r w:rsidR="00DD5358">
        <w:rPr>
          <w:lang w:val="en-GB"/>
        </w:rPr>
        <w:t>1</w:t>
      </w:r>
      <w:r w:rsidR="009A4C43">
        <w:rPr>
          <w:lang w:val="en-GB"/>
        </w:rPr>
        <w:t>2</w:t>
      </w:r>
      <w:r w:rsidR="004833C2">
        <w:rPr>
          <w:lang w:val="en-GB"/>
        </w:rPr>
        <w:t>-</w:t>
      </w:r>
      <w:r w:rsidR="009A4C43">
        <w:rPr>
          <w:lang w:val="en-GB"/>
        </w:rPr>
        <w:t>01</w:t>
      </w:r>
    </w:p>
    <w:p w14:paraId="5F6C2A44" w14:textId="77777777" w:rsidR="00A13812" w:rsidRDefault="00A13812" w:rsidP="00A13812">
      <w:pPr>
        <w:jc w:val="center"/>
        <w:rPr>
          <w:lang w:val="en-GB"/>
        </w:rPr>
      </w:pPr>
      <w:proofErr w:type="spellStart"/>
      <w:r>
        <w:rPr>
          <w:lang w:val="en-GB"/>
        </w:rPr>
        <w:t>Šilutė</w:t>
      </w:r>
      <w:proofErr w:type="spellEnd"/>
    </w:p>
    <w:p w14:paraId="539E6A36" w14:textId="77777777" w:rsidR="00A13812" w:rsidRDefault="00A13812" w:rsidP="00A13812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13812" w14:paraId="1E728108" w14:textId="77777777" w:rsidTr="00A13812">
        <w:tc>
          <w:tcPr>
            <w:tcW w:w="9464" w:type="dxa"/>
          </w:tcPr>
          <w:tbl>
            <w:tblPr>
              <w:tblW w:w="9074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074"/>
            </w:tblGrid>
            <w:tr w:rsidR="00A13812" w14:paraId="434211B7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F5D8EF4" w14:textId="77777777" w:rsidR="00A13812" w:rsidRDefault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13812" w14:paraId="350CBF2C" w14:textId="77777777" w:rsidTr="00DF5FF2">
              <w:trPr>
                <w:trHeight w:val="253"/>
                <w:jc w:val="center"/>
              </w:trPr>
              <w:tc>
                <w:tcPr>
                  <w:tcW w:w="9074" w:type="dxa"/>
                  <w:hideMark/>
                </w:tcPr>
                <w:p w14:paraId="58AE62AF" w14:textId="29FE1101" w:rsidR="00A13812" w:rsidRDefault="00A13812" w:rsidP="001F1690">
                  <w:pPr>
                    <w:spacing w:line="252" w:lineRule="auto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Patvirtinti Šilutės rajono savivaldybės </w:t>
                  </w:r>
                  <w:r w:rsidR="000672B8">
                    <w:rPr>
                      <w:lang w:eastAsia="en-US"/>
                    </w:rPr>
                    <w:t xml:space="preserve">„Lietuvininkų vilties“ premijos nuostatus. </w:t>
                  </w:r>
                </w:p>
              </w:tc>
            </w:tr>
            <w:tr w:rsidR="00A13812" w14:paraId="6415FF30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0ECE8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13812" w14:paraId="182A48F7" w14:textId="77777777" w:rsidTr="00DF5FF2">
              <w:trPr>
                <w:trHeight w:val="125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AEBAEBA" w14:textId="3E96E502" w:rsidR="00A13812" w:rsidRDefault="00A13812" w:rsidP="00A13812">
                  <w:pPr>
                    <w:jc w:val="both"/>
                  </w:pPr>
                  <w:r w:rsidRPr="00C23AAC">
                    <w:t>Sprendimo projektas parengtas vadovaujantis Vietos savivaldos įstatymo 1</w:t>
                  </w:r>
                  <w:r w:rsidR="0041615D" w:rsidRPr="00C23AAC">
                    <w:t>5</w:t>
                  </w:r>
                  <w:r w:rsidRPr="00C23AAC">
                    <w:t xml:space="preserve"> straipsnio 2 dali</w:t>
                  </w:r>
                  <w:r w:rsidR="003E2E33">
                    <w:t>es</w:t>
                  </w:r>
                  <w:r w:rsidRPr="00C23AAC">
                    <w:t xml:space="preserve"> </w:t>
                  </w:r>
                  <w:r w:rsidR="0041615D" w:rsidRPr="00C23AAC">
                    <w:t>4</w:t>
                  </w:r>
                  <w:r w:rsidRPr="00C23AAC">
                    <w:t xml:space="preserve"> punktu</w:t>
                  </w:r>
                  <w:r w:rsidR="001F1690">
                    <w:t xml:space="preserve">. </w:t>
                  </w:r>
                </w:p>
                <w:p w14:paraId="19C55DA4" w14:textId="0598EB5E" w:rsidR="008D5BBD" w:rsidRDefault="008D5BBD" w:rsidP="001F1690">
                  <w:pPr>
                    <w:snapToGrid w:val="0"/>
                    <w:spacing w:line="254" w:lineRule="auto"/>
                    <w:ind w:left="-3" w:right="-3"/>
                    <w:jc w:val="both"/>
                    <w:rPr>
                      <w:noProof/>
                    </w:rPr>
                  </w:pPr>
                  <w:r w:rsidRPr="00BA11F5">
                    <w:rPr>
                      <w:noProof/>
                    </w:rPr>
                    <w:t>Šiuo sprendimu apibrėžiama, kas gali gauti „Lietuvininkų vilties“ premiją ir už kokius nuopelnus ji yra įteikiama. Taip pat nurodoma</w:t>
                  </w:r>
                  <w:r w:rsidR="007A54AD">
                    <w:rPr>
                      <w:noProof/>
                    </w:rPr>
                    <w:t>,</w:t>
                  </w:r>
                  <w:r w:rsidRPr="00BA11F5">
                    <w:rPr>
                      <w:noProof/>
                    </w:rPr>
                    <w:t xml:space="preserve"> kas sudaro premiją, kas gali teikti kandidatūras. Parengta anketa, kurią turi užpildyti asmenys</w:t>
                  </w:r>
                  <w:r w:rsidR="007A54AD">
                    <w:rPr>
                      <w:noProof/>
                    </w:rPr>
                    <w:t>,</w:t>
                  </w:r>
                  <w:r w:rsidRPr="00BA11F5">
                    <w:rPr>
                      <w:noProof/>
                    </w:rPr>
                    <w:t xml:space="preserve"> teikiantys kandidatūras „Lietuvininkų vilties“ premijai.</w:t>
                  </w:r>
                  <w:r w:rsidR="00877168">
                    <w:rPr>
                      <w:noProof/>
                    </w:rPr>
                    <w:t xml:space="preserve"> Nurodama</w:t>
                  </w:r>
                  <w:r w:rsidR="007A54AD">
                    <w:rPr>
                      <w:noProof/>
                    </w:rPr>
                    <w:t>,</w:t>
                  </w:r>
                  <w:r w:rsidR="00877168">
                    <w:rPr>
                      <w:noProof/>
                    </w:rPr>
                    <w:t xml:space="preserve"> kada įteikiama „Lietuvininkų vilties“ premija.</w:t>
                  </w:r>
                </w:p>
                <w:p w14:paraId="7E9AEAAF" w14:textId="03EDF3D4" w:rsidR="00A13812" w:rsidRDefault="000672B8" w:rsidP="001F1690">
                  <w:pPr>
                    <w:snapToGrid w:val="0"/>
                    <w:spacing w:line="254" w:lineRule="auto"/>
                    <w:ind w:left="-3" w:right="-3"/>
                    <w:jc w:val="both"/>
                  </w:pPr>
                  <w:r>
                    <w:rPr>
                      <w:noProof/>
                    </w:rPr>
                    <w:t xml:space="preserve"> Pasikeitus Vietos savivaldos įstatymui Komiteto personalinę sudėtį Savivaldybės tarybos kadencijos laikotarpiui potvarkiu tvirtins Meras (anksčiau buvo </w:t>
                  </w:r>
                  <w:r w:rsidR="000A6F2B">
                    <w:rPr>
                      <w:noProof/>
                    </w:rPr>
                    <w:t>tvirtinama Administracijos direktoriaus įsakymu</w:t>
                  </w:r>
                  <w:r w:rsidR="009A4C43">
                    <w:rPr>
                      <w:noProof/>
                    </w:rPr>
                    <w:t>)</w:t>
                  </w:r>
                  <w:r w:rsidR="000A6F2B">
                    <w:rPr>
                      <w:noProof/>
                    </w:rPr>
                    <w:t xml:space="preserve">. Komiteto dokumentaciją tvarko </w:t>
                  </w:r>
                  <w:r w:rsidR="00151609">
                    <w:rPr>
                      <w:noProof/>
                    </w:rPr>
                    <w:t xml:space="preserve">Šilutės rajono savivaldybės </w:t>
                  </w:r>
                  <w:r w:rsidR="007A54AD">
                    <w:rPr>
                      <w:noProof/>
                    </w:rPr>
                    <w:t xml:space="preserve">administracijos </w:t>
                  </w:r>
                  <w:r w:rsidR="000A6F2B">
                    <w:rPr>
                      <w:noProof/>
                    </w:rPr>
                    <w:t>K</w:t>
                  </w:r>
                  <w:r w:rsidR="00151609">
                    <w:rPr>
                      <w:noProof/>
                    </w:rPr>
                    <w:t>omunikacijos</w:t>
                  </w:r>
                  <w:r w:rsidR="000A6F2B">
                    <w:rPr>
                      <w:noProof/>
                    </w:rPr>
                    <w:t xml:space="preserve"> skyriaus</w:t>
                  </w:r>
                  <w:r w:rsidR="003A5CB4">
                    <w:rPr>
                      <w:noProof/>
                    </w:rPr>
                    <w:t xml:space="preserve"> v</w:t>
                  </w:r>
                  <w:r w:rsidR="00151609">
                    <w:rPr>
                      <w:noProof/>
                    </w:rPr>
                    <w:t>ieno</w:t>
                  </w:r>
                  <w:r w:rsidR="003A5CB4">
                    <w:rPr>
                      <w:noProof/>
                    </w:rPr>
                    <w:t xml:space="preserve"> langelio principu dirbantys specialistai (priima ir registruoja teikiamų kandidatūrų anketas). </w:t>
                  </w:r>
                  <w:r w:rsidR="00AB06D7">
                    <w:rPr>
                      <w:noProof/>
                    </w:rPr>
                    <w:t xml:space="preserve">Nurodoma, jog konkursas skelbiamas Šilutės rajono savivaldybės interneto svetainėje </w:t>
                  </w:r>
                  <w:hyperlink r:id="rId7" w:history="1">
                    <w:r w:rsidR="00AB06D7" w:rsidRPr="007C216A">
                      <w:rPr>
                        <w:rStyle w:val="Hipersaitas"/>
                        <w:noProof/>
                      </w:rPr>
                      <w:t>www.silute.lt</w:t>
                    </w:r>
                  </w:hyperlink>
                  <w:r w:rsidR="007A54AD">
                    <w:rPr>
                      <w:rStyle w:val="Hipersaitas"/>
                      <w:noProof/>
                    </w:rPr>
                    <w:t>.</w:t>
                  </w:r>
                  <w:r w:rsidR="00AB06D7">
                    <w:rPr>
                      <w:noProof/>
                    </w:rPr>
                    <w:t xml:space="preserve"> </w:t>
                  </w:r>
                </w:p>
              </w:tc>
            </w:tr>
            <w:tr w:rsidR="00A13812" w14:paraId="4A0413BF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93DFC4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13812" w14:paraId="6F1C8E4E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9766C11" w14:textId="40C4173A" w:rsidR="00A13812" w:rsidRPr="00A76665" w:rsidRDefault="000A6F2B" w:rsidP="00A76665">
                  <w:pPr>
                    <w:jc w:val="both"/>
                    <w:rPr>
                      <w:bCs/>
                      <w:lang w:eastAsia="en-US"/>
                    </w:rPr>
                  </w:pPr>
                  <w:r>
                    <w:t xml:space="preserve"> </w:t>
                  </w:r>
                  <w:r w:rsidR="008D5BBD" w:rsidRPr="002265FA">
                    <w:t>Pagerbti ir įvertinti asmenys</w:t>
                  </w:r>
                  <w:r w:rsidR="007A54AD">
                    <w:t>,</w:t>
                  </w:r>
                  <w:r w:rsidR="008D5BBD" w:rsidRPr="002265FA">
                    <w:t xml:space="preserve"> dirban</w:t>
                  </w:r>
                  <w:r w:rsidR="008D5BBD">
                    <w:t>tys</w:t>
                  </w:r>
                  <w:r w:rsidR="008D5BBD" w:rsidRPr="002265FA">
                    <w:t xml:space="preserve"> su jaunimu.</w:t>
                  </w:r>
                </w:p>
              </w:tc>
            </w:tr>
            <w:tr w:rsidR="00A13812" w14:paraId="6191ECD8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58C4723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13812" w14:paraId="1D6D57D0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36380039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39A58962" w14:textId="77777777" w:rsidTr="00DF5FF2">
              <w:trPr>
                <w:trHeight w:val="829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6CE76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13812" w14:paraId="3AC8B44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E944FDE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7E27FFA8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B86C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13812" w14:paraId="77A886FD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F87CBF6" w14:textId="35A39590" w:rsidR="00A13812" w:rsidRPr="001F1690" w:rsidRDefault="001F1690" w:rsidP="00A13812">
                  <w:pPr>
                    <w:jc w:val="both"/>
                    <w:rPr>
                      <w:lang w:eastAsia="en-US"/>
                    </w:rPr>
                  </w:pPr>
                  <w:r w:rsidRPr="001F1690">
                    <w:rPr>
                      <w:lang w:eastAsia="en-US"/>
                    </w:rPr>
                    <w:t>Antikorupcinis vertinimas atliktas.</w:t>
                  </w:r>
                </w:p>
              </w:tc>
            </w:tr>
            <w:tr w:rsidR="00A13812" w14:paraId="60862525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74F83F6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13812" w14:paraId="1AD5696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4BDFCD" w14:textId="7B430F9B" w:rsidR="00A13812" w:rsidRPr="001F1690" w:rsidRDefault="000A6F2B" w:rsidP="00A13812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13812" w14:paraId="204474C3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8397B86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13812" w14:paraId="1D9966C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D400F57" w14:textId="2AAF2AF0" w:rsidR="00A13812" w:rsidRDefault="00466C0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Vyr. specialistė-jaunimo reikalų koordinatorė </w:t>
                  </w:r>
                  <w:r w:rsidR="00DD5358">
                    <w:rPr>
                      <w:color w:val="000000"/>
                    </w:rPr>
                    <w:t xml:space="preserve">Rimantė </w:t>
                  </w:r>
                  <w:proofErr w:type="spellStart"/>
                  <w:r w:rsidR="00DD5358">
                    <w:rPr>
                      <w:color w:val="000000"/>
                    </w:rPr>
                    <w:t>Čiutienė</w:t>
                  </w:r>
                  <w:proofErr w:type="spellEnd"/>
                  <w:r w:rsidR="00A76665">
                    <w:rPr>
                      <w:color w:val="000000"/>
                    </w:rPr>
                    <w:t>.</w:t>
                  </w:r>
                </w:p>
              </w:tc>
            </w:tr>
            <w:tr w:rsidR="00A13812" w14:paraId="6912A26A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108C8F8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466C02" w14:paraId="5BCF7669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0AEDB1ED" w14:textId="67BB172D" w:rsidR="00466C02" w:rsidRDefault="000A6F2B" w:rsidP="001F1690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„Lietuvininkų vilties“ premijos nuostatai. </w:t>
                  </w:r>
                </w:p>
              </w:tc>
            </w:tr>
            <w:tr w:rsidR="00466C02" w14:paraId="7F54FDF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FE8584" w14:textId="77777777" w:rsidR="00466C02" w:rsidRDefault="00466C02" w:rsidP="00466C0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466C02" w14:paraId="5237AF0B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A9F7425" w14:textId="0889103F" w:rsidR="00466C02" w:rsidRPr="00A76665" w:rsidRDefault="000A6F2B" w:rsidP="00466C02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bCs/>
                      <w:iCs/>
                      <w:lang w:eastAsia="en-US"/>
                    </w:rPr>
                    <w:t xml:space="preserve">Nėra. </w:t>
                  </w:r>
                </w:p>
              </w:tc>
            </w:tr>
          </w:tbl>
          <w:p w14:paraId="3D431FB9" w14:textId="77777777" w:rsidR="00A13812" w:rsidRDefault="00A13812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4FB8514" w14:textId="77777777" w:rsidR="0020350A" w:rsidRDefault="0020350A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A7B7CE0" w14:textId="402CF308" w:rsidR="00A13812" w:rsidRDefault="00A13812" w:rsidP="0020350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 w:rsidR="00DD5358">
              <w:rPr>
                <w:szCs w:val="20"/>
              </w:rPr>
              <w:t xml:space="preserve">                Rimantė </w:t>
            </w:r>
            <w:proofErr w:type="spellStart"/>
            <w:r w:rsidR="00DD5358">
              <w:rPr>
                <w:szCs w:val="20"/>
              </w:rPr>
              <w:t>Čiutienė</w:t>
            </w:r>
            <w:proofErr w:type="spellEnd"/>
          </w:p>
        </w:tc>
      </w:tr>
    </w:tbl>
    <w:p w14:paraId="186CF8F1" w14:textId="15F6C0B3" w:rsidR="00C60AAF" w:rsidRPr="00105B7E" w:rsidRDefault="00105B7E" w:rsidP="00105B7E">
      <w:pPr>
        <w:rPr>
          <w:sz w:val="16"/>
          <w:szCs w:val="16"/>
        </w:rPr>
      </w:pPr>
      <w:r>
        <w:t xml:space="preserve"> </w:t>
      </w:r>
    </w:p>
    <w:sectPr w:rsidR="00C60AAF" w:rsidRPr="00105B7E" w:rsidSect="0020350A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141E8" w14:textId="77777777" w:rsidR="003047D6" w:rsidRDefault="003047D6" w:rsidP="00DF5FF2">
      <w:r>
        <w:separator/>
      </w:r>
    </w:p>
  </w:endnote>
  <w:endnote w:type="continuationSeparator" w:id="0">
    <w:p w14:paraId="6B523BEB" w14:textId="77777777" w:rsidR="003047D6" w:rsidRDefault="003047D6" w:rsidP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5D90" w14:textId="77777777" w:rsidR="003047D6" w:rsidRDefault="003047D6" w:rsidP="00DF5FF2">
      <w:r>
        <w:separator/>
      </w:r>
    </w:p>
  </w:footnote>
  <w:footnote w:type="continuationSeparator" w:id="0">
    <w:p w14:paraId="5B6FA6DA" w14:textId="77777777" w:rsidR="003047D6" w:rsidRDefault="003047D6" w:rsidP="00DF5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E"/>
    <w:rsid w:val="000672B8"/>
    <w:rsid w:val="000A6F2B"/>
    <w:rsid w:val="00103E23"/>
    <w:rsid w:val="00105B7E"/>
    <w:rsid w:val="00151609"/>
    <w:rsid w:val="00157D08"/>
    <w:rsid w:val="001A197B"/>
    <w:rsid w:val="001A1CFC"/>
    <w:rsid w:val="001B4105"/>
    <w:rsid w:val="001F1690"/>
    <w:rsid w:val="0020350A"/>
    <w:rsid w:val="0024097E"/>
    <w:rsid w:val="00277BE4"/>
    <w:rsid w:val="003047D6"/>
    <w:rsid w:val="0031690A"/>
    <w:rsid w:val="003A5CB4"/>
    <w:rsid w:val="003E2E33"/>
    <w:rsid w:val="00401781"/>
    <w:rsid w:val="0041615D"/>
    <w:rsid w:val="00466C02"/>
    <w:rsid w:val="004833C2"/>
    <w:rsid w:val="004C00E7"/>
    <w:rsid w:val="004D0E56"/>
    <w:rsid w:val="00514A39"/>
    <w:rsid w:val="0055210A"/>
    <w:rsid w:val="0060783A"/>
    <w:rsid w:val="0065432D"/>
    <w:rsid w:val="00705C72"/>
    <w:rsid w:val="00730918"/>
    <w:rsid w:val="00743BEC"/>
    <w:rsid w:val="00774595"/>
    <w:rsid w:val="00786C3A"/>
    <w:rsid w:val="007A54AD"/>
    <w:rsid w:val="007D7CE7"/>
    <w:rsid w:val="00832FBF"/>
    <w:rsid w:val="0084362E"/>
    <w:rsid w:val="00844972"/>
    <w:rsid w:val="00844FEB"/>
    <w:rsid w:val="00877168"/>
    <w:rsid w:val="00891262"/>
    <w:rsid w:val="008D5BBD"/>
    <w:rsid w:val="00931119"/>
    <w:rsid w:val="00964696"/>
    <w:rsid w:val="00965378"/>
    <w:rsid w:val="009A4C43"/>
    <w:rsid w:val="009F7882"/>
    <w:rsid w:val="009F7E8A"/>
    <w:rsid w:val="00A13812"/>
    <w:rsid w:val="00A40A69"/>
    <w:rsid w:val="00A46F5B"/>
    <w:rsid w:val="00A52082"/>
    <w:rsid w:val="00A64BBC"/>
    <w:rsid w:val="00A76665"/>
    <w:rsid w:val="00A82D31"/>
    <w:rsid w:val="00A925F8"/>
    <w:rsid w:val="00AB06D7"/>
    <w:rsid w:val="00B00F16"/>
    <w:rsid w:val="00B23C0B"/>
    <w:rsid w:val="00B56F89"/>
    <w:rsid w:val="00BD01A4"/>
    <w:rsid w:val="00C02F60"/>
    <w:rsid w:val="00C23AAC"/>
    <w:rsid w:val="00C5076A"/>
    <w:rsid w:val="00C53375"/>
    <w:rsid w:val="00C60AAF"/>
    <w:rsid w:val="00C86928"/>
    <w:rsid w:val="00D10CF1"/>
    <w:rsid w:val="00D27219"/>
    <w:rsid w:val="00D61D63"/>
    <w:rsid w:val="00DD5358"/>
    <w:rsid w:val="00DF5FF2"/>
    <w:rsid w:val="00E262DE"/>
    <w:rsid w:val="00E41ABB"/>
    <w:rsid w:val="00E7148B"/>
    <w:rsid w:val="00E84F32"/>
    <w:rsid w:val="00EA02CA"/>
    <w:rsid w:val="00EA247D"/>
    <w:rsid w:val="00EA619A"/>
    <w:rsid w:val="00EE3FB6"/>
    <w:rsid w:val="00F34E3F"/>
    <w:rsid w:val="00F40857"/>
    <w:rsid w:val="00F67F6E"/>
    <w:rsid w:val="00F8200E"/>
    <w:rsid w:val="00FA5871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A42C2"/>
  <w15:chartTrackingRefBased/>
  <w15:docId w15:val="{4F244D64-CDF4-4B58-8C13-33AB4F4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105B7E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05B7E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05B7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semiHidden/>
    <w:rsid w:val="00105B7E"/>
    <w:rPr>
      <w:rFonts w:ascii="Times New Roman" w:eastAsia="Times New Roman" w:hAnsi="Times New Roman" w:cs="Times New Roman"/>
      <w:b/>
      <w:sz w:val="28"/>
      <w:szCs w:val="20"/>
    </w:rPr>
  </w:style>
  <w:style w:type="paragraph" w:styleId="Betarp">
    <w:name w:val="No Spacing"/>
    <w:uiPriority w:val="1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105B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83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AB06D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B0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lute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13A32-2C15-4EE6-A191-4D3C9E37E44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7E54-6802-483B-BB04-2DC7379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299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Svietim_SS</dc:creator>
  <cp:keywords/>
  <dc:description/>
  <cp:lastModifiedBy>Asta Jagelavičienė</cp:lastModifiedBy>
  <cp:revision>19</cp:revision>
  <cp:lastPrinted>2019-05-15T07:25:00Z</cp:lastPrinted>
  <dcterms:created xsi:type="dcterms:W3CDTF">2023-11-19T16:49:00Z</dcterms:created>
  <dcterms:modified xsi:type="dcterms:W3CDTF">2023-12-06T15:24:00Z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6683e180076d364a3e06d4419562aa232d2ddc39813ff074a44feef73b91038f</vt:lpwstr>
  </property>
</Properties>
</file>