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79FBA5" w14:textId="77777777" w:rsidR="00AF75B2" w:rsidRPr="00AF75B2" w:rsidRDefault="005003E0">
      <w:pPr>
        <w:ind w:left="5040"/>
        <w:jc w:val="both"/>
      </w:pPr>
      <w:r w:rsidRPr="00AF75B2">
        <w:t>Šilutės rajono savivaldybės vaikų vasaros   poilsio pro</w:t>
      </w:r>
      <w:r w:rsidR="00AF75B2" w:rsidRPr="00AF75B2">
        <w:t xml:space="preserve">gramų </w:t>
      </w:r>
      <w:r w:rsidRPr="00AF75B2">
        <w:t>finansavimo tvarkos aprašo</w:t>
      </w:r>
    </w:p>
    <w:p w14:paraId="18DE5433" w14:textId="028DA8CD" w:rsidR="00FC499D" w:rsidRPr="00AF75B2" w:rsidRDefault="005003E0">
      <w:pPr>
        <w:ind w:left="5040"/>
        <w:jc w:val="both"/>
      </w:pPr>
      <w:r w:rsidRPr="00AF75B2">
        <w:t>1 priedas</w:t>
      </w:r>
    </w:p>
    <w:p w14:paraId="2450F51B" w14:textId="77777777" w:rsidR="00FC499D" w:rsidRPr="00AF75B2" w:rsidRDefault="00FC499D">
      <w:pPr>
        <w:jc w:val="both"/>
      </w:pPr>
    </w:p>
    <w:p w14:paraId="03A19809" w14:textId="73073B9E" w:rsidR="00FC499D" w:rsidRDefault="00A436AB" w:rsidP="00AF75B2">
      <w:pPr>
        <w:pStyle w:val="Betarp"/>
        <w:jc w:val="center"/>
        <w:rPr>
          <w:b/>
          <w:bCs/>
        </w:rPr>
      </w:pPr>
      <w:r>
        <w:rPr>
          <w:b/>
          <w:bCs/>
        </w:rPr>
        <w:t xml:space="preserve">ŠILUTĖS RAJONO SAVIVALDYBĖS </w:t>
      </w:r>
      <w:r w:rsidR="005003E0" w:rsidRPr="00AF75B2">
        <w:rPr>
          <w:b/>
          <w:bCs/>
        </w:rPr>
        <w:t>VAIKŲ VASAROS POILSIO PRO</w:t>
      </w:r>
      <w:r w:rsidR="00AF75B2" w:rsidRPr="00AF75B2">
        <w:rPr>
          <w:b/>
          <w:bCs/>
        </w:rPr>
        <w:t xml:space="preserve">GRAMŲ </w:t>
      </w:r>
      <w:r w:rsidR="005003E0" w:rsidRPr="00AF75B2">
        <w:rPr>
          <w:b/>
          <w:bCs/>
        </w:rPr>
        <w:t>KONKURS</w:t>
      </w:r>
      <w:r w:rsidR="00AF75B2" w:rsidRPr="00AF75B2">
        <w:rPr>
          <w:b/>
          <w:bCs/>
        </w:rPr>
        <w:t>UI</w:t>
      </w:r>
      <w:r>
        <w:rPr>
          <w:b/>
          <w:bCs/>
        </w:rPr>
        <w:t xml:space="preserve"> PARAIŠKA</w:t>
      </w:r>
    </w:p>
    <w:p w14:paraId="31AB2475" w14:textId="77777777" w:rsidR="00E56170" w:rsidRDefault="00E56170" w:rsidP="00AF75B2">
      <w:pPr>
        <w:pStyle w:val="Betarp"/>
        <w:jc w:val="center"/>
        <w:rPr>
          <w:b/>
          <w:bCs/>
        </w:rPr>
      </w:pPr>
    </w:p>
    <w:p w14:paraId="2BC2A9BB" w14:textId="4650EC5E" w:rsidR="00E56170" w:rsidRDefault="00E56170" w:rsidP="00AF75B2">
      <w:pPr>
        <w:pStyle w:val="Betarp"/>
        <w:jc w:val="center"/>
        <w:rPr>
          <w:b/>
          <w:bCs/>
        </w:rPr>
      </w:pPr>
      <w:r>
        <w:rPr>
          <w:b/>
          <w:bCs/>
        </w:rPr>
        <w:t>202_m. ____________________d. Nr. ___</w:t>
      </w:r>
    </w:p>
    <w:p w14:paraId="7AEA5E33" w14:textId="2BA8E116" w:rsidR="00E56170" w:rsidRPr="00E56170" w:rsidRDefault="00E56170" w:rsidP="00AF75B2">
      <w:pPr>
        <w:pStyle w:val="Betarp"/>
        <w:jc w:val="center"/>
        <w:rPr>
          <w:sz w:val="22"/>
          <w:szCs w:val="22"/>
        </w:rPr>
      </w:pPr>
      <w:r w:rsidRPr="00E56170">
        <w:rPr>
          <w:sz w:val="22"/>
          <w:szCs w:val="22"/>
        </w:rPr>
        <w:t xml:space="preserve">(Dokumento sudarymo data ir </w:t>
      </w:r>
      <w:proofErr w:type="spellStart"/>
      <w:r w:rsidRPr="00E56170">
        <w:rPr>
          <w:sz w:val="22"/>
          <w:szCs w:val="22"/>
        </w:rPr>
        <w:t>nr.</w:t>
      </w:r>
      <w:proofErr w:type="spellEnd"/>
      <w:r w:rsidRPr="00E56170">
        <w:rPr>
          <w:sz w:val="22"/>
          <w:szCs w:val="22"/>
        </w:rPr>
        <w:t>)</w:t>
      </w:r>
    </w:p>
    <w:p w14:paraId="007F899E" w14:textId="77777777" w:rsidR="00AF75B2" w:rsidRDefault="00AF75B2" w:rsidP="00AF75B2">
      <w:pPr>
        <w:pStyle w:val="Betarp"/>
        <w:jc w:val="center"/>
        <w:rPr>
          <w:b/>
          <w:bCs/>
        </w:rPr>
      </w:pPr>
    </w:p>
    <w:p w14:paraId="20BBF640" w14:textId="5BD5C0A6" w:rsidR="00AF75B2" w:rsidRPr="00AF75B2" w:rsidRDefault="00AF75B2" w:rsidP="00AF75B2">
      <w:pPr>
        <w:jc w:val="center"/>
        <w:rPr>
          <w:b/>
          <w:bCs/>
        </w:rPr>
      </w:pPr>
      <w:r w:rsidRPr="00AF75B2">
        <w:rPr>
          <w:b/>
          <w:bCs/>
        </w:rPr>
        <w:t>I.</w:t>
      </w:r>
      <w:r>
        <w:rPr>
          <w:b/>
          <w:bCs/>
        </w:rPr>
        <w:t xml:space="preserve"> </w:t>
      </w:r>
      <w:r w:rsidRPr="00AF75B2">
        <w:rPr>
          <w:b/>
          <w:bCs/>
        </w:rPr>
        <w:t>BENDRO POBŪDŽIO INFORMACIJA</w:t>
      </w:r>
    </w:p>
    <w:p w14:paraId="16A5EFAD" w14:textId="77777777" w:rsidR="00AF75B2" w:rsidRPr="00AF75B2" w:rsidRDefault="00AF75B2" w:rsidP="00AF75B2">
      <w:pPr>
        <w:pStyle w:val="Betarp"/>
        <w:jc w:val="center"/>
        <w:rPr>
          <w:b/>
          <w:bCs/>
        </w:rPr>
      </w:pPr>
    </w:p>
    <w:p w14:paraId="6952438B" w14:textId="6914A082" w:rsidR="00FC499D" w:rsidRPr="00AF75B2" w:rsidRDefault="005003E0" w:rsidP="00A436AB">
      <w:pPr>
        <w:pStyle w:val="Sraopastraipa"/>
        <w:numPr>
          <w:ilvl w:val="0"/>
          <w:numId w:val="5"/>
        </w:numPr>
        <w:spacing w:line="276" w:lineRule="auto"/>
        <w:ind w:right="179"/>
        <w:jc w:val="both"/>
      </w:pPr>
      <w:r w:rsidRPr="00A436AB">
        <w:rPr>
          <w:b/>
        </w:rPr>
        <w:t>Pro</w:t>
      </w:r>
      <w:r w:rsidR="00AF75B2" w:rsidRPr="00A436AB">
        <w:rPr>
          <w:b/>
        </w:rPr>
        <w:t xml:space="preserve">gramos </w:t>
      </w:r>
      <w:r w:rsidRPr="00A436AB">
        <w:rPr>
          <w:b/>
        </w:rPr>
        <w:t>pavadinimas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FC499D" w:rsidRPr="00AF75B2" w14:paraId="6547EB96" w14:textId="77777777" w:rsidTr="00E56170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2721" w14:textId="77777777" w:rsidR="00FC499D" w:rsidRPr="00AF75B2" w:rsidRDefault="00FC499D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1325C817" w14:textId="77777777" w:rsidR="00FC499D" w:rsidRDefault="00FC499D">
      <w:pPr>
        <w:spacing w:line="276" w:lineRule="auto"/>
        <w:jc w:val="both"/>
        <w:rPr>
          <w:b/>
          <w:bCs/>
          <w:caps/>
          <w:sz w:val="16"/>
          <w:szCs w:val="16"/>
        </w:rPr>
      </w:pPr>
    </w:p>
    <w:p w14:paraId="60C03C30" w14:textId="77777777" w:rsidR="00A436AB" w:rsidRPr="00AF75B2" w:rsidRDefault="00A436AB">
      <w:pPr>
        <w:spacing w:line="276" w:lineRule="auto"/>
        <w:jc w:val="both"/>
        <w:rPr>
          <w:b/>
          <w:bCs/>
          <w:caps/>
          <w:sz w:val="16"/>
          <w:szCs w:val="16"/>
        </w:rPr>
      </w:pPr>
    </w:p>
    <w:p w14:paraId="2B79D1BB" w14:textId="0E5CE2D0" w:rsidR="00FC499D" w:rsidRPr="00AF75B2" w:rsidRDefault="005003E0" w:rsidP="00A436AB">
      <w:pPr>
        <w:pStyle w:val="Sraopastraipa"/>
        <w:numPr>
          <w:ilvl w:val="0"/>
          <w:numId w:val="5"/>
        </w:numPr>
        <w:spacing w:line="276" w:lineRule="auto"/>
        <w:jc w:val="both"/>
      </w:pPr>
      <w:r w:rsidRPr="00A436AB">
        <w:rPr>
          <w:b/>
          <w:bCs/>
        </w:rPr>
        <w:t xml:space="preserve">Paraišką teikiančios organizacijos pavadinimas 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AF75B2" w:rsidRPr="00AF75B2" w14:paraId="06A5EC6E" w14:textId="7DD372CB" w:rsidTr="00A436AB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6FAF53" w14:textId="7A1776D5" w:rsidR="00AF75B2" w:rsidRPr="00AF75B2" w:rsidRDefault="00A436AB">
            <w:pPr>
              <w:spacing w:line="276" w:lineRule="auto"/>
              <w:jc w:val="both"/>
            </w:pPr>
            <w:r>
              <w:t xml:space="preserve">Juridinio asmens </w:t>
            </w:r>
            <w:r w:rsidR="00AF75B2" w:rsidRPr="00AF75B2">
              <w:t xml:space="preserve"> pavadinimas</w:t>
            </w:r>
            <w:r>
              <w:t xml:space="preserve"> arba fizinio asmens vardas ir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7CEC2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  <w:tr w:rsidR="00A436AB" w:rsidRPr="00AF75B2" w14:paraId="3CDA27D9" w14:textId="77777777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6A74FA" w14:textId="3F885F23" w:rsidR="00A436AB" w:rsidRPr="00AF75B2" w:rsidRDefault="00A436AB">
            <w:pPr>
              <w:spacing w:line="276" w:lineRule="auto"/>
              <w:jc w:val="both"/>
            </w:pPr>
            <w:r>
              <w:t>Įstaigos kodas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62D3" w14:textId="77777777" w:rsidR="00A436AB" w:rsidRPr="00AF75B2" w:rsidRDefault="00A436AB" w:rsidP="00AF75B2">
            <w:pPr>
              <w:spacing w:line="276" w:lineRule="auto"/>
              <w:jc w:val="both"/>
            </w:pPr>
          </w:p>
        </w:tc>
      </w:tr>
      <w:tr w:rsidR="00A436AB" w:rsidRPr="00AF75B2" w14:paraId="410D8DB4" w14:textId="77777777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04A10E" w14:textId="6E49C0BE" w:rsidR="00A436AB" w:rsidRPr="00AF75B2" w:rsidRDefault="00A436AB">
            <w:pPr>
              <w:spacing w:line="276" w:lineRule="auto"/>
              <w:jc w:val="both"/>
            </w:pPr>
            <w:r>
              <w:t xml:space="preserve">Teikėjo kodas Švietimo ir mokslo institucijų registre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47FE" w14:textId="77777777" w:rsidR="00A436AB" w:rsidRPr="00AF75B2" w:rsidRDefault="00A436AB" w:rsidP="00AF75B2">
            <w:pPr>
              <w:spacing w:line="276" w:lineRule="auto"/>
              <w:jc w:val="both"/>
            </w:pPr>
          </w:p>
        </w:tc>
      </w:tr>
      <w:tr w:rsidR="00AF75B2" w:rsidRPr="00AF75B2" w14:paraId="1664ABA7" w14:textId="2A8D3B52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BF362" w14:textId="77777777" w:rsidR="00AF75B2" w:rsidRPr="00AF75B2" w:rsidRDefault="00AF75B2">
            <w:pPr>
              <w:spacing w:line="276" w:lineRule="auto"/>
              <w:jc w:val="both"/>
            </w:pPr>
            <w:r w:rsidRPr="00AF75B2">
              <w:t xml:space="preserve">Adresas 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910F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  <w:tr w:rsidR="00AF75B2" w:rsidRPr="00AF75B2" w14:paraId="11218A49" w14:textId="20917306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9F039" w14:textId="77777777" w:rsidR="00AF75B2" w:rsidRPr="00AF75B2" w:rsidRDefault="00AF75B2">
            <w:pPr>
              <w:spacing w:line="276" w:lineRule="auto"/>
              <w:jc w:val="both"/>
            </w:pPr>
            <w:r w:rsidRPr="00AF75B2">
              <w:t xml:space="preserve">Telefonas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66BA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  <w:tr w:rsidR="00A436AB" w:rsidRPr="00AF75B2" w14:paraId="00D69BAB" w14:textId="77777777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DBD71" w14:textId="3BBE014F" w:rsidR="00A436AB" w:rsidRPr="00AF75B2" w:rsidRDefault="00A436AB">
            <w:pPr>
              <w:spacing w:line="276" w:lineRule="auto"/>
              <w:jc w:val="both"/>
            </w:pPr>
            <w:r w:rsidRPr="00AF75B2">
              <w:t xml:space="preserve">Elektroninis paštas   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79E8" w14:textId="77777777" w:rsidR="00A436AB" w:rsidRPr="00AF75B2" w:rsidRDefault="00A436AB" w:rsidP="00AF75B2">
            <w:pPr>
              <w:spacing w:line="276" w:lineRule="auto"/>
              <w:jc w:val="both"/>
            </w:pPr>
          </w:p>
        </w:tc>
      </w:tr>
      <w:tr w:rsidR="00AF75B2" w:rsidRPr="00AF75B2" w14:paraId="32B483CF" w14:textId="77777777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F10578" w14:textId="54A065D8" w:rsidR="00AF75B2" w:rsidRPr="00AF75B2" w:rsidRDefault="00A436AB">
            <w:pPr>
              <w:spacing w:line="276" w:lineRule="auto"/>
              <w:jc w:val="both"/>
            </w:pPr>
            <w:r>
              <w:t>Interneto svetainės adresas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A562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  <w:tr w:rsidR="00AF75B2" w:rsidRPr="00AF75B2" w14:paraId="20A2DFC7" w14:textId="00FCDBD5" w:rsidTr="00A436AB"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C2C240" w14:textId="4FD9C31A" w:rsidR="00AF75B2" w:rsidRPr="00AF75B2" w:rsidRDefault="00AF75B2" w:rsidP="00AF75B2">
            <w:pPr>
              <w:spacing w:line="276" w:lineRule="auto"/>
            </w:pPr>
            <w:r>
              <w:t xml:space="preserve">Banko rekvizitai (banko pavadinimas, kodas, sąskaitos numeris) 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2F0D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</w:tbl>
    <w:p w14:paraId="236F968F" w14:textId="77777777" w:rsidR="00FC499D" w:rsidRPr="00AF75B2" w:rsidRDefault="00FC499D">
      <w:pPr>
        <w:spacing w:line="276" w:lineRule="auto"/>
        <w:jc w:val="both"/>
        <w:rPr>
          <w:caps/>
          <w:sz w:val="16"/>
          <w:szCs w:val="16"/>
        </w:rPr>
      </w:pPr>
    </w:p>
    <w:p w14:paraId="0AEFA772" w14:textId="6CA51394" w:rsidR="00FC499D" w:rsidRPr="00AF75B2" w:rsidRDefault="005003E0" w:rsidP="00A436AB">
      <w:pPr>
        <w:pStyle w:val="Sraopastraipa"/>
        <w:numPr>
          <w:ilvl w:val="0"/>
          <w:numId w:val="5"/>
        </w:numPr>
        <w:spacing w:line="276" w:lineRule="auto"/>
        <w:jc w:val="both"/>
      </w:pPr>
      <w:r w:rsidRPr="00A436AB">
        <w:rPr>
          <w:b/>
          <w:bCs/>
        </w:rPr>
        <w:t>Informacija apie pro</w:t>
      </w:r>
      <w:r w:rsidR="00FF217E" w:rsidRPr="00A436AB">
        <w:rPr>
          <w:b/>
          <w:bCs/>
        </w:rPr>
        <w:t xml:space="preserve">gramos </w:t>
      </w:r>
      <w:r w:rsidRPr="00A436AB">
        <w:rPr>
          <w:b/>
          <w:bCs/>
        </w:rPr>
        <w:t>vadovą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AF75B2" w:rsidRPr="00AF75B2" w14:paraId="7F6D74C1" w14:textId="23B9B00E" w:rsidTr="00A436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F77C6F" w14:textId="77777777" w:rsidR="00AF75B2" w:rsidRPr="00AF75B2" w:rsidRDefault="00AF75B2">
            <w:pPr>
              <w:spacing w:line="276" w:lineRule="auto"/>
              <w:jc w:val="both"/>
            </w:pPr>
            <w:r w:rsidRPr="00AF75B2">
              <w:t xml:space="preserve">Vardas ir pavardė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CE9F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  <w:tr w:rsidR="00AF75B2" w:rsidRPr="00AF75B2" w14:paraId="1874563F" w14:textId="569042C5" w:rsidTr="00A436A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25066D" w14:textId="286FF872" w:rsidR="00AF75B2" w:rsidRPr="00AF75B2" w:rsidRDefault="00AF75B2">
            <w:pPr>
              <w:spacing w:line="276" w:lineRule="auto"/>
              <w:jc w:val="both"/>
            </w:pPr>
            <w:r w:rsidRPr="00AF75B2">
              <w:t xml:space="preserve">Pareigos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5787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  <w:tr w:rsidR="00AF75B2" w:rsidRPr="00AF75B2" w14:paraId="7E55E44E" w14:textId="35A34BB8" w:rsidTr="00A436A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1D6FC6" w14:textId="77777777" w:rsidR="00AF75B2" w:rsidRPr="00AF75B2" w:rsidRDefault="00AF75B2">
            <w:pPr>
              <w:spacing w:line="276" w:lineRule="auto"/>
              <w:jc w:val="both"/>
            </w:pPr>
            <w:r w:rsidRPr="00AF75B2">
              <w:t xml:space="preserve">Telefonas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A730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  <w:tr w:rsidR="00A436AB" w:rsidRPr="00AF75B2" w14:paraId="3FAFC23E" w14:textId="77777777" w:rsidTr="00A436A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6CB1B" w14:textId="435E8048" w:rsidR="00A436AB" w:rsidRPr="00AF75B2" w:rsidRDefault="00A436AB">
            <w:pPr>
              <w:spacing w:line="276" w:lineRule="auto"/>
              <w:jc w:val="both"/>
            </w:pPr>
            <w:r w:rsidRPr="00AF75B2">
              <w:t xml:space="preserve">Elektroninis paštas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81BC" w14:textId="77777777" w:rsidR="00A436AB" w:rsidRPr="00AF75B2" w:rsidRDefault="00A436AB" w:rsidP="00AF75B2">
            <w:pPr>
              <w:spacing w:line="276" w:lineRule="auto"/>
              <w:jc w:val="both"/>
            </w:pPr>
          </w:p>
        </w:tc>
      </w:tr>
      <w:tr w:rsidR="00AF75B2" w:rsidRPr="00AF75B2" w14:paraId="529BE3B6" w14:textId="6875BBA1" w:rsidTr="00A436A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247B53" w14:textId="668357A7" w:rsidR="00AF75B2" w:rsidRPr="00AF75B2" w:rsidRDefault="00A436AB">
            <w:pPr>
              <w:spacing w:line="276" w:lineRule="auto"/>
              <w:jc w:val="both"/>
            </w:pPr>
            <w:r>
              <w:t>Patirtis įgyvendinant projektus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F312" w14:textId="77777777" w:rsidR="00AF75B2" w:rsidRPr="00AF75B2" w:rsidRDefault="00AF75B2" w:rsidP="00AF75B2">
            <w:pPr>
              <w:spacing w:line="276" w:lineRule="auto"/>
              <w:jc w:val="both"/>
            </w:pPr>
          </w:p>
        </w:tc>
      </w:tr>
    </w:tbl>
    <w:p w14:paraId="66E58726" w14:textId="77777777" w:rsidR="00AF75B2" w:rsidRDefault="00AF75B2" w:rsidP="00261FE1">
      <w:pPr>
        <w:rPr>
          <w:b/>
          <w:bCs/>
          <w:szCs w:val="18"/>
        </w:rPr>
      </w:pPr>
    </w:p>
    <w:p w14:paraId="2D233E8D" w14:textId="62F84798" w:rsidR="00AF75B2" w:rsidRDefault="00AF75B2" w:rsidP="00AF75B2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II. PROGRAMOS IDĖJA IR TURINYS</w:t>
      </w:r>
    </w:p>
    <w:p w14:paraId="4BCDC6B9" w14:textId="77777777" w:rsidR="00FC499D" w:rsidRPr="00AF75B2" w:rsidRDefault="00FC499D">
      <w:pPr>
        <w:shd w:val="clear" w:color="auto" w:fill="FFFFFF"/>
        <w:spacing w:line="360" w:lineRule="auto"/>
        <w:rPr>
          <w:b/>
          <w:sz w:val="16"/>
          <w:szCs w:val="16"/>
        </w:rPr>
      </w:pPr>
    </w:p>
    <w:p w14:paraId="37FFB16F" w14:textId="77777777" w:rsidR="00EC3C15" w:rsidRPr="00EC3C15" w:rsidRDefault="005003E0" w:rsidP="00A436AB">
      <w:pPr>
        <w:pStyle w:val="Sraopastraipa"/>
        <w:numPr>
          <w:ilvl w:val="0"/>
          <w:numId w:val="5"/>
        </w:numPr>
        <w:shd w:val="clear" w:color="auto" w:fill="FFFFFF"/>
        <w:spacing w:line="360" w:lineRule="auto"/>
      </w:pPr>
      <w:r w:rsidRPr="00A436AB">
        <w:rPr>
          <w:b/>
        </w:rPr>
        <w:t>Pro</w:t>
      </w:r>
      <w:r w:rsidR="00261FE1" w:rsidRPr="00A436AB">
        <w:rPr>
          <w:b/>
        </w:rPr>
        <w:t xml:space="preserve">gramos </w:t>
      </w:r>
      <w:r w:rsidR="00EC3C15">
        <w:rPr>
          <w:b/>
        </w:rPr>
        <w:t>aprašymas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C3C15" w14:paraId="3AF64155" w14:textId="77777777" w:rsidTr="00EC3C15">
        <w:tc>
          <w:tcPr>
            <w:tcW w:w="9633" w:type="dxa"/>
          </w:tcPr>
          <w:p w14:paraId="3DB3EF75" w14:textId="4D38442D" w:rsidR="00EC3C15" w:rsidRDefault="00EC3C15" w:rsidP="00EC3C15">
            <w:pPr>
              <w:pStyle w:val="Sraopastraipa"/>
              <w:numPr>
                <w:ilvl w:val="1"/>
                <w:numId w:val="5"/>
              </w:numPr>
              <w:spacing w:line="360" w:lineRule="auto"/>
            </w:pPr>
            <w:r>
              <w:t xml:space="preserve"> </w:t>
            </w:r>
            <w:r w:rsidRPr="00EC3C15">
              <w:rPr>
                <w:rFonts w:eastAsia="Calibri"/>
              </w:rPr>
              <w:t>Tikslas ir uždaviniai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bCs/>
                <w:color w:val="000000"/>
              </w:rPr>
              <w:t>(aiškūs, konkretūs ir realiai įgyvendinami)</w:t>
            </w:r>
          </w:p>
        </w:tc>
      </w:tr>
      <w:tr w:rsidR="00EC3C15" w14:paraId="57309579" w14:textId="77777777" w:rsidTr="00EC3C15">
        <w:tc>
          <w:tcPr>
            <w:tcW w:w="9633" w:type="dxa"/>
          </w:tcPr>
          <w:p w14:paraId="14352DF4" w14:textId="77777777" w:rsidR="00EC3C15" w:rsidRDefault="00EC3C15" w:rsidP="00EC3C15">
            <w:pPr>
              <w:pStyle w:val="Sraopastraipa"/>
              <w:spacing w:line="360" w:lineRule="auto"/>
              <w:ind w:left="0"/>
            </w:pPr>
          </w:p>
        </w:tc>
      </w:tr>
      <w:tr w:rsidR="00EC3C15" w14:paraId="0E52DE96" w14:textId="77777777" w:rsidTr="00EC3C15">
        <w:tc>
          <w:tcPr>
            <w:tcW w:w="9633" w:type="dxa"/>
          </w:tcPr>
          <w:p w14:paraId="7DE326C2" w14:textId="3FEB66F9" w:rsidR="00EC3C15" w:rsidRDefault="00EC3C15" w:rsidP="00EC3C15">
            <w:pPr>
              <w:pStyle w:val="Sraopastraipa"/>
              <w:numPr>
                <w:ilvl w:val="1"/>
                <w:numId w:val="5"/>
              </w:numPr>
              <w:spacing w:line="360" w:lineRule="auto"/>
            </w:pPr>
            <w:r>
              <w:t xml:space="preserve"> </w:t>
            </w:r>
            <w:r w:rsidRPr="00EC3C15">
              <w:rPr>
                <w:rFonts w:eastAsia="Calibri"/>
              </w:rPr>
              <w:t>Turinys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A436AB">
              <w:rPr>
                <w:rFonts w:eastAsia="Calibri"/>
              </w:rPr>
              <w:t>(nurodykite konkrečias stovyklos veiklas, ne daugiau kaip 10 sakinių)</w:t>
            </w:r>
          </w:p>
        </w:tc>
      </w:tr>
      <w:tr w:rsidR="00EC3C15" w14:paraId="3CE8B66C" w14:textId="77777777" w:rsidTr="00EC3C15">
        <w:tc>
          <w:tcPr>
            <w:tcW w:w="9633" w:type="dxa"/>
          </w:tcPr>
          <w:p w14:paraId="1C31C895" w14:textId="05CDABC4" w:rsidR="00EC3C15" w:rsidRDefault="00EC3C15" w:rsidP="00EC3C15">
            <w:pPr>
              <w:pStyle w:val="Sraopastraipa"/>
              <w:spacing w:line="360" w:lineRule="auto"/>
              <w:ind w:left="0"/>
            </w:pPr>
            <w:r>
              <w:t xml:space="preserve">  </w:t>
            </w:r>
          </w:p>
        </w:tc>
      </w:tr>
      <w:tr w:rsidR="00EC3C15" w14:paraId="30D880A0" w14:textId="77777777" w:rsidTr="00EC3C15">
        <w:tc>
          <w:tcPr>
            <w:tcW w:w="9633" w:type="dxa"/>
          </w:tcPr>
          <w:p w14:paraId="46AB3336" w14:textId="306D1BC0" w:rsidR="00EC3C15" w:rsidRPr="000E003A" w:rsidRDefault="008D3A97" w:rsidP="00864BA3">
            <w:pPr>
              <w:pStyle w:val="Sraopastraipa"/>
              <w:numPr>
                <w:ilvl w:val="1"/>
                <w:numId w:val="5"/>
              </w:numPr>
              <w:spacing w:line="360" w:lineRule="auto"/>
            </w:pPr>
            <w:r>
              <w:rPr>
                <w:rFonts w:eastAsia="Calibri"/>
              </w:rPr>
              <w:t xml:space="preserve"> </w:t>
            </w:r>
            <w:r w:rsidR="00864BA3">
              <w:rPr>
                <w:rFonts w:eastAsia="Calibri"/>
              </w:rPr>
              <w:t xml:space="preserve">Metodai ir formos </w:t>
            </w:r>
          </w:p>
        </w:tc>
      </w:tr>
      <w:tr w:rsidR="00EC3C15" w14:paraId="1CFF97D2" w14:textId="77777777" w:rsidTr="00EC3C15">
        <w:tc>
          <w:tcPr>
            <w:tcW w:w="9633" w:type="dxa"/>
          </w:tcPr>
          <w:p w14:paraId="7CCB4413" w14:textId="77777777" w:rsidR="000E003A" w:rsidRDefault="000E003A" w:rsidP="00EC3C15">
            <w:pPr>
              <w:pStyle w:val="Sraopastraipa"/>
              <w:spacing w:line="360" w:lineRule="auto"/>
              <w:ind w:left="0"/>
            </w:pPr>
          </w:p>
        </w:tc>
      </w:tr>
      <w:tr w:rsidR="00864BA3" w14:paraId="1DEF49B3" w14:textId="77777777" w:rsidTr="00EC3C15">
        <w:tc>
          <w:tcPr>
            <w:tcW w:w="9633" w:type="dxa"/>
          </w:tcPr>
          <w:p w14:paraId="6E611854" w14:textId="4E9E37D4" w:rsidR="00864BA3" w:rsidRDefault="00864BA3" w:rsidP="00864BA3">
            <w:pPr>
              <w:pStyle w:val="Sraopastraipa"/>
              <w:numPr>
                <w:ilvl w:val="1"/>
                <w:numId w:val="5"/>
              </w:numPr>
              <w:spacing w:line="360" w:lineRule="auto"/>
            </w:pPr>
            <w:r>
              <w:rPr>
                <w:rFonts w:eastAsia="Calibri"/>
              </w:rPr>
              <w:t xml:space="preserve"> </w:t>
            </w:r>
            <w:r w:rsidRPr="000E003A">
              <w:rPr>
                <w:rFonts w:eastAsia="Calibri"/>
              </w:rPr>
              <w:t>Patirties sklaida/informacijos viešinimas</w:t>
            </w:r>
          </w:p>
        </w:tc>
      </w:tr>
      <w:tr w:rsidR="00864BA3" w14:paraId="55E688BB" w14:textId="77777777" w:rsidTr="00EC3C15">
        <w:tc>
          <w:tcPr>
            <w:tcW w:w="9633" w:type="dxa"/>
          </w:tcPr>
          <w:p w14:paraId="5ABB1376" w14:textId="77777777" w:rsidR="00864BA3" w:rsidRDefault="00864BA3" w:rsidP="00864BA3">
            <w:pPr>
              <w:pStyle w:val="Sraopastraipa"/>
              <w:spacing w:line="360" w:lineRule="auto"/>
              <w:rPr>
                <w:rFonts w:eastAsia="Calibri"/>
              </w:rPr>
            </w:pPr>
          </w:p>
        </w:tc>
      </w:tr>
    </w:tbl>
    <w:p w14:paraId="4083B63D" w14:textId="77777777" w:rsidR="00EC3C15" w:rsidRPr="00EC3C15" w:rsidRDefault="00EC3C15" w:rsidP="00EC3C15">
      <w:pPr>
        <w:pStyle w:val="Sraopastraipa"/>
        <w:shd w:val="clear" w:color="auto" w:fill="FFFFFF"/>
        <w:spacing w:line="360" w:lineRule="auto"/>
      </w:pPr>
    </w:p>
    <w:p w14:paraId="304D8D30" w14:textId="357DC20B" w:rsidR="00FC499D" w:rsidRPr="008D3A97" w:rsidRDefault="008D3A97" w:rsidP="009D0B6C">
      <w:pPr>
        <w:pStyle w:val="Sraopastraipa"/>
        <w:numPr>
          <w:ilvl w:val="0"/>
          <w:numId w:val="5"/>
        </w:numPr>
        <w:shd w:val="clear" w:color="auto" w:fill="FFFFFF"/>
        <w:spacing w:line="360" w:lineRule="auto"/>
      </w:pPr>
      <w:r w:rsidRPr="008D3A97">
        <w:rPr>
          <w:b/>
          <w:bCs/>
        </w:rPr>
        <w:t xml:space="preserve">Organizuojamos stovyklos tipas </w:t>
      </w:r>
      <w:r w:rsidRPr="008D3A97">
        <w:t>(pabraukti)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D3A97" w14:paraId="3B0A3AB3" w14:textId="77777777" w:rsidTr="008D3A97">
        <w:tc>
          <w:tcPr>
            <w:tcW w:w="9633" w:type="dxa"/>
          </w:tcPr>
          <w:p w14:paraId="7F60AE43" w14:textId="3ADBBD55" w:rsidR="008D3A97" w:rsidRDefault="008D3A97" w:rsidP="008D3A97">
            <w:pPr>
              <w:pStyle w:val="Sraopastraipa"/>
              <w:spacing w:line="360" w:lineRule="auto"/>
              <w:ind w:left="0"/>
            </w:pPr>
            <w:r>
              <w:t>Dieninė, stacionari, turistinė</w:t>
            </w:r>
          </w:p>
        </w:tc>
      </w:tr>
    </w:tbl>
    <w:p w14:paraId="4FDDC90E" w14:textId="77777777" w:rsidR="008D3A97" w:rsidRPr="008D3A97" w:rsidRDefault="008D3A97" w:rsidP="008D3A97">
      <w:pPr>
        <w:shd w:val="clear" w:color="auto" w:fill="FFFFFF"/>
        <w:spacing w:line="360" w:lineRule="auto"/>
      </w:pPr>
    </w:p>
    <w:p w14:paraId="22AE8FD1" w14:textId="15CB6B69" w:rsidR="008D3A97" w:rsidRPr="00AF75B2" w:rsidRDefault="008D3A97" w:rsidP="009D0B6C">
      <w:pPr>
        <w:pStyle w:val="Sraopastraipa"/>
        <w:numPr>
          <w:ilvl w:val="0"/>
          <w:numId w:val="5"/>
        </w:numPr>
        <w:shd w:val="clear" w:color="auto" w:fill="FFFFFF"/>
        <w:spacing w:line="360" w:lineRule="auto"/>
      </w:pPr>
      <w:r>
        <w:rPr>
          <w:b/>
        </w:rPr>
        <w:t xml:space="preserve">Programos </w:t>
      </w:r>
      <w:r w:rsidRPr="00A436AB">
        <w:rPr>
          <w:b/>
        </w:rPr>
        <w:t xml:space="preserve">veiklos kryptis </w:t>
      </w:r>
      <w:r w:rsidRPr="00A436AB">
        <w:rPr>
          <w:bCs/>
        </w:rPr>
        <w:t>(pabraukti arba įrašyti)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61FE1" w:rsidRPr="00AF75B2" w14:paraId="57B0E1AE" w14:textId="77777777" w:rsidTr="00E56170">
        <w:trPr>
          <w:trHeight w:val="12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BD95" w14:textId="2053D1F9" w:rsidR="00261FE1" w:rsidRPr="00AF75B2" w:rsidRDefault="00261FE1" w:rsidP="00261FE1">
            <w:pPr>
              <w:shd w:val="clear" w:color="auto" w:fill="FFFFFF"/>
              <w:spacing w:line="276" w:lineRule="auto"/>
            </w:pPr>
            <w:r w:rsidRPr="00AF75B2">
              <w:rPr>
                <w:lang w:eastAsia="lt-LT"/>
              </w:rPr>
              <w:t>Gamtamokslinės, matematinės</w:t>
            </w:r>
            <w:r w:rsidR="00FF217E">
              <w:rPr>
                <w:lang w:eastAsia="lt-LT"/>
              </w:rPr>
              <w:t xml:space="preserve">, </w:t>
            </w:r>
            <w:r w:rsidRPr="00AF75B2">
              <w:rPr>
                <w:lang w:eastAsia="lt-LT"/>
              </w:rPr>
              <w:t>bendro pobūdžio, kūrybinės, meninės, kraštotyrinės, pilietinio-patriotinio ugdymo, ekologinės, sportinės, turistinės, mokslinės, istorinės, kalbų mokymo, konfesinės, mišrios ir kitos</w:t>
            </w:r>
            <w:r>
              <w:rPr>
                <w:lang w:eastAsia="lt-LT"/>
              </w:rPr>
              <w:t xml:space="preserve"> _____________________</w:t>
            </w:r>
            <w:r w:rsidRPr="00AF75B2">
              <w:rPr>
                <w:lang w:eastAsia="lt-LT"/>
              </w:rPr>
              <w:t>.</w:t>
            </w:r>
          </w:p>
        </w:tc>
      </w:tr>
    </w:tbl>
    <w:p w14:paraId="69F68914" w14:textId="3E8BC4C3" w:rsidR="009D0B2B" w:rsidRDefault="009D0B2B" w:rsidP="009D0B2B">
      <w:pPr>
        <w:pStyle w:val="Betarp"/>
      </w:pPr>
    </w:p>
    <w:p w14:paraId="2AC7BB27" w14:textId="3158DD26" w:rsidR="009D0B6C" w:rsidRPr="00AF75B2" w:rsidRDefault="009D0B2B" w:rsidP="00147C14">
      <w:pPr>
        <w:pStyle w:val="Betarp"/>
        <w:numPr>
          <w:ilvl w:val="0"/>
          <w:numId w:val="5"/>
        </w:numPr>
      </w:pPr>
      <w:r>
        <w:t>Pr</w:t>
      </w:r>
      <w:r w:rsidR="005003E0" w:rsidRPr="009D0B2B">
        <w:rPr>
          <w:rFonts w:eastAsia="Calibri"/>
          <w:b/>
          <w:bCs/>
        </w:rPr>
        <w:t>o</w:t>
      </w:r>
      <w:r w:rsidR="00FF217E" w:rsidRPr="009D0B2B">
        <w:rPr>
          <w:rFonts w:eastAsia="Calibri"/>
          <w:b/>
          <w:bCs/>
        </w:rPr>
        <w:t xml:space="preserve">gramos </w:t>
      </w:r>
      <w:r w:rsidR="005003E0" w:rsidRPr="009D0B2B">
        <w:rPr>
          <w:rFonts w:eastAsia="Calibri"/>
          <w:b/>
          <w:bCs/>
        </w:rPr>
        <w:t xml:space="preserve">vykdymo </w:t>
      </w:r>
      <w:r>
        <w:rPr>
          <w:rFonts w:eastAsia="Calibri"/>
          <w:b/>
          <w:bCs/>
        </w:rPr>
        <w:t xml:space="preserve">vieta, </w:t>
      </w:r>
      <w:r w:rsidR="00FF217E" w:rsidRPr="009D0B2B">
        <w:rPr>
          <w:rFonts w:eastAsia="Calibri"/>
          <w:b/>
          <w:bCs/>
        </w:rPr>
        <w:t>laikas</w:t>
      </w:r>
      <w:r>
        <w:rPr>
          <w:rFonts w:eastAsia="Calibri"/>
          <w:b/>
          <w:bCs/>
        </w:rPr>
        <w:t>, dienų skaičius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9D0B6C" w:rsidRPr="00AF75B2" w14:paraId="7A39AA04" w14:textId="77777777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31226D" w14:textId="36348636" w:rsidR="009D0B6C" w:rsidRPr="00FF217E" w:rsidRDefault="009D0B6C">
            <w:pPr>
              <w:snapToGrid w:val="0"/>
              <w:spacing w:line="276" w:lineRule="auto"/>
              <w:jc w:val="both"/>
            </w:pPr>
            <w:r>
              <w:t>Tiksli stovyklos vietas (adresas)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95CD" w14:textId="77777777" w:rsidR="009D0B6C" w:rsidRPr="00FF217E" w:rsidRDefault="009D0B6C" w:rsidP="00FF217E">
            <w:pPr>
              <w:snapToGrid w:val="0"/>
              <w:spacing w:line="276" w:lineRule="auto"/>
              <w:jc w:val="both"/>
            </w:pPr>
          </w:p>
        </w:tc>
      </w:tr>
      <w:tr w:rsidR="009D0B6C" w:rsidRPr="00AF75B2" w14:paraId="3F6322C3" w14:textId="77777777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3C65C6" w14:textId="380E9941" w:rsidR="009D0B6C" w:rsidRPr="00FF217E" w:rsidRDefault="009D0B6C">
            <w:pPr>
              <w:snapToGrid w:val="0"/>
              <w:spacing w:line="276" w:lineRule="auto"/>
              <w:jc w:val="both"/>
            </w:pPr>
            <w:r w:rsidRPr="00FF217E">
              <w:t>Programos vykdymo data (nuo, iki)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1C65" w14:textId="77777777" w:rsidR="009D0B6C" w:rsidRPr="00FF217E" w:rsidRDefault="009D0B6C" w:rsidP="00FF217E">
            <w:pPr>
              <w:snapToGrid w:val="0"/>
              <w:spacing w:line="276" w:lineRule="auto"/>
              <w:jc w:val="both"/>
            </w:pPr>
          </w:p>
        </w:tc>
      </w:tr>
      <w:tr w:rsidR="009D0B6C" w:rsidRPr="00AF75B2" w14:paraId="54EB26A4" w14:textId="77777777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96509" w14:textId="4A3AC2FA" w:rsidR="009D0B6C" w:rsidRPr="00FF217E" w:rsidRDefault="009D0B6C">
            <w:pPr>
              <w:snapToGrid w:val="0"/>
              <w:spacing w:line="276" w:lineRule="auto"/>
              <w:jc w:val="both"/>
            </w:pPr>
            <w:r>
              <w:t>Dienų skaičius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EE14" w14:textId="77777777" w:rsidR="009D0B6C" w:rsidRPr="00FF217E" w:rsidRDefault="009D0B6C" w:rsidP="00FF217E">
            <w:pPr>
              <w:snapToGrid w:val="0"/>
              <w:spacing w:line="276" w:lineRule="auto"/>
              <w:jc w:val="both"/>
            </w:pPr>
          </w:p>
        </w:tc>
      </w:tr>
      <w:tr w:rsidR="00FF217E" w:rsidRPr="00AF75B2" w14:paraId="587262F5" w14:textId="2DBE8BF1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BD2CF4" w14:textId="5B1E8C82" w:rsidR="00FF217E" w:rsidRPr="00FF217E" w:rsidRDefault="009D0B6C">
            <w:pPr>
              <w:snapToGrid w:val="0"/>
              <w:spacing w:line="276" w:lineRule="auto"/>
              <w:jc w:val="both"/>
            </w:pPr>
            <w:r>
              <w:t>Vaikų užimtumas valandomis per dieną (dieninės stovyklos)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745F" w14:textId="77777777" w:rsidR="00FF217E" w:rsidRPr="00FF217E" w:rsidRDefault="00FF217E" w:rsidP="00FF217E">
            <w:pPr>
              <w:snapToGrid w:val="0"/>
              <w:spacing w:line="276" w:lineRule="auto"/>
              <w:jc w:val="both"/>
            </w:pPr>
          </w:p>
        </w:tc>
      </w:tr>
      <w:tr w:rsidR="00FF217E" w:rsidRPr="00AF75B2" w14:paraId="16C17C41" w14:textId="77777777" w:rsidTr="009D0B6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444D13" w14:textId="20EE6926" w:rsidR="00FF217E" w:rsidRPr="00FF217E" w:rsidRDefault="009D0B6C">
            <w:pPr>
              <w:snapToGrid w:val="0"/>
              <w:spacing w:line="276" w:lineRule="auto"/>
              <w:jc w:val="both"/>
            </w:pPr>
            <w:r>
              <w:rPr>
                <w:rFonts w:eastAsia="Calibri"/>
              </w:rPr>
              <w:t>K</w:t>
            </w:r>
            <w:r w:rsidRPr="00AF75B2">
              <w:rPr>
                <w:rFonts w:eastAsia="Calibri"/>
              </w:rPr>
              <w:t>elintą valandą prasideda dienos stovykla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97B3" w14:textId="77777777" w:rsidR="00FF217E" w:rsidRPr="00FF217E" w:rsidRDefault="00FF217E" w:rsidP="00FF217E">
            <w:pPr>
              <w:snapToGrid w:val="0"/>
              <w:spacing w:line="276" w:lineRule="auto"/>
              <w:jc w:val="both"/>
            </w:pPr>
          </w:p>
        </w:tc>
      </w:tr>
    </w:tbl>
    <w:p w14:paraId="374B346F" w14:textId="77777777" w:rsidR="00FC499D" w:rsidRPr="00AF75B2" w:rsidRDefault="00FC499D">
      <w:pPr>
        <w:pStyle w:val="Lentelsturinys"/>
        <w:spacing w:line="276" w:lineRule="auto"/>
        <w:rPr>
          <w:sz w:val="16"/>
          <w:szCs w:val="16"/>
        </w:rPr>
      </w:pPr>
    </w:p>
    <w:p w14:paraId="6B5AB2FF" w14:textId="0054C608" w:rsidR="00FC499D" w:rsidRPr="009D0B6C" w:rsidRDefault="005003E0" w:rsidP="009D0B6C">
      <w:pPr>
        <w:pStyle w:val="Sraopastraipa"/>
        <w:numPr>
          <w:ilvl w:val="0"/>
          <w:numId w:val="5"/>
        </w:numPr>
        <w:spacing w:line="276" w:lineRule="auto"/>
        <w:jc w:val="both"/>
        <w:rPr>
          <w:sz w:val="16"/>
          <w:szCs w:val="16"/>
        </w:rPr>
      </w:pPr>
      <w:r w:rsidRPr="009D0B6C">
        <w:rPr>
          <w:b/>
          <w:bCs/>
        </w:rPr>
        <w:t>Pro</w:t>
      </w:r>
      <w:r w:rsidR="009D0B6C">
        <w:rPr>
          <w:b/>
          <w:bCs/>
        </w:rPr>
        <w:t xml:space="preserve">gramos </w:t>
      </w:r>
      <w:r w:rsidRPr="009D0B6C">
        <w:rPr>
          <w:b/>
          <w:bCs/>
        </w:rPr>
        <w:t xml:space="preserve">dalyviai </w:t>
      </w:r>
      <w:r w:rsidRPr="00E56170">
        <w:t>(įrašyti)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FC499D" w:rsidRPr="00AF75B2" w14:paraId="3CB726E3" w14:textId="77777777" w:rsidTr="008D3A97">
        <w:trPr>
          <w:trHeight w:val="42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CB1D" w14:textId="77777777" w:rsidR="00FC499D" w:rsidRPr="00AF75B2" w:rsidRDefault="00FC499D">
            <w:pPr>
              <w:snapToGrid w:val="0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9CF5C" w14:textId="77777777" w:rsidR="00FC499D" w:rsidRPr="00AF75B2" w:rsidRDefault="005003E0">
            <w:pPr>
              <w:snapToGrid w:val="0"/>
              <w:spacing w:line="276" w:lineRule="auto"/>
              <w:jc w:val="center"/>
            </w:pPr>
            <w:r w:rsidRPr="00AF75B2">
              <w:t>Dalyvių skaičius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BC42" w14:textId="31797073" w:rsidR="00FC499D" w:rsidRPr="00AF75B2" w:rsidRDefault="005003E0">
            <w:pPr>
              <w:snapToGrid w:val="0"/>
              <w:spacing w:line="276" w:lineRule="auto"/>
              <w:jc w:val="center"/>
            </w:pPr>
            <w:r w:rsidRPr="00AF75B2">
              <w:t>Amžius</w:t>
            </w:r>
            <w:r w:rsidR="006C248C" w:rsidRPr="00AF75B2">
              <w:t xml:space="preserve"> </w:t>
            </w:r>
            <w:r w:rsidRPr="00AF75B2">
              <w:t>/</w:t>
            </w:r>
            <w:r w:rsidR="006C248C" w:rsidRPr="00AF75B2">
              <w:t xml:space="preserve"> </w:t>
            </w:r>
            <w:r w:rsidRPr="00AF75B2">
              <w:t>klasė</w:t>
            </w:r>
          </w:p>
        </w:tc>
      </w:tr>
      <w:tr w:rsidR="00FC499D" w:rsidRPr="00AF75B2" w14:paraId="1D1CD480" w14:textId="77777777" w:rsidTr="008D3A97">
        <w:tblPrEx>
          <w:tblCellMar>
            <w:top w:w="55" w:type="dxa"/>
            <w:bottom w:w="55" w:type="dxa"/>
          </w:tblCellMar>
        </w:tblPrEx>
        <w:trPr>
          <w:trHeight w:val="30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B66B" w14:textId="77777777" w:rsidR="00FC499D" w:rsidRPr="00AF75B2" w:rsidRDefault="005003E0">
            <w:pPr>
              <w:spacing w:line="276" w:lineRule="auto"/>
              <w:jc w:val="both"/>
            </w:pPr>
            <w:r w:rsidRPr="00AF75B2">
              <w:rPr>
                <w:bCs/>
              </w:rPr>
              <w:t>Dalyvių skaičius iš viso (iš jų):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20C8D" w14:textId="77777777" w:rsidR="00FC499D" w:rsidRPr="00AF75B2" w:rsidRDefault="00FC499D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435A" w14:textId="77777777" w:rsidR="00FC499D" w:rsidRPr="00AF75B2" w:rsidRDefault="00FC499D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</w:tr>
      <w:tr w:rsidR="00FC499D" w:rsidRPr="00AF75B2" w14:paraId="32E8724C" w14:textId="77777777" w:rsidTr="008D3A97">
        <w:tblPrEx>
          <w:tblCellMar>
            <w:top w:w="55" w:type="dxa"/>
            <w:bottom w:w="55" w:type="dxa"/>
          </w:tblCellMar>
        </w:tblPrEx>
        <w:trPr>
          <w:trHeight w:val="30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0EF30" w14:textId="77777777" w:rsidR="00FC499D" w:rsidRPr="00AF75B2" w:rsidRDefault="005003E0">
            <w:pPr>
              <w:snapToGrid w:val="0"/>
              <w:spacing w:line="276" w:lineRule="auto"/>
              <w:jc w:val="both"/>
            </w:pPr>
            <w:r w:rsidRPr="00AF75B2">
              <w:rPr>
                <w:bCs/>
              </w:rPr>
              <w:t>Socialiai remtinų šeimų vaikai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0997" w14:textId="77777777" w:rsidR="00FC499D" w:rsidRPr="00AF75B2" w:rsidRDefault="00FC499D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90C9" w14:textId="77777777" w:rsidR="00FC499D" w:rsidRPr="00AF75B2" w:rsidRDefault="00FC499D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</w:tr>
      <w:tr w:rsidR="00123007" w:rsidRPr="00AF75B2" w14:paraId="7C3BE3F9" w14:textId="77777777" w:rsidTr="008D3A97">
        <w:tblPrEx>
          <w:tblCellMar>
            <w:top w:w="55" w:type="dxa"/>
            <w:bottom w:w="55" w:type="dxa"/>
          </w:tblCellMar>
        </w:tblPrEx>
        <w:trPr>
          <w:trHeight w:val="30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7484" w14:textId="16B055E9" w:rsidR="00123007" w:rsidRPr="00AF75B2" w:rsidRDefault="00123007">
            <w:pPr>
              <w:snapToGrid w:val="0"/>
              <w:spacing w:line="276" w:lineRule="auto"/>
              <w:jc w:val="both"/>
              <w:rPr>
                <w:bCs/>
              </w:rPr>
            </w:pPr>
            <w:r w:rsidRPr="00AF75B2">
              <w:rPr>
                <w:color w:val="000000"/>
                <w:lang w:eastAsia="lt-LT"/>
              </w:rPr>
              <w:t xml:space="preserve">turintys </w:t>
            </w:r>
            <w:r w:rsidR="008D3A97">
              <w:rPr>
                <w:color w:val="000000"/>
                <w:lang w:eastAsia="lt-LT"/>
              </w:rPr>
              <w:t xml:space="preserve">vidutinių, </w:t>
            </w:r>
            <w:r w:rsidRPr="00AF75B2">
              <w:rPr>
                <w:color w:val="000000"/>
                <w:lang w:eastAsia="lt-LT"/>
              </w:rPr>
              <w:t>didelių ir labai didelių specialiųjų ugdymosi poreikių vaikai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5F27D" w14:textId="77777777" w:rsidR="00123007" w:rsidRPr="00AF75B2" w:rsidRDefault="00123007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7150" w14:textId="77777777" w:rsidR="00123007" w:rsidRPr="00AF75B2" w:rsidRDefault="00123007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</w:tr>
    </w:tbl>
    <w:p w14:paraId="1A75A128" w14:textId="77777777" w:rsidR="00FC499D" w:rsidRDefault="00FC499D">
      <w:pPr>
        <w:spacing w:line="276" w:lineRule="auto"/>
        <w:jc w:val="both"/>
        <w:rPr>
          <w:sz w:val="16"/>
          <w:szCs w:val="16"/>
        </w:rPr>
      </w:pPr>
    </w:p>
    <w:p w14:paraId="77872E59" w14:textId="33AA85DB" w:rsidR="00FC499D" w:rsidRPr="009D0B6C" w:rsidRDefault="005003E0" w:rsidP="009D0B6C">
      <w:pPr>
        <w:pStyle w:val="Sraopastraipa"/>
        <w:numPr>
          <w:ilvl w:val="0"/>
          <w:numId w:val="5"/>
        </w:numPr>
        <w:spacing w:line="276" w:lineRule="auto"/>
        <w:jc w:val="both"/>
        <w:rPr>
          <w:sz w:val="16"/>
          <w:szCs w:val="16"/>
        </w:rPr>
      </w:pPr>
      <w:r w:rsidRPr="009D0B6C">
        <w:rPr>
          <w:b/>
          <w:bCs/>
        </w:rPr>
        <w:t>Pro</w:t>
      </w:r>
      <w:r w:rsidR="00261FE1" w:rsidRPr="009D0B6C">
        <w:rPr>
          <w:b/>
          <w:bCs/>
        </w:rPr>
        <w:t xml:space="preserve">gramos </w:t>
      </w:r>
      <w:r w:rsidRPr="009D0B6C">
        <w:rPr>
          <w:b/>
          <w:bCs/>
        </w:rPr>
        <w:t>vykdytojai (įrašyti)</w:t>
      </w:r>
    </w:p>
    <w:tbl>
      <w:tblPr>
        <w:tblW w:w="9639" w:type="dxa"/>
        <w:tblInd w:w="-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9D0B6C" w:rsidRPr="00AF75B2" w14:paraId="04DC7A55" w14:textId="77777777" w:rsidTr="00EE4E6E">
        <w:trPr>
          <w:trHeight w:val="30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9D97" w14:textId="712764A9" w:rsidR="009D0B6C" w:rsidRPr="00AF75B2" w:rsidRDefault="009D0B6C" w:rsidP="009D0B6C">
            <w:pPr>
              <w:snapToGrid w:val="0"/>
              <w:spacing w:line="276" w:lineRule="auto"/>
            </w:pPr>
            <w:r>
              <w:t>Pedagogų skaičius</w:t>
            </w:r>
          </w:p>
        </w:tc>
      </w:tr>
      <w:tr w:rsidR="00147C14" w:rsidRPr="00AF75B2" w14:paraId="7CD1B4BA" w14:textId="77777777" w:rsidTr="00F257D6">
        <w:trPr>
          <w:trHeight w:val="300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A94C" w14:textId="1F3CB0C4" w:rsidR="00147C14" w:rsidRPr="00AF75B2" w:rsidRDefault="00147C14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Sveikatos priežiūros specialistų skaičius</w:t>
            </w:r>
          </w:p>
        </w:tc>
      </w:tr>
      <w:tr w:rsidR="00147C14" w:rsidRPr="00AF75B2" w14:paraId="7ABA710F" w14:textId="77777777" w:rsidTr="00357FD7">
        <w:trPr>
          <w:trHeight w:val="300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EDA4" w14:textId="1DE0CA30" w:rsidR="00147C14" w:rsidRPr="00AF75B2" w:rsidRDefault="00147C14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t xml:space="preserve">Kiti specialistai (įrašyti) </w:t>
            </w:r>
          </w:p>
        </w:tc>
      </w:tr>
    </w:tbl>
    <w:p w14:paraId="31B5D96A" w14:textId="77777777" w:rsidR="00FC499D" w:rsidRPr="00AF75B2" w:rsidRDefault="00FC499D">
      <w:pPr>
        <w:spacing w:line="276" w:lineRule="auto"/>
        <w:jc w:val="both"/>
        <w:rPr>
          <w:rFonts w:eastAsia="Calibri"/>
          <w:b/>
          <w:smallCaps/>
          <w:sz w:val="16"/>
          <w:szCs w:val="16"/>
        </w:rPr>
      </w:pPr>
    </w:p>
    <w:p w14:paraId="43B050F6" w14:textId="55A534A5" w:rsidR="00FC499D" w:rsidRPr="00AF75B2" w:rsidRDefault="005003E0" w:rsidP="00147C14">
      <w:pPr>
        <w:pStyle w:val="Sraopastraipa"/>
        <w:numPr>
          <w:ilvl w:val="0"/>
          <w:numId w:val="5"/>
        </w:numPr>
        <w:spacing w:line="276" w:lineRule="auto"/>
        <w:jc w:val="both"/>
      </w:pPr>
      <w:r w:rsidRPr="00147C14">
        <w:rPr>
          <w:b/>
        </w:rPr>
        <w:t>Veiklos planas</w:t>
      </w:r>
      <w:r w:rsidR="00147C14">
        <w:rPr>
          <w:b/>
        </w:rPr>
        <w:t xml:space="preserve"> (nurodykite planuojamas stovyklos veiklas kiekvienai dienai)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985"/>
        <w:gridCol w:w="1842"/>
      </w:tblGrid>
      <w:tr w:rsidR="00FC499D" w:rsidRPr="00AF75B2" w14:paraId="2A650478" w14:textId="77777777" w:rsidTr="00485173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C3AF" w14:textId="77777777" w:rsidR="00FC499D" w:rsidRPr="00AF75B2" w:rsidRDefault="005003E0">
            <w:pPr>
              <w:spacing w:line="276" w:lineRule="auto"/>
              <w:jc w:val="both"/>
            </w:pPr>
            <w:r w:rsidRPr="00AF75B2">
              <w:t>Vykdomos priemonės, renginiai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F401" w14:textId="4B9DD09A" w:rsidR="00FC499D" w:rsidRPr="00AF75B2" w:rsidRDefault="005003E0">
            <w:pPr>
              <w:spacing w:line="276" w:lineRule="auto"/>
              <w:jc w:val="both"/>
            </w:pPr>
            <w:r w:rsidRPr="00AF75B2">
              <w:t xml:space="preserve">Vykdymo </w:t>
            </w:r>
            <w:r w:rsidR="00261FE1">
              <w:t>laikas</w:t>
            </w:r>
            <w:r w:rsidRPr="00AF75B2">
              <w:t xml:space="preserve">  </w:t>
            </w:r>
          </w:p>
          <w:p w14:paraId="5FAEA5A0" w14:textId="77777777" w:rsidR="00FC499D" w:rsidRPr="00AF75B2" w:rsidRDefault="00FC499D">
            <w:pPr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CE1B" w14:textId="5F77948F" w:rsidR="00FC499D" w:rsidRPr="00AF75B2" w:rsidRDefault="00261FE1">
            <w:pPr>
              <w:spacing w:line="276" w:lineRule="auto"/>
              <w:jc w:val="both"/>
            </w:pPr>
            <w:r>
              <w:t xml:space="preserve">Vieta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B9A1" w14:textId="3894BBEE" w:rsidR="00FC499D" w:rsidRPr="00AF75B2" w:rsidRDefault="00261FE1">
            <w:pPr>
              <w:spacing w:line="276" w:lineRule="auto"/>
              <w:jc w:val="both"/>
            </w:pPr>
            <w:r>
              <w:t>A</w:t>
            </w:r>
            <w:r w:rsidRPr="00AF75B2">
              <w:t>tsakingas vykdytojas</w:t>
            </w:r>
          </w:p>
        </w:tc>
      </w:tr>
      <w:tr w:rsidR="00FC499D" w:rsidRPr="00AF75B2" w14:paraId="288CDE75" w14:textId="77777777" w:rsidTr="00485173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9452B" w14:textId="77777777" w:rsidR="00FC499D" w:rsidRPr="00AF75B2" w:rsidRDefault="00FC499D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F205E" w14:textId="77777777" w:rsidR="00FC499D" w:rsidRPr="00AF75B2" w:rsidRDefault="00FC499D">
            <w:pPr>
              <w:snapToGri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99442" w14:textId="77777777" w:rsidR="00FC499D" w:rsidRPr="00AF75B2" w:rsidRDefault="00FC499D">
            <w:pPr>
              <w:snapToGri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9599" w14:textId="77777777" w:rsidR="00FC499D" w:rsidRPr="00AF75B2" w:rsidRDefault="00FC499D">
            <w:pPr>
              <w:snapToGrid w:val="0"/>
              <w:spacing w:line="276" w:lineRule="auto"/>
              <w:jc w:val="both"/>
            </w:pPr>
          </w:p>
        </w:tc>
      </w:tr>
      <w:tr w:rsidR="00147C14" w:rsidRPr="00AF75B2" w14:paraId="037CCEFF" w14:textId="77777777" w:rsidTr="00485173"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A20C" w14:textId="77777777" w:rsidR="00147C14" w:rsidRPr="00AF75B2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95C7" w14:textId="77777777" w:rsidR="00147C14" w:rsidRPr="00AF75B2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0D0F5" w14:textId="77777777" w:rsidR="00147C14" w:rsidRPr="00AF75B2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FC6D" w14:textId="77777777" w:rsidR="00147C14" w:rsidRPr="00AF75B2" w:rsidRDefault="00147C14">
            <w:pPr>
              <w:snapToGrid w:val="0"/>
              <w:spacing w:line="276" w:lineRule="auto"/>
              <w:jc w:val="both"/>
            </w:pPr>
          </w:p>
        </w:tc>
      </w:tr>
      <w:tr w:rsidR="00147C14" w:rsidRPr="00AF75B2" w14:paraId="51F7002D" w14:textId="77777777" w:rsidTr="00485173"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3BC03" w14:textId="77777777" w:rsidR="00147C14" w:rsidRPr="00AF75B2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0B807" w14:textId="77777777" w:rsidR="00147C14" w:rsidRPr="00AF75B2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09E9C" w14:textId="77777777" w:rsidR="00147C14" w:rsidRPr="00AF75B2" w:rsidRDefault="00147C14">
            <w:pPr>
              <w:snapToGri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BE1B" w14:textId="77777777" w:rsidR="00147C14" w:rsidRPr="00AF75B2" w:rsidRDefault="00147C14">
            <w:pPr>
              <w:snapToGrid w:val="0"/>
              <w:spacing w:line="276" w:lineRule="auto"/>
              <w:jc w:val="both"/>
            </w:pPr>
          </w:p>
        </w:tc>
      </w:tr>
    </w:tbl>
    <w:p w14:paraId="77128F67" w14:textId="77777777" w:rsidR="00147C14" w:rsidRPr="00147C14" w:rsidRDefault="00147C14" w:rsidP="00147C14">
      <w:pPr>
        <w:spacing w:line="276" w:lineRule="auto"/>
        <w:jc w:val="both"/>
        <w:rPr>
          <w:b/>
          <w:sz w:val="16"/>
          <w:szCs w:val="16"/>
        </w:rPr>
      </w:pPr>
    </w:p>
    <w:p w14:paraId="50958A19" w14:textId="2F56D216" w:rsidR="00485173" w:rsidRPr="00147C14" w:rsidRDefault="00485173" w:rsidP="00147C14">
      <w:pPr>
        <w:pStyle w:val="Sraopastraipa"/>
        <w:numPr>
          <w:ilvl w:val="0"/>
          <w:numId w:val="5"/>
        </w:numPr>
        <w:spacing w:line="276" w:lineRule="auto"/>
        <w:jc w:val="both"/>
        <w:rPr>
          <w:bCs/>
        </w:rPr>
      </w:pPr>
      <w:r w:rsidRPr="00147C14">
        <w:rPr>
          <w:b/>
          <w:bCs/>
        </w:rPr>
        <w:t>Programa atitinka šiuos prioritetus</w:t>
      </w:r>
      <w:r w:rsidRPr="00147C14">
        <w:rPr>
          <w:sz w:val="20"/>
        </w:rPr>
        <w:t xml:space="preserve"> </w:t>
      </w:r>
      <w:r w:rsidRPr="00147C14">
        <w:rPr>
          <w:i/>
        </w:rPr>
        <w:t>(</w:t>
      </w:r>
      <w:r w:rsidRPr="00AF75B2">
        <w:t>pažymėti tinkamą ir trumpai pagrįsti, detalizuoti)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485173" w:rsidRPr="00AF75B2" w14:paraId="63129416" w14:textId="77777777" w:rsidTr="00304B9E">
        <w:trPr>
          <w:trHeight w:val="8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FB83A" w14:textId="77777777" w:rsidR="00485173" w:rsidRPr="00AF75B2" w:rsidRDefault="00485173" w:rsidP="00304B9E">
            <w:pPr>
              <w:shd w:val="clear" w:color="auto" w:fill="FFFFFF"/>
              <w:spacing w:line="360" w:lineRule="auto"/>
            </w:pPr>
            <w:r w:rsidRPr="00AF75B2">
              <w:rPr>
                <w:b/>
                <w:bCs/>
              </w:rPr>
              <w:lastRenderedPageBreak/>
              <w:t>Prioritetai:</w:t>
            </w:r>
          </w:p>
          <w:p w14:paraId="08AB4611" w14:textId="77777777" w:rsidR="00485173" w:rsidRPr="00AF75B2" w:rsidRDefault="00485173" w:rsidP="00304B9E">
            <w:pPr>
              <w:shd w:val="clear" w:color="auto" w:fill="FFFFFF"/>
              <w:spacing w:line="360" w:lineRule="auto"/>
              <w:rPr>
                <w:b/>
                <w:sz w:val="20"/>
              </w:rPr>
            </w:pPr>
          </w:p>
          <w:p w14:paraId="2DABA81C" w14:textId="77777777" w:rsidR="00485173" w:rsidRPr="00AF75B2" w:rsidRDefault="00485173" w:rsidP="00304B9E">
            <w:pPr>
              <w:shd w:val="clear" w:color="auto" w:fill="FFFFFF"/>
              <w:spacing w:line="360" w:lineRule="auto"/>
              <w:rPr>
                <w:b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FAE9" w14:textId="77777777" w:rsidR="00485173" w:rsidRPr="00AF75B2" w:rsidRDefault="00485173" w:rsidP="00304B9E">
            <w:pPr>
              <w:shd w:val="clear" w:color="auto" w:fill="FFFFFF"/>
            </w:pPr>
            <w:r w:rsidRPr="00AF75B2">
              <w:rPr>
                <w:b/>
                <w:bCs/>
              </w:rPr>
              <w:t>Pagrindimas</w:t>
            </w:r>
            <w:r w:rsidRPr="00AF75B2">
              <w:rPr>
                <w:sz w:val="20"/>
              </w:rPr>
              <w:t xml:space="preserve"> </w:t>
            </w:r>
            <w:r w:rsidRPr="00AF75B2">
              <w:t>(</w:t>
            </w:r>
            <w:r w:rsidRPr="00AF75B2">
              <w:rPr>
                <w:bCs/>
              </w:rPr>
              <w:t>nurodyti planuojamas veiklas, planuojamų įtraukti mokinių skaičių, pateikti  kitą susijusią informaciją)</w:t>
            </w:r>
          </w:p>
        </w:tc>
      </w:tr>
      <w:tr w:rsidR="00485173" w:rsidRPr="00AF75B2" w14:paraId="39C50589" w14:textId="77777777" w:rsidTr="00304B9E">
        <w:trPr>
          <w:trHeight w:val="48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7E8DB" w14:textId="5A972F5E" w:rsidR="00485173" w:rsidRPr="00AF75B2" w:rsidRDefault="00485173" w:rsidP="00304B9E">
            <w:pPr>
              <w:pStyle w:val="Sraopastraipa1"/>
              <w:shd w:val="clear" w:color="auto" w:fill="FFFFFF"/>
              <w:tabs>
                <w:tab w:val="left" w:pos="990"/>
                <w:tab w:val="left" w:pos="1170"/>
              </w:tabs>
              <w:spacing w:line="276" w:lineRule="auto"/>
              <w:ind w:left="0"/>
              <w:jc w:val="both"/>
              <w:rPr>
                <w:lang w:val="lt-LT"/>
              </w:rPr>
            </w:pPr>
            <w:bookmarkStart w:id="0" w:name="_Hlk160442137"/>
            <w:r w:rsidRPr="00AF75B2">
              <w:rPr>
                <w:color w:val="000000"/>
                <w:lang w:val="lt-LT" w:eastAsia="lt-LT"/>
              </w:rPr>
              <w:t xml:space="preserve">į veiklą įtraukia didesnį vaikų skaičių (daugiau nei </w:t>
            </w:r>
            <w:r w:rsidR="00147C14">
              <w:rPr>
                <w:color w:val="000000"/>
                <w:lang w:val="lt-LT" w:eastAsia="lt-LT"/>
              </w:rPr>
              <w:t>15</w:t>
            </w:r>
            <w:r w:rsidRPr="00AF75B2">
              <w:rPr>
                <w:color w:val="000000"/>
                <w:lang w:val="lt-LT" w:eastAsia="lt-LT"/>
              </w:rPr>
              <w:t xml:space="preserve"> vaikų)</w:t>
            </w:r>
            <w:bookmarkEnd w:id="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03BB" w14:textId="77777777" w:rsidR="00485173" w:rsidRPr="00AF75B2" w:rsidRDefault="00485173" w:rsidP="00304B9E">
            <w:pPr>
              <w:shd w:val="clear" w:color="auto" w:fill="FFFFFF"/>
              <w:snapToGrid w:val="0"/>
              <w:spacing w:line="360" w:lineRule="auto"/>
              <w:ind w:right="97"/>
              <w:rPr>
                <w:b/>
                <w:color w:val="000000"/>
                <w:sz w:val="20"/>
              </w:rPr>
            </w:pPr>
          </w:p>
        </w:tc>
      </w:tr>
      <w:tr w:rsidR="00485173" w:rsidRPr="00AF75B2" w14:paraId="0EBC756A" w14:textId="77777777" w:rsidTr="00304B9E">
        <w:trPr>
          <w:trHeight w:val="481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22220" w14:textId="5BA73388" w:rsidR="00485173" w:rsidRPr="00AF75B2" w:rsidRDefault="00147C14" w:rsidP="00304B9E">
            <w:pPr>
              <w:pStyle w:val="ListParagraph1"/>
              <w:shd w:val="clear" w:color="auto" w:fill="FFFFFF"/>
              <w:tabs>
                <w:tab w:val="left" w:pos="990"/>
                <w:tab w:val="left" w:pos="1170"/>
              </w:tabs>
              <w:spacing w:line="276" w:lineRule="auto"/>
              <w:ind w:left="0"/>
              <w:jc w:val="both"/>
              <w:rPr>
                <w:lang w:val="lt-LT"/>
              </w:rPr>
            </w:pPr>
            <w:bookmarkStart w:id="1" w:name="_Hlk160442171"/>
            <w:r w:rsidRPr="00AF75B2">
              <w:rPr>
                <w:lang w:val="lt-LT" w:eastAsia="lt-LT"/>
              </w:rPr>
              <w:t xml:space="preserve">numato užimti vaikus iš socialiai remtinų, socialinę atskirtį patiriančių šeimų (daugiau nei </w:t>
            </w:r>
            <w:r>
              <w:rPr>
                <w:lang w:val="lt-LT" w:eastAsia="lt-LT"/>
              </w:rPr>
              <w:t>20</w:t>
            </w:r>
            <w:r w:rsidRPr="00AF75B2">
              <w:rPr>
                <w:lang w:val="lt-LT" w:eastAsia="lt-LT"/>
              </w:rPr>
              <w:t xml:space="preserve"> proc.)</w:t>
            </w:r>
            <w:bookmarkEnd w:id="1"/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F8CB" w14:textId="77777777" w:rsidR="00485173" w:rsidRPr="00AF75B2" w:rsidRDefault="00485173" w:rsidP="00304B9E">
            <w:pPr>
              <w:shd w:val="clear" w:color="auto" w:fill="FFFFFF"/>
              <w:snapToGrid w:val="0"/>
              <w:spacing w:line="360" w:lineRule="auto"/>
              <w:ind w:right="97"/>
              <w:rPr>
                <w:b/>
                <w:color w:val="000000"/>
                <w:sz w:val="20"/>
              </w:rPr>
            </w:pPr>
          </w:p>
        </w:tc>
      </w:tr>
      <w:tr w:rsidR="00485173" w:rsidRPr="00AF75B2" w14:paraId="7AAC49E6" w14:textId="77777777" w:rsidTr="00304B9E">
        <w:trPr>
          <w:trHeight w:val="4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12C1C" w14:textId="5985B336" w:rsidR="00485173" w:rsidRPr="00AF75B2" w:rsidRDefault="00147C14" w:rsidP="00304B9E">
            <w:pPr>
              <w:pStyle w:val="Sraopastraipa1"/>
              <w:shd w:val="clear" w:color="auto" w:fill="FFFFFF"/>
              <w:tabs>
                <w:tab w:val="left" w:pos="990"/>
                <w:tab w:val="left" w:pos="1170"/>
              </w:tabs>
              <w:spacing w:line="276" w:lineRule="auto"/>
              <w:ind w:left="0"/>
              <w:jc w:val="both"/>
              <w:rPr>
                <w:lang w:val="lt-LT"/>
              </w:rPr>
            </w:pPr>
            <w:r>
              <w:rPr>
                <w:lang w:eastAsia="lt-LT"/>
              </w:rPr>
              <w:t>Programos trukmė daugiau nei 5 dienos arba organizuojamos 2 pamainos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62EC0" w14:textId="77777777" w:rsidR="00485173" w:rsidRPr="00AF75B2" w:rsidRDefault="00485173" w:rsidP="00304B9E">
            <w:pPr>
              <w:shd w:val="clear" w:color="auto" w:fill="FFFFFF"/>
              <w:snapToGrid w:val="0"/>
              <w:spacing w:line="360" w:lineRule="auto"/>
              <w:rPr>
                <w:b/>
                <w:color w:val="993300"/>
                <w:sz w:val="20"/>
              </w:rPr>
            </w:pPr>
          </w:p>
        </w:tc>
      </w:tr>
      <w:tr w:rsidR="00485173" w:rsidRPr="00AF75B2" w14:paraId="7B62BFA8" w14:textId="77777777" w:rsidTr="00304B9E">
        <w:trPr>
          <w:trHeight w:val="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BE7B4" w14:textId="77777777" w:rsidR="00485173" w:rsidRPr="00AF75B2" w:rsidRDefault="00485173" w:rsidP="00304B9E">
            <w:pPr>
              <w:pStyle w:val="Sraopastraipa1"/>
              <w:shd w:val="clear" w:color="auto" w:fill="FFFFFF"/>
              <w:spacing w:line="276" w:lineRule="auto"/>
              <w:ind w:left="0"/>
              <w:jc w:val="both"/>
              <w:rPr>
                <w:lang w:val="lt-LT"/>
              </w:rPr>
            </w:pPr>
            <w:bookmarkStart w:id="2" w:name="_Hlk160442207"/>
            <w:r w:rsidRPr="00AF75B2">
              <w:rPr>
                <w:lang w:val="lt-LT" w:eastAsia="lt-LT"/>
              </w:rPr>
              <w:t xml:space="preserve">įgyvendina veiklas, skatinančias vaikų dalykinių kompetencijų ugdymą ir žinių pritaikymą  praktikoje   </w:t>
            </w:r>
            <w:bookmarkEnd w:id="2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B4A3" w14:textId="77777777" w:rsidR="00485173" w:rsidRPr="00AF75B2" w:rsidRDefault="00485173" w:rsidP="00304B9E">
            <w:pPr>
              <w:shd w:val="clear" w:color="auto" w:fill="FFFFFF"/>
              <w:snapToGrid w:val="0"/>
              <w:spacing w:line="360" w:lineRule="auto"/>
              <w:rPr>
                <w:b/>
                <w:color w:val="993300"/>
                <w:sz w:val="20"/>
                <w:lang w:eastAsia="en-US"/>
              </w:rPr>
            </w:pPr>
          </w:p>
        </w:tc>
      </w:tr>
      <w:tr w:rsidR="00485173" w:rsidRPr="00AF75B2" w14:paraId="60D15E49" w14:textId="77777777" w:rsidTr="00304B9E">
        <w:trPr>
          <w:trHeight w:val="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F8659" w14:textId="35F836ED" w:rsidR="00485173" w:rsidRPr="00AF75B2" w:rsidRDefault="00147C14" w:rsidP="00304B9E">
            <w:pPr>
              <w:pStyle w:val="Sraopastraipa1"/>
              <w:spacing w:line="276" w:lineRule="auto"/>
              <w:ind w:left="0"/>
              <w:jc w:val="both"/>
              <w:rPr>
                <w:lang w:val="lt-LT"/>
              </w:rPr>
            </w:pPr>
            <w:bookmarkStart w:id="3" w:name="_Hlk160442341"/>
            <w:r>
              <w:rPr>
                <w:color w:val="000000"/>
                <w:lang w:val="lt-LT" w:eastAsia="lt-LT"/>
              </w:rPr>
              <w:t>t</w:t>
            </w:r>
            <w:r w:rsidR="00485173" w:rsidRPr="00AF75B2">
              <w:rPr>
                <w:color w:val="000000"/>
                <w:lang w:val="lt-LT" w:eastAsia="lt-LT"/>
              </w:rPr>
              <w:t xml:space="preserve">uri papildomų finansavimo </w:t>
            </w:r>
            <w:r w:rsidR="00485173" w:rsidRPr="008D3A97">
              <w:rPr>
                <w:lang w:val="lt-LT" w:eastAsia="lt-LT"/>
              </w:rPr>
              <w:t>šaltinių</w:t>
            </w:r>
            <w:r w:rsidR="00485173" w:rsidRPr="008D3A97">
              <w:rPr>
                <w:b/>
                <w:sz w:val="20"/>
                <w:lang w:val="lt-LT" w:eastAsia="lt-LT"/>
              </w:rPr>
              <w:t xml:space="preserve"> </w:t>
            </w:r>
            <w:bookmarkEnd w:id="3"/>
            <w:r w:rsidR="008D3A97" w:rsidRPr="008D3A97">
              <w:rPr>
                <w:bCs/>
                <w:lang w:val="lt-LT" w:eastAsia="lt-LT"/>
              </w:rPr>
              <w:t>(daugiau nei 20 proc.)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B09D" w14:textId="77777777" w:rsidR="00485173" w:rsidRPr="00AF75B2" w:rsidRDefault="00485173" w:rsidP="00304B9E">
            <w:pPr>
              <w:shd w:val="clear" w:color="auto" w:fill="FFFFFF"/>
              <w:snapToGrid w:val="0"/>
              <w:spacing w:line="360" w:lineRule="auto"/>
              <w:rPr>
                <w:b/>
                <w:sz w:val="20"/>
              </w:rPr>
            </w:pPr>
          </w:p>
        </w:tc>
      </w:tr>
    </w:tbl>
    <w:p w14:paraId="6FC76C60" w14:textId="77777777" w:rsidR="00485173" w:rsidRDefault="00485173" w:rsidP="008D3A97">
      <w:pPr>
        <w:spacing w:line="276" w:lineRule="auto"/>
        <w:jc w:val="both"/>
        <w:rPr>
          <w:b/>
          <w:bCs/>
        </w:rPr>
      </w:pPr>
    </w:p>
    <w:p w14:paraId="69CB1B96" w14:textId="59E88520" w:rsidR="00FC499D" w:rsidRPr="008D3A97" w:rsidRDefault="00167E0C" w:rsidP="008D3A97">
      <w:pPr>
        <w:pStyle w:val="Sraopastraipa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8D3A97">
        <w:rPr>
          <w:b/>
          <w:bCs/>
        </w:rPr>
        <w:t xml:space="preserve">Laukiami rezultatai ir nauda įgyvendinus programą </w:t>
      </w:r>
      <w:r w:rsidR="00AE1B89" w:rsidRPr="00AE1B89">
        <w:t>(aprašyti)</w:t>
      </w:r>
      <w:r w:rsidR="00AE1B89" w:rsidRPr="008D3A97">
        <w:rPr>
          <w:b/>
          <w:bCs/>
        </w:rPr>
        <w:t xml:space="preserve"> 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E1B89" w14:paraId="6B35D9C7" w14:textId="77777777" w:rsidTr="00485173">
        <w:tc>
          <w:tcPr>
            <w:tcW w:w="9633" w:type="dxa"/>
          </w:tcPr>
          <w:p w14:paraId="1FBE8660" w14:textId="77777777" w:rsidR="00AE1B89" w:rsidRDefault="00AE1B89" w:rsidP="00AE1B89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48D9E473" w14:textId="77777777" w:rsidR="00167E0C" w:rsidRDefault="00167E0C" w:rsidP="008D3A97">
      <w:pPr>
        <w:spacing w:line="276" w:lineRule="auto"/>
        <w:jc w:val="both"/>
        <w:rPr>
          <w:b/>
          <w:bCs/>
        </w:rPr>
      </w:pPr>
    </w:p>
    <w:p w14:paraId="7BD184A0" w14:textId="2F41FC43" w:rsidR="008D3A97" w:rsidRDefault="008D3A97" w:rsidP="008D3A97">
      <w:pPr>
        <w:pStyle w:val="Sraopastraipa"/>
        <w:numPr>
          <w:ilvl w:val="0"/>
          <w:numId w:val="5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Programos partneriai ir jų vaidmuo įgyvendinant programą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D3A97" w14:paraId="1408EF6B" w14:textId="77777777" w:rsidTr="008D3A97">
        <w:tc>
          <w:tcPr>
            <w:tcW w:w="9633" w:type="dxa"/>
          </w:tcPr>
          <w:p w14:paraId="6AB099CB" w14:textId="77777777" w:rsidR="008D3A97" w:rsidRDefault="008D3A97" w:rsidP="008D3A97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</w:tr>
    </w:tbl>
    <w:p w14:paraId="068B8839" w14:textId="77777777" w:rsidR="008D3A97" w:rsidRPr="008D3A97" w:rsidRDefault="008D3A97" w:rsidP="008D3A97">
      <w:pPr>
        <w:spacing w:line="276" w:lineRule="auto"/>
        <w:jc w:val="both"/>
        <w:rPr>
          <w:b/>
          <w:bCs/>
        </w:rPr>
      </w:pPr>
    </w:p>
    <w:p w14:paraId="3B7898B2" w14:textId="42ACEA29" w:rsidR="00E56170" w:rsidRDefault="00AE1B89" w:rsidP="006A00A5">
      <w:pPr>
        <w:spacing w:line="276" w:lineRule="auto"/>
        <w:jc w:val="center"/>
        <w:rPr>
          <w:b/>
        </w:rPr>
      </w:pPr>
      <w:r>
        <w:rPr>
          <w:b/>
        </w:rPr>
        <w:t xml:space="preserve">III. </w:t>
      </w:r>
      <w:r w:rsidR="006A00A5">
        <w:rPr>
          <w:b/>
        </w:rPr>
        <w:t>PROGRAMOS BIUDŽETAS</w:t>
      </w:r>
    </w:p>
    <w:p w14:paraId="148216E4" w14:textId="77777777" w:rsidR="006A00A5" w:rsidRDefault="006A00A5" w:rsidP="006A00A5">
      <w:pPr>
        <w:spacing w:line="276" w:lineRule="auto"/>
        <w:jc w:val="center"/>
        <w:rPr>
          <w:b/>
        </w:rPr>
      </w:pPr>
    </w:p>
    <w:p w14:paraId="34C234D4" w14:textId="4D4DABFF" w:rsidR="00AE1B89" w:rsidRPr="008D3A97" w:rsidRDefault="00AE1B89" w:rsidP="00EB6370">
      <w:pPr>
        <w:pStyle w:val="Sraopastraipa"/>
        <w:numPr>
          <w:ilvl w:val="0"/>
          <w:numId w:val="5"/>
        </w:numPr>
        <w:tabs>
          <w:tab w:val="left" w:pos="709"/>
        </w:tabs>
        <w:spacing w:line="276" w:lineRule="auto"/>
        <w:ind w:left="0" w:firstLine="360"/>
        <w:jc w:val="both"/>
        <w:rPr>
          <w:bCs/>
        </w:rPr>
      </w:pPr>
      <w:r w:rsidRPr="008D3A97">
        <w:rPr>
          <w:b/>
        </w:rPr>
        <w:t xml:space="preserve">Mokinių, gaunančių socialinę paramą, maitinimo išlaidos </w:t>
      </w:r>
      <w:r w:rsidRPr="008D3A97">
        <w:rPr>
          <w:bCs/>
        </w:rPr>
        <w:t>(pildo tik švietimo įstaigos</w:t>
      </w:r>
      <w:r w:rsidR="00EB6370">
        <w:rPr>
          <w:bCs/>
        </w:rPr>
        <w:t>, kurios maitinimą organizuoja švietimo įstaigoje</w:t>
      </w:r>
      <w:r w:rsidRPr="008D3A97">
        <w:rPr>
          <w:bCs/>
        </w:rPr>
        <w:t>)</w:t>
      </w:r>
    </w:p>
    <w:tbl>
      <w:tblPr>
        <w:tblW w:w="9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13"/>
        <w:gridCol w:w="1977"/>
        <w:gridCol w:w="2898"/>
        <w:gridCol w:w="2825"/>
      </w:tblGrid>
      <w:tr w:rsidR="00AE1B89" w14:paraId="29AC53F2" w14:textId="77777777" w:rsidTr="00EB6370">
        <w:trPr>
          <w:trHeight w:val="30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724C" w14:textId="77777777" w:rsidR="00AE1B89" w:rsidRDefault="00AE1B89" w:rsidP="00304B9E">
            <w:pPr>
              <w:spacing w:line="276" w:lineRule="auto"/>
              <w:jc w:val="both"/>
            </w:pPr>
            <w:r>
              <w:rPr>
                <w:bCs/>
              </w:rPr>
              <w:t>Vaikų skaičius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A99D0" w14:textId="77777777" w:rsidR="00AE1B89" w:rsidRDefault="00AE1B89" w:rsidP="00304B9E">
            <w:pPr>
              <w:spacing w:line="276" w:lineRule="auto"/>
              <w:jc w:val="both"/>
            </w:pPr>
            <w:r>
              <w:rPr>
                <w:bCs/>
              </w:rPr>
              <w:t>Dienų skaičius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8FFC" w14:textId="77777777" w:rsidR="00AE1B89" w:rsidRDefault="00AE1B89" w:rsidP="00304B9E">
            <w:pPr>
              <w:spacing w:line="276" w:lineRule="auto"/>
            </w:pPr>
            <w:r>
              <w:rPr>
                <w:bCs/>
              </w:rPr>
              <w:t>Skiriama vienam mokiniui vienai dienai (eurai)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A511" w14:textId="0384BC27" w:rsidR="00AE1B89" w:rsidRDefault="00AE1B89" w:rsidP="00AE1B89">
            <w:pPr>
              <w:spacing w:line="276" w:lineRule="auto"/>
            </w:pPr>
            <w:r>
              <w:rPr>
                <w:bCs/>
              </w:rPr>
              <w:t xml:space="preserve">Prašomos lėšos iš savivaldybės </w:t>
            </w:r>
          </w:p>
        </w:tc>
      </w:tr>
      <w:tr w:rsidR="00AE1B89" w14:paraId="1226BC8C" w14:textId="77777777" w:rsidTr="00EB6370">
        <w:trPr>
          <w:trHeight w:val="30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2B6D" w14:textId="77777777" w:rsidR="00AE1B89" w:rsidRDefault="00AE1B89" w:rsidP="00304B9E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7DD80" w14:textId="77777777" w:rsidR="00AE1B89" w:rsidRDefault="00AE1B89" w:rsidP="00304B9E">
            <w:pPr>
              <w:snapToGri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9365E" w14:textId="09A8176F" w:rsidR="00AE1B89" w:rsidRDefault="00EB6370" w:rsidP="00304B9E">
            <w:pPr>
              <w:spacing w:line="276" w:lineRule="auto"/>
              <w:jc w:val="center"/>
            </w:pPr>
            <w:r>
              <w:rPr>
                <w:bCs/>
              </w:rPr>
              <w:t>5</w:t>
            </w:r>
            <w:r w:rsidR="00AE1B89">
              <w:rPr>
                <w:bCs/>
              </w:rPr>
              <w:t>,</w:t>
            </w:r>
            <w:r>
              <w:rPr>
                <w:bCs/>
              </w:rPr>
              <w:t>2</w:t>
            </w:r>
            <w:r w:rsidR="00AE1B89">
              <w:rPr>
                <w:bCs/>
              </w:rPr>
              <w:t>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6D6" w14:textId="77777777" w:rsidR="00AE1B89" w:rsidRDefault="00AE1B89" w:rsidP="00304B9E">
            <w:pPr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4D24F96" w14:textId="731C014D" w:rsidR="00AE1B89" w:rsidRDefault="00AE1B89" w:rsidP="00AE1B89">
      <w:pPr>
        <w:spacing w:line="276" w:lineRule="auto"/>
        <w:rPr>
          <w:b/>
        </w:rPr>
      </w:pPr>
    </w:p>
    <w:p w14:paraId="35CAD6BD" w14:textId="1126740A" w:rsidR="00FC499D" w:rsidRPr="000C4A16" w:rsidRDefault="005003E0" w:rsidP="000C4A16">
      <w:pPr>
        <w:pStyle w:val="Sraopastraipa"/>
        <w:numPr>
          <w:ilvl w:val="0"/>
          <w:numId w:val="5"/>
        </w:numPr>
        <w:spacing w:line="276" w:lineRule="auto"/>
        <w:rPr>
          <w:b/>
        </w:rPr>
      </w:pPr>
      <w:r w:rsidRPr="000C4A16">
        <w:rPr>
          <w:b/>
        </w:rPr>
        <w:t>Pro</w:t>
      </w:r>
      <w:r w:rsidR="00AE1B89" w:rsidRPr="000C4A16">
        <w:rPr>
          <w:b/>
        </w:rPr>
        <w:t xml:space="preserve">gramos </w:t>
      </w:r>
      <w:r w:rsidRPr="000C4A16">
        <w:rPr>
          <w:b/>
        </w:rPr>
        <w:t>sąmata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276"/>
        <w:gridCol w:w="1984"/>
        <w:gridCol w:w="2126"/>
      </w:tblGrid>
      <w:tr w:rsidR="00437904" w:rsidRPr="00AF75B2" w14:paraId="3F2ED7E3" w14:textId="5FE2CD1B" w:rsidTr="006A00A5">
        <w:trPr>
          <w:cantSplit/>
          <w:trHeight w:val="5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9CDF69" w14:textId="77777777" w:rsidR="00437904" w:rsidRPr="00AF75B2" w:rsidRDefault="00437904" w:rsidP="00485173">
            <w:pPr>
              <w:pStyle w:val="Betarp"/>
              <w:spacing w:line="276" w:lineRule="auto"/>
              <w:jc w:val="center"/>
            </w:pPr>
            <w:r w:rsidRPr="00AF75B2">
              <w:t>Eil. Nr.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F3F38E" w14:textId="77777777" w:rsidR="00437904" w:rsidRPr="00AF75B2" w:rsidRDefault="00437904" w:rsidP="00485173">
            <w:pPr>
              <w:pStyle w:val="Betarp"/>
              <w:spacing w:line="276" w:lineRule="auto"/>
              <w:jc w:val="center"/>
            </w:pPr>
            <w:r w:rsidRPr="00AF75B2">
              <w:t>Išlaidų  pavadinimas</w:t>
            </w:r>
          </w:p>
          <w:p w14:paraId="14D37218" w14:textId="77777777" w:rsidR="00437904" w:rsidRPr="00AF75B2" w:rsidRDefault="00437904" w:rsidP="00485173">
            <w:pPr>
              <w:pStyle w:val="Betarp"/>
              <w:spacing w:line="276" w:lineRule="auto"/>
              <w:jc w:val="center"/>
            </w:pPr>
            <w:r w:rsidRPr="00AF75B2">
              <w:t>(</w:t>
            </w:r>
            <w:r w:rsidRPr="00AF75B2">
              <w:rPr>
                <w:u w:val="single"/>
              </w:rPr>
              <w:t>detalizuoti ir nurodyti paskirtį</w:t>
            </w:r>
            <w:r w:rsidRPr="00AF75B2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CCBE97" w14:textId="7E9FFE55" w:rsidR="00437904" w:rsidRPr="00AF75B2" w:rsidRDefault="00437904" w:rsidP="00485173">
            <w:pPr>
              <w:pStyle w:val="Betarp"/>
              <w:spacing w:line="276" w:lineRule="auto"/>
              <w:jc w:val="center"/>
            </w:pPr>
            <w:r>
              <w:t>Iš viso</w:t>
            </w:r>
            <w:r w:rsidR="006A00A5">
              <w:t>,</w:t>
            </w:r>
            <w:r>
              <w:t xml:space="preserve"> Eur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5E2F8" w14:textId="14B68C00" w:rsidR="00437904" w:rsidRPr="00AF75B2" w:rsidRDefault="00437904" w:rsidP="00485173">
            <w:pPr>
              <w:pStyle w:val="Betarp"/>
              <w:spacing w:line="276" w:lineRule="auto"/>
              <w:jc w:val="center"/>
            </w:pPr>
            <w:r w:rsidRPr="00AF75B2">
              <w:t>Lėšos</w:t>
            </w:r>
            <w:r>
              <w:t xml:space="preserve"> pagal finansavimo šaltinius (Eur)</w:t>
            </w:r>
            <w:r w:rsidRPr="00AF75B2">
              <w:t xml:space="preserve"> prašomos </w:t>
            </w:r>
          </w:p>
          <w:p w14:paraId="1AE37D72" w14:textId="3F0176C3" w:rsidR="00437904" w:rsidRPr="00AF75B2" w:rsidRDefault="00437904" w:rsidP="00485173">
            <w:pPr>
              <w:pStyle w:val="Betarp"/>
              <w:spacing w:line="276" w:lineRule="auto"/>
              <w:jc w:val="center"/>
            </w:pPr>
            <w:r w:rsidRPr="00AF75B2">
              <w:t xml:space="preserve">Lėšos iš kitų finansavimo </w:t>
            </w:r>
          </w:p>
        </w:tc>
      </w:tr>
      <w:tr w:rsidR="00437904" w:rsidRPr="00AF75B2" w14:paraId="70D79A5E" w14:textId="77777777" w:rsidTr="006A00A5">
        <w:trPr>
          <w:cantSplit/>
          <w:trHeight w:val="43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ED616" w14:textId="77777777" w:rsidR="00437904" w:rsidRPr="00AF75B2" w:rsidRDefault="00437904" w:rsidP="00485173">
            <w:pPr>
              <w:pStyle w:val="Betarp"/>
              <w:spacing w:line="276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80519" w14:textId="77777777" w:rsidR="00437904" w:rsidRPr="00AF75B2" w:rsidRDefault="00437904" w:rsidP="00485173">
            <w:pPr>
              <w:pStyle w:val="Betarp"/>
              <w:spacing w:line="276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87AB4" w14:textId="77777777" w:rsidR="00437904" w:rsidRDefault="00437904" w:rsidP="00485173">
            <w:pPr>
              <w:pStyle w:val="Betarp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48376F" w14:textId="4AB19AC9" w:rsidR="00437904" w:rsidRPr="00AF75B2" w:rsidRDefault="00437904" w:rsidP="00485173">
            <w:pPr>
              <w:pStyle w:val="Betarp"/>
              <w:spacing w:line="276" w:lineRule="auto"/>
              <w:jc w:val="center"/>
            </w:pPr>
            <w:r>
              <w:t xml:space="preserve">Lėšos, prašomos </w:t>
            </w:r>
            <w:r w:rsidRPr="00AF75B2">
              <w:t xml:space="preserve">iš  Savivaldybės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9AD4" w14:textId="3890D8ED" w:rsidR="00437904" w:rsidRPr="00AF75B2" w:rsidRDefault="00437904" w:rsidP="00485173">
            <w:pPr>
              <w:pStyle w:val="Betarp"/>
              <w:spacing w:line="276" w:lineRule="auto"/>
              <w:jc w:val="center"/>
            </w:pPr>
            <w:r>
              <w:t>Iš kitų finansavimo šaltinių</w:t>
            </w:r>
          </w:p>
        </w:tc>
      </w:tr>
      <w:tr w:rsidR="00EB6370" w:rsidRPr="00AF75B2" w14:paraId="047FE650" w14:textId="77777777" w:rsidTr="006A00A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5A16E" w14:textId="77777777" w:rsidR="00EB6370" w:rsidRPr="00AF75B2" w:rsidRDefault="00EB6370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C337" w14:textId="21593A6F" w:rsidR="00EB6370" w:rsidRPr="00AF75B2" w:rsidRDefault="00EB6370" w:rsidP="00485173">
            <w:pPr>
              <w:snapToGrid w:val="0"/>
              <w:spacing w:line="276" w:lineRule="auto"/>
            </w:pPr>
            <w:r>
              <w:t>Darbo užmokestis ir socialinis draudimas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EF0B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265F93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D576E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B6370" w:rsidRPr="00AF75B2" w14:paraId="03AC96D2" w14:textId="77777777" w:rsidTr="006A00A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B23E" w14:textId="19F84879" w:rsidR="00EB6370" w:rsidRPr="00AF75B2" w:rsidRDefault="00EB6370" w:rsidP="00EB6370">
            <w:pPr>
              <w:pStyle w:val="Sraopastraipa"/>
              <w:numPr>
                <w:ilvl w:val="1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EE47" w14:textId="1539D140" w:rsidR="00EB6370" w:rsidRDefault="00EB6370" w:rsidP="00485173">
            <w:pPr>
              <w:snapToGrid w:val="0"/>
              <w:spacing w:line="276" w:lineRule="auto"/>
            </w:pPr>
            <w:r>
              <w:t>Darbo užmokestis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C205E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27251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61CC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B6370" w:rsidRPr="00AF75B2" w14:paraId="52EC4232" w14:textId="77777777" w:rsidTr="006A00A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8F522" w14:textId="77777777" w:rsidR="00EB6370" w:rsidRPr="00AF75B2" w:rsidRDefault="00EB6370" w:rsidP="00EB6370">
            <w:pPr>
              <w:pStyle w:val="Sraopastraipa"/>
              <w:numPr>
                <w:ilvl w:val="1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DA51" w14:textId="58451CB7" w:rsidR="00EB6370" w:rsidRDefault="00EB6370" w:rsidP="00485173">
            <w:pPr>
              <w:snapToGrid w:val="0"/>
              <w:spacing w:line="276" w:lineRule="auto"/>
            </w:pPr>
            <w:r>
              <w:t>Socialinio draudimo įmokos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41B69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C57A5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403E" w14:textId="77777777" w:rsidR="00EB6370" w:rsidRPr="00AF75B2" w:rsidRDefault="00EB6370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E1B89" w:rsidRPr="00AF75B2" w14:paraId="32425138" w14:textId="725DE73B" w:rsidTr="006A00A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CF14A" w14:textId="6D6F0508" w:rsidR="00AE1B89" w:rsidRPr="00AF75B2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F202E" w14:textId="2E4A88FC" w:rsidR="00AE1B89" w:rsidRPr="00AF75B2" w:rsidRDefault="00AE1B89" w:rsidP="00485173">
            <w:pPr>
              <w:snapToGrid w:val="0"/>
              <w:spacing w:line="276" w:lineRule="auto"/>
            </w:pPr>
            <w:r w:rsidRPr="00AF75B2">
              <w:t>Mokinių</w:t>
            </w:r>
            <w:r w:rsidR="00485173">
              <w:t>, gaunančių socialinę paramą,</w:t>
            </w:r>
            <w:r w:rsidRPr="00AF75B2">
              <w:t xml:space="preserve"> maitinimo išlaidos</w:t>
            </w:r>
          </w:p>
          <w:p w14:paraId="086164D9" w14:textId="196C6A39" w:rsidR="00AE1B89" w:rsidRPr="00AF75B2" w:rsidRDefault="00AE1B89" w:rsidP="00485173">
            <w:pPr>
              <w:snapToGrid w:val="0"/>
              <w:spacing w:line="276" w:lineRule="auto"/>
            </w:pPr>
            <w:r w:rsidRPr="00AF75B2">
              <w:t>(</w:t>
            </w:r>
            <w:r w:rsidR="00EB6370">
              <w:t>v</w:t>
            </w:r>
            <w:r w:rsidRPr="00AF75B2">
              <w:t xml:space="preserve">aikų sk. x dienų sk. x </w:t>
            </w:r>
            <w:r w:rsidR="00437904">
              <w:t>E</w:t>
            </w:r>
            <w:r w:rsidRPr="00AF75B2">
              <w:t>ur)</w:t>
            </w:r>
            <w:r w:rsidR="00485173">
              <w:t xml:space="preserve"> </w:t>
            </w:r>
            <w:r w:rsidR="00437904">
              <w:t>(nepildo švietimo įstaigos)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9ED2" w14:textId="3844486D" w:rsidR="00AE1B89" w:rsidRPr="00AF75B2" w:rsidRDefault="00AE1B89" w:rsidP="00485173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79B6C" w14:textId="69BA36FF" w:rsidR="00AE1B89" w:rsidRPr="00AF75B2" w:rsidRDefault="00AE1B89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A604" w14:textId="77777777" w:rsidR="00AE1B89" w:rsidRPr="00AF75B2" w:rsidRDefault="00AE1B89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E1B89" w:rsidRPr="00AF75B2" w14:paraId="6987DCC9" w14:textId="669EDB03" w:rsidTr="006A00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29E5F" w14:textId="5720F1C0" w:rsidR="00AE1B89" w:rsidRPr="00AF75B2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ADE0D" w14:textId="77777777" w:rsidR="00AE1B89" w:rsidRDefault="00485173" w:rsidP="00485173">
            <w:pPr>
              <w:snapToGrid w:val="0"/>
              <w:spacing w:line="276" w:lineRule="auto"/>
            </w:pPr>
            <w:r>
              <w:t>Mokinių maitinimo išlaidos</w:t>
            </w:r>
          </w:p>
          <w:p w14:paraId="71F271DC" w14:textId="154C844D" w:rsidR="00485173" w:rsidRPr="00AF75B2" w:rsidRDefault="00485173" w:rsidP="00485173">
            <w:pPr>
              <w:snapToGrid w:val="0"/>
              <w:spacing w:line="276" w:lineRule="auto"/>
            </w:pPr>
            <w:r>
              <w:t>(</w:t>
            </w:r>
            <w:r w:rsidR="00EB6370">
              <w:t>v</w:t>
            </w:r>
            <w:r>
              <w:t xml:space="preserve">aikų sk. x dienų sk. x </w:t>
            </w:r>
            <w:r w:rsidR="00EB6370">
              <w:t>E</w:t>
            </w:r>
            <w:r w:rsidR="00167E0C">
              <w:t>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6EC78" w14:textId="7F6AD417" w:rsidR="00AE1B89" w:rsidRPr="00AF75B2" w:rsidRDefault="00AE1B89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AAB900" w14:textId="0676320D" w:rsidR="00AE1B89" w:rsidRPr="00AF75B2" w:rsidRDefault="00437904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50210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E1B89" w:rsidRPr="00AF75B2" w14:paraId="3D83008C" w14:textId="3A01AFFF" w:rsidTr="006A00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DF62B" w14:textId="25E737AE" w:rsidR="00AE1B89" w:rsidRPr="00AF75B2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99FB9" w14:textId="4DFB7D2A" w:rsidR="00AE1B89" w:rsidRPr="00AF75B2" w:rsidRDefault="00EB6370" w:rsidP="00485173">
            <w:pPr>
              <w:snapToGrid w:val="0"/>
              <w:spacing w:line="276" w:lineRule="auto"/>
            </w:pPr>
            <w:r>
              <w:t>Priemonių ir reikmenų įsigijimas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3659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0EF2BD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A858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E1B89" w:rsidRPr="00AF75B2" w14:paraId="755589B0" w14:textId="7F8B9BF5" w:rsidTr="006A00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C4EC4" w14:textId="77777777" w:rsidR="00AE1B89" w:rsidRPr="00AF75B2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7B6A" w14:textId="70E9084A" w:rsidR="00AE1B89" w:rsidRPr="00AF75B2" w:rsidRDefault="00EB6370" w:rsidP="00485173">
            <w:pPr>
              <w:snapToGrid w:val="0"/>
              <w:spacing w:line="276" w:lineRule="auto"/>
            </w:pPr>
            <w:r>
              <w:t>Edukacinės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94C8D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4A9C29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10C6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E1B89" w:rsidRPr="00AF75B2" w14:paraId="15E781E6" w14:textId="51D879E1" w:rsidTr="006A00A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8D67" w14:textId="77777777" w:rsidR="00AE1B89" w:rsidRPr="00AF75B2" w:rsidRDefault="00AE1B89" w:rsidP="00485173">
            <w:pPr>
              <w:pStyle w:val="Sraopastraipa"/>
              <w:numPr>
                <w:ilvl w:val="0"/>
                <w:numId w:val="2"/>
              </w:numPr>
              <w:snapToGrid w:val="0"/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9810" w14:textId="17A35CF0" w:rsidR="00AE1B89" w:rsidRPr="00AF75B2" w:rsidRDefault="00EB6370" w:rsidP="00485173">
            <w:pPr>
              <w:snapToGrid w:val="0"/>
              <w:spacing w:line="276" w:lineRule="auto"/>
            </w:pPr>
            <w:r>
              <w:t>Kitos išlaidos (transporto, patalpų nuoma ir kt.)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D6A03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C8EAE0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8932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E1B89" w:rsidRPr="00AF75B2" w14:paraId="5C036920" w14:textId="67B4B1F2" w:rsidTr="006A00A5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FA35F" w14:textId="5E60ED1A" w:rsidR="00AE1B89" w:rsidRPr="00AF75B2" w:rsidRDefault="00AE1B89" w:rsidP="00485173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75B2">
              <w:rPr>
                <w:b/>
                <w:bCs/>
              </w:rPr>
              <w:t>I</w:t>
            </w:r>
            <w:r w:rsidR="006A00A5">
              <w:rPr>
                <w:b/>
                <w:bCs/>
              </w:rPr>
              <w:t>Š VISO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B409D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CA9D5B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897A" w14:textId="77777777" w:rsidR="00AE1B89" w:rsidRPr="00AF75B2" w:rsidRDefault="00AE1B89" w:rsidP="00485173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19EABBF3" w14:textId="77777777" w:rsidR="000C4A16" w:rsidRPr="000C4A16" w:rsidRDefault="000C4A16" w:rsidP="000C4A16">
      <w:pPr>
        <w:spacing w:line="276" w:lineRule="auto"/>
        <w:jc w:val="both"/>
        <w:rPr>
          <w:sz w:val="16"/>
          <w:szCs w:val="16"/>
        </w:rPr>
      </w:pPr>
    </w:p>
    <w:p w14:paraId="6FEEB761" w14:textId="230001DE" w:rsidR="00FC499D" w:rsidRDefault="00B914C8" w:rsidP="000C4A16">
      <w:pPr>
        <w:pStyle w:val="Sraopastraipa"/>
        <w:numPr>
          <w:ilvl w:val="0"/>
          <w:numId w:val="5"/>
        </w:numPr>
        <w:spacing w:line="276" w:lineRule="auto"/>
        <w:jc w:val="both"/>
      </w:pPr>
      <w:r w:rsidRPr="000C4A16">
        <w:rPr>
          <w:b/>
          <w:bCs/>
        </w:rPr>
        <w:t xml:space="preserve">Vienos dienos </w:t>
      </w:r>
      <w:r w:rsidR="0044473F">
        <w:rPr>
          <w:b/>
          <w:bCs/>
        </w:rPr>
        <w:t xml:space="preserve">kelialapio kaina vienam </w:t>
      </w:r>
      <w:r w:rsidRPr="000C4A16">
        <w:rPr>
          <w:b/>
          <w:bCs/>
        </w:rPr>
        <w:t>vaikui be maitinimo</w:t>
      </w:r>
      <w:r w:rsidR="0044473F">
        <w:rPr>
          <w:b/>
          <w:bCs/>
        </w:rPr>
        <w:t xml:space="preserve"> </w:t>
      </w:r>
      <w:r w:rsidRPr="00B914C8">
        <w:t xml:space="preserve"> _______________________</w:t>
      </w:r>
    </w:p>
    <w:p w14:paraId="08E517B4" w14:textId="77777777" w:rsidR="0044473F" w:rsidRDefault="0044473F" w:rsidP="0044473F">
      <w:pPr>
        <w:pStyle w:val="Sraopastraipa"/>
        <w:spacing w:line="276" w:lineRule="auto"/>
        <w:jc w:val="both"/>
      </w:pPr>
    </w:p>
    <w:p w14:paraId="4E91D956" w14:textId="47558BC1" w:rsidR="00B914C8" w:rsidRPr="000C4A16" w:rsidRDefault="00B914C8" w:rsidP="00485173">
      <w:pPr>
        <w:pStyle w:val="Sraopastraipa"/>
        <w:numPr>
          <w:ilvl w:val="0"/>
          <w:numId w:val="5"/>
        </w:numPr>
        <w:spacing w:line="276" w:lineRule="auto"/>
        <w:jc w:val="both"/>
      </w:pPr>
      <w:r w:rsidRPr="000C4A16">
        <w:rPr>
          <w:b/>
          <w:bCs/>
        </w:rPr>
        <w:t xml:space="preserve">Tėvų (globėjų, rūpintojų) mokestis </w:t>
      </w:r>
      <w:r w:rsidRPr="00B914C8">
        <w:t>(įrašyti)</w:t>
      </w:r>
      <w:r w:rsidRPr="000C4A16">
        <w:rPr>
          <w:b/>
          <w:bCs/>
        </w:rPr>
        <w:t xml:space="preserve">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B914C8" w14:paraId="2DEEDC65" w14:textId="77777777" w:rsidTr="00B914C8">
        <w:tc>
          <w:tcPr>
            <w:tcW w:w="7083" w:type="dxa"/>
          </w:tcPr>
          <w:p w14:paraId="034FC4B8" w14:textId="1DF76D90" w:rsidR="00B914C8" w:rsidRPr="00B914C8" w:rsidRDefault="00B914C8" w:rsidP="00485173">
            <w:pPr>
              <w:spacing w:line="276" w:lineRule="auto"/>
              <w:jc w:val="both"/>
            </w:pPr>
            <w:r w:rsidRPr="00B914C8">
              <w:t>Tėvų (globėjų, rūpintojų) mokama</w:t>
            </w:r>
            <w:r w:rsidR="000C4A16">
              <w:t>s mokestis už stovyklą</w:t>
            </w:r>
          </w:p>
        </w:tc>
        <w:tc>
          <w:tcPr>
            <w:tcW w:w="2545" w:type="dxa"/>
          </w:tcPr>
          <w:p w14:paraId="263A8436" w14:textId="77777777" w:rsidR="00B914C8" w:rsidRDefault="00B914C8" w:rsidP="00485173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B914C8" w14:paraId="29E932C9" w14:textId="77777777" w:rsidTr="00B914C8">
        <w:tc>
          <w:tcPr>
            <w:tcW w:w="7083" w:type="dxa"/>
          </w:tcPr>
          <w:p w14:paraId="3F89D1D4" w14:textId="382A6560" w:rsidR="00B914C8" w:rsidRDefault="00B914C8" w:rsidP="0048517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lang w:eastAsia="lt-LT"/>
              </w:rPr>
              <w:t>S</w:t>
            </w:r>
            <w:r w:rsidRPr="00AF75B2">
              <w:rPr>
                <w:lang w:eastAsia="lt-LT"/>
              </w:rPr>
              <w:t>ocialiai remtinų šeimų</w:t>
            </w:r>
            <w:r>
              <w:rPr>
                <w:lang w:eastAsia="lt-LT"/>
              </w:rPr>
              <w:t xml:space="preserve"> mokama</w:t>
            </w:r>
            <w:r w:rsidR="006A00A5">
              <w:rPr>
                <w:lang w:eastAsia="lt-LT"/>
              </w:rPr>
              <w:t>s mokestis už stovyklą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2545" w:type="dxa"/>
          </w:tcPr>
          <w:p w14:paraId="25438244" w14:textId="77777777" w:rsidR="00B914C8" w:rsidRDefault="00B914C8" w:rsidP="00485173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36E4263A" w14:textId="4E8E427C" w:rsidR="00FC499D" w:rsidRPr="00AF75B2" w:rsidRDefault="00FC499D" w:rsidP="00E56170">
      <w:pPr>
        <w:spacing w:line="276" w:lineRule="auto"/>
        <w:jc w:val="both"/>
        <w:rPr>
          <w:b/>
          <w:bCs/>
        </w:rPr>
      </w:pPr>
    </w:p>
    <w:p w14:paraId="699B4161" w14:textId="024324CC" w:rsidR="00FC499D" w:rsidRPr="00AF75B2" w:rsidRDefault="005003E0" w:rsidP="00E56170">
      <w:pPr>
        <w:spacing w:line="276" w:lineRule="auto"/>
        <w:ind w:firstLine="480"/>
        <w:jc w:val="both"/>
      </w:pPr>
      <w:r w:rsidRPr="00AF75B2">
        <w:rPr>
          <w:bCs/>
        </w:rPr>
        <w:t>Tvirtinu, kad paraiškoje pateikta informacija yra tiksli ir teisinga. Įsipare</w:t>
      </w:r>
      <w:r w:rsidR="006C248C" w:rsidRPr="00AF75B2">
        <w:rPr>
          <w:bCs/>
        </w:rPr>
        <w:t>igoju, gavus lėšas, informuoti S</w:t>
      </w:r>
      <w:r w:rsidRPr="00AF75B2">
        <w:rPr>
          <w:bCs/>
        </w:rPr>
        <w:t>avivaldybę, kaip vykdoma pro</w:t>
      </w:r>
      <w:r w:rsidR="00E56170">
        <w:rPr>
          <w:bCs/>
        </w:rPr>
        <w:t xml:space="preserve">grama </w:t>
      </w:r>
      <w:r w:rsidRPr="00AF75B2">
        <w:rPr>
          <w:bCs/>
        </w:rPr>
        <w:t>ir laiku pateikti galutinę ataskaitą.</w:t>
      </w:r>
    </w:p>
    <w:p w14:paraId="11EA7F26" w14:textId="77777777" w:rsidR="00FC499D" w:rsidRPr="00AF75B2" w:rsidRDefault="00FC499D">
      <w:pPr>
        <w:shd w:val="clear" w:color="auto" w:fill="FFFFFF"/>
        <w:jc w:val="both"/>
        <w:rPr>
          <w:bCs/>
        </w:rPr>
      </w:pPr>
    </w:p>
    <w:p w14:paraId="0168502B" w14:textId="77777777" w:rsidR="00FC499D" w:rsidRPr="00AF75B2" w:rsidRDefault="00FC499D">
      <w:pPr>
        <w:spacing w:line="276" w:lineRule="auto"/>
        <w:jc w:val="both"/>
        <w:rPr>
          <w:u w:val="single"/>
        </w:rPr>
      </w:pPr>
    </w:p>
    <w:p w14:paraId="5E5F26EA" w14:textId="77777777" w:rsidR="00E56170" w:rsidRDefault="00E56170">
      <w:pPr>
        <w:spacing w:line="276" w:lineRule="auto"/>
        <w:jc w:val="both"/>
        <w:rPr>
          <w:u w:val="single"/>
        </w:rPr>
      </w:pPr>
    </w:p>
    <w:p w14:paraId="19D83660" w14:textId="1D4E2075" w:rsidR="00FC499D" w:rsidRPr="00485173" w:rsidRDefault="005003E0" w:rsidP="00E56170">
      <w:pPr>
        <w:spacing w:line="276" w:lineRule="auto"/>
      </w:pPr>
      <w:r w:rsidRPr="00FF217E">
        <w:t>Įstaigos vadov</w:t>
      </w:r>
      <w:r w:rsidR="00E56170" w:rsidRPr="00FF217E">
        <w:t>as</w:t>
      </w:r>
      <w:r w:rsidR="00485173">
        <w:t xml:space="preserve">                                      ______________</w:t>
      </w:r>
      <w:r w:rsidR="00485173">
        <w:tab/>
      </w:r>
      <w:r w:rsidR="00485173">
        <w:tab/>
        <w:t>_______________</w:t>
      </w:r>
    </w:p>
    <w:p w14:paraId="16AAAF8F" w14:textId="77777777" w:rsidR="00FC499D" w:rsidRPr="00AF75B2" w:rsidRDefault="005003E0">
      <w:pPr>
        <w:spacing w:line="276" w:lineRule="auto"/>
      </w:pPr>
      <w:r w:rsidRPr="00AF75B2">
        <w:tab/>
      </w:r>
      <w:r w:rsidRPr="00AF75B2">
        <w:tab/>
        <w:t>A. V.</w:t>
      </w:r>
      <w:r w:rsidRPr="00AF75B2">
        <w:tab/>
        <w:t>(parašas)</w:t>
      </w:r>
      <w:r w:rsidRPr="00AF75B2">
        <w:tab/>
      </w:r>
      <w:r w:rsidRPr="00AF75B2">
        <w:tab/>
      </w:r>
      <w:r w:rsidRPr="00AF75B2">
        <w:tab/>
        <w:t>(vardas ir pavardė)</w:t>
      </w:r>
      <w:r w:rsidRPr="00AF75B2">
        <w:tab/>
      </w:r>
    </w:p>
    <w:p w14:paraId="2D1DC626" w14:textId="77777777" w:rsidR="00FC499D" w:rsidRPr="00AF75B2" w:rsidRDefault="00FC499D">
      <w:pPr>
        <w:spacing w:line="276" w:lineRule="auto"/>
        <w:jc w:val="both"/>
      </w:pPr>
    </w:p>
    <w:p w14:paraId="6A475CAF" w14:textId="62796EB4" w:rsidR="00FC499D" w:rsidRPr="00485173" w:rsidRDefault="005003E0">
      <w:pPr>
        <w:spacing w:line="276" w:lineRule="auto"/>
        <w:jc w:val="both"/>
      </w:pPr>
      <w:r w:rsidRPr="00485173">
        <w:t>Pro</w:t>
      </w:r>
      <w:r w:rsidR="00E56170" w:rsidRPr="00485173">
        <w:t xml:space="preserve">gramos </w:t>
      </w:r>
      <w:r w:rsidRPr="00485173">
        <w:t>vadovas</w:t>
      </w:r>
      <w:r w:rsidR="00485173">
        <w:tab/>
      </w:r>
      <w:r w:rsidR="00485173">
        <w:tab/>
        <w:t>______________</w:t>
      </w:r>
      <w:r w:rsidR="00485173">
        <w:tab/>
      </w:r>
      <w:r w:rsidR="00485173">
        <w:tab/>
        <w:t>_______________</w:t>
      </w:r>
    </w:p>
    <w:p w14:paraId="0A8E01A6" w14:textId="4A3E8DFD" w:rsidR="002633EC" w:rsidRDefault="005003E0" w:rsidP="00E56170">
      <w:pPr>
        <w:spacing w:line="276" w:lineRule="auto"/>
      </w:pPr>
      <w:r w:rsidRPr="00AF75B2">
        <w:t xml:space="preserve">                    </w:t>
      </w:r>
      <w:r w:rsidRPr="00AF75B2">
        <w:tab/>
      </w:r>
      <w:r w:rsidRPr="00AF75B2">
        <w:tab/>
        <w:t xml:space="preserve">  </w:t>
      </w:r>
      <w:r w:rsidRPr="00AF75B2">
        <w:tab/>
        <w:t>(parašas)</w:t>
      </w:r>
      <w:r w:rsidRPr="00AF75B2">
        <w:tab/>
      </w:r>
      <w:r w:rsidRPr="00AF75B2">
        <w:tab/>
      </w:r>
      <w:r w:rsidRPr="00AF75B2">
        <w:tab/>
        <w:t>(vardas ir pavardė)</w:t>
      </w:r>
    </w:p>
    <w:p w14:paraId="3F119FB0" w14:textId="77777777" w:rsidR="006A00A5" w:rsidRDefault="006A00A5" w:rsidP="00E56170">
      <w:pPr>
        <w:spacing w:line="276" w:lineRule="auto"/>
      </w:pPr>
    </w:p>
    <w:p w14:paraId="738C2ACA" w14:textId="1D48E6AE" w:rsidR="006A00A5" w:rsidRPr="00AF75B2" w:rsidRDefault="006A00A5" w:rsidP="00E56170">
      <w:pPr>
        <w:spacing w:line="276" w:lineRule="auto"/>
      </w:pPr>
      <w:r>
        <w:t>Data __________________</w:t>
      </w:r>
    </w:p>
    <w:sectPr w:rsidR="006A00A5" w:rsidRPr="00AF75B2" w:rsidSect="000C1F25">
      <w:headerReference w:type="default" r:id="rId8"/>
      <w:headerReference w:type="first" r:id="rId9"/>
      <w:pgSz w:w="11906" w:h="16838"/>
      <w:pgMar w:top="1247" w:right="567" w:bottom="851" w:left="1701" w:header="90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81CD" w14:textId="77777777" w:rsidR="000C1F25" w:rsidRDefault="000C1F25">
      <w:r>
        <w:separator/>
      </w:r>
    </w:p>
  </w:endnote>
  <w:endnote w:type="continuationSeparator" w:id="0">
    <w:p w14:paraId="116742F5" w14:textId="77777777" w:rsidR="000C1F25" w:rsidRDefault="000C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3F8F" w14:textId="77777777" w:rsidR="000C1F25" w:rsidRDefault="000C1F25">
      <w:r>
        <w:separator/>
      </w:r>
    </w:p>
  </w:footnote>
  <w:footnote w:type="continuationSeparator" w:id="0">
    <w:p w14:paraId="36F76A88" w14:textId="77777777" w:rsidR="000C1F25" w:rsidRDefault="000C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6F3A" w14:textId="77777777" w:rsidR="00FC499D" w:rsidRDefault="005003E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6C248C">
      <w:rPr>
        <w:noProof/>
      </w:rPr>
      <w:t>2</w:t>
    </w:r>
    <w:r>
      <w:fldChar w:fldCharType="end"/>
    </w:r>
  </w:p>
  <w:p w14:paraId="064EBDEB" w14:textId="77777777" w:rsidR="00FC499D" w:rsidRDefault="00FC49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2E81" w14:textId="77777777" w:rsidR="00FC499D" w:rsidRDefault="00FC49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F3453"/>
    <w:multiLevelType w:val="hybridMultilevel"/>
    <w:tmpl w:val="0CB6E96C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11E4"/>
    <w:multiLevelType w:val="hybridMultilevel"/>
    <w:tmpl w:val="2686382A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38CC"/>
    <w:multiLevelType w:val="hybridMultilevel"/>
    <w:tmpl w:val="6D782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0DE5"/>
    <w:multiLevelType w:val="hybridMultilevel"/>
    <w:tmpl w:val="717E8616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5A76"/>
    <w:multiLevelType w:val="hybridMultilevel"/>
    <w:tmpl w:val="6096F2C0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B53D5"/>
    <w:multiLevelType w:val="hybridMultilevel"/>
    <w:tmpl w:val="F96AE9E4"/>
    <w:lvl w:ilvl="0" w:tplc="000E8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45DB2"/>
    <w:multiLevelType w:val="hybridMultilevel"/>
    <w:tmpl w:val="5CA0EE0C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A0BE5"/>
    <w:multiLevelType w:val="hybridMultilevel"/>
    <w:tmpl w:val="DEB8B932"/>
    <w:lvl w:ilvl="0" w:tplc="841485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FE1867"/>
    <w:multiLevelType w:val="multilevel"/>
    <w:tmpl w:val="6B60C54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14012D"/>
    <w:multiLevelType w:val="hybridMultilevel"/>
    <w:tmpl w:val="AEFA5F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B59F0"/>
    <w:multiLevelType w:val="hybridMultilevel"/>
    <w:tmpl w:val="2952A588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F3C9F"/>
    <w:multiLevelType w:val="multilevel"/>
    <w:tmpl w:val="1138F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794379"/>
    <w:multiLevelType w:val="hybridMultilevel"/>
    <w:tmpl w:val="917CBDD8"/>
    <w:lvl w:ilvl="0" w:tplc="841485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34542D"/>
    <w:multiLevelType w:val="hybridMultilevel"/>
    <w:tmpl w:val="6D48F9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42FD4"/>
    <w:multiLevelType w:val="hybridMultilevel"/>
    <w:tmpl w:val="0D1AF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6374A"/>
    <w:multiLevelType w:val="hybridMultilevel"/>
    <w:tmpl w:val="253A70DA"/>
    <w:lvl w:ilvl="0" w:tplc="D7E87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1441"/>
    <w:multiLevelType w:val="hybridMultilevel"/>
    <w:tmpl w:val="6616E7E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A639DE"/>
    <w:multiLevelType w:val="hybridMultilevel"/>
    <w:tmpl w:val="5B08CF54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3FBA"/>
    <w:multiLevelType w:val="hybridMultilevel"/>
    <w:tmpl w:val="1C928478"/>
    <w:lvl w:ilvl="0" w:tplc="8414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16582"/>
    <w:multiLevelType w:val="hybridMultilevel"/>
    <w:tmpl w:val="F988A2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960EA"/>
    <w:multiLevelType w:val="hybridMultilevel"/>
    <w:tmpl w:val="73948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BA8"/>
    <w:multiLevelType w:val="hybridMultilevel"/>
    <w:tmpl w:val="6D782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17909">
    <w:abstractNumId w:val="0"/>
  </w:num>
  <w:num w:numId="2" w16cid:durableId="1807701324">
    <w:abstractNumId w:val="12"/>
  </w:num>
  <w:num w:numId="3" w16cid:durableId="297688096">
    <w:abstractNumId w:val="6"/>
  </w:num>
  <w:num w:numId="4" w16cid:durableId="1951618443">
    <w:abstractNumId w:val="16"/>
  </w:num>
  <w:num w:numId="5" w16cid:durableId="1198859350">
    <w:abstractNumId w:val="9"/>
  </w:num>
  <w:num w:numId="6" w16cid:durableId="288165037">
    <w:abstractNumId w:val="21"/>
  </w:num>
  <w:num w:numId="7" w16cid:durableId="1816950581">
    <w:abstractNumId w:val="20"/>
  </w:num>
  <w:num w:numId="8" w16cid:durableId="1694072044">
    <w:abstractNumId w:val="15"/>
  </w:num>
  <w:num w:numId="9" w16cid:durableId="1203057207">
    <w:abstractNumId w:val="8"/>
  </w:num>
  <w:num w:numId="10" w16cid:durableId="771975171">
    <w:abstractNumId w:val="3"/>
  </w:num>
  <w:num w:numId="11" w16cid:durableId="104932648">
    <w:abstractNumId w:val="22"/>
  </w:num>
  <w:num w:numId="12" w16cid:durableId="1441996967">
    <w:abstractNumId w:val="17"/>
  </w:num>
  <w:num w:numId="13" w16cid:durableId="1265186867">
    <w:abstractNumId w:val="13"/>
  </w:num>
  <w:num w:numId="14" w16cid:durableId="145631577">
    <w:abstractNumId w:val="18"/>
  </w:num>
  <w:num w:numId="15" w16cid:durableId="180514016">
    <w:abstractNumId w:val="11"/>
  </w:num>
  <w:num w:numId="16" w16cid:durableId="250897371">
    <w:abstractNumId w:val="5"/>
  </w:num>
  <w:num w:numId="17" w16cid:durableId="1606428311">
    <w:abstractNumId w:val="7"/>
  </w:num>
  <w:num w:numId="18" w16cid:durableId="599097004">
    <w:abstractNumId w:val="19"/>
  </w:num>
  <w:num w:numId="19" w16cid:durableId="836765842">
    <w:abstractNumId w:val="1"/>
  </w:num>
  <w:num w:numId="20" w16cid:durableId="1193691103">
    <w:abstractNumId w:val="2"/>
  </w:num>
  <w:num w:numId="21" w16cid:durableId="2034064357">
    <w:abstractNumId w:val="4"/>
  </w:num>
  <w:num w:numId="22" w16cid:durableId="1232279464">
    <w:abstractNumId w:val="10"/>
  </w:num>
  <w:num w:numId="23" w16cid:durableId="541482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EC"/>
    <w:rsid w:val="000024BC"/>
    <w:rsid w:val="00003105"/>
    <w:rsid w:val="000509F9"/>
    <w:rsid w:val="0007026E"/>
    <w:rsid w:val="000C1F25"/>
    <w:rsid w:val="000C4A16"/>
    <w:rsid w:val="000E003A"/>
    <w:rsid w:val="000F75ED"/>
    <w:rsid w:val="0010299A"/>
    <w:rsid w:val="00123007"/>
    <w:rsid w:val="00142606"/>
    <w:rsid w:val="00147C14"/>
    <w:rsid w:val="00167E0C"/>
    <w:rsid w:val="00191572"/>
    <w:rsid w:val="001E0888"/>
    <w:rsid w:val="00261FE1"/>
    <w:rsid w:val="002633EC"/>
    <w:rsid w:val="002C3C80"/>
    <w:rsid w:val="002D3232"/>
    <w:rsid w:val="00313A90"/>
    <w:rsid w:val="003D3983"/>
    <w:rsid w:val="00416BFF"/>
    <w:rsid w:val="00437904"/>
    <w:rsid w:val="0044473F"/>
    <w:rsid w:val="00485173"/>
    <w:rsid w:val="005003E0"/>
    <w:rsid w:val="00596450"/>
    <w:rsid w:val="006A00A5"/>
    <w:rsid w:val="006C248C"/>
    <w:rsid w:val="006C61D4"/>
    <w:rsid w:val="007A220C"/>
    <w:rsid w:val="00864BA3"/>
    <w:rsid w:val="00874DBF"/>
    <w:rsid w:val="008D3A97"/>
    <w:rsid w:val="00972762"/>
    <w:rsid w:val="00977D4D"/>
    <w:rsid w:val="00992CB3"/>
    <w:rsid w:val="009C5CC0"/>
    <w:rsid w:val="009D0B2B"/>
    <w:rsid w:val="009D0B6C"/>
    <w:rsid w:val="00A436AB"/>
    <w:rsid w:val="00AE130E"/>
    <w:rsid w:val="00AE1B89"/>
    <w:rsid w:val="00AE7E66"/>
    <w:rsid w:val="00AF75B2"/>
    <w:rsid w:val="00B914C8"/>
    <w:rsid w:val="00CB77AB"/>
    <w:rsid w:val="00D97B29"/>
    <w:rsid w:val="00E55E00"/>
    <w:rsid w:val="00E56170"/>
    <w:rsid w:val="00EB6370"/>
    <w:rsid w:val="00EC3C15"/>
    <w:rsid w:val="00F83B7C"/>
    <w:rsid w:val="00FC499D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448220"/>
  <w15:chartTrackingRefBased/>
  <w15:docId w15:val="{184420D8-CE3F-4CB8-B905-B64E8C60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DiagramaDiagrama2">
    <w:name w:val="Diagrama Diagrama2"/>
    <w:rPr>
      <w:b/>
      <w:bCs/>
      <w:sz w:val="28"/>
      <w:szCs w:val="28"/>
      <w:lang w:val="lt-LT" w:bidi="ar-SA"/>
    </w:rPr>
  </w:style>
  <w:style w:type="character" w:customStyle="1" w:styleId="DiagramaDiagrama1">
    <w:name w:val="Diagrama Diagrama1"/>
    <w:rPr>
      <w:sz w:val="24"/>
      <w:szCs w:val="24"/>
      <w:lang w:val="lt-LT" w:bidi="ar-SA"/>
    </w:rPr>
  </w:style>
  <w:style w:type="character" w:customStyle="1" w:styleId="DiagramaDiagrama">
    <w:name w:val="Diagrama Diagrama"/>
    <w:rPr>
      <w:sz w:val="24"/>
      <w:szCs w:val="24"/>
    </w:rPr>
  </w:style>
  <w:style w:type="character" w:customStyle="1" w:styleId="Numeravimosimboliai">
    <w:name w:val="Numeravimo simboliai"/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rastasis"/>
    <w:pPr>
      <w:jc w:val="center"/>
    </w:pPr>
    <w:rPr>
      <w:b/>
      <w:lang w:val="en-GB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customStyle="1" w:styleId="Hyperlink1">
    <w:name w:val="Hyperlink1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Porat">
    <w:name w:val="footer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lang w:val="en-GB"/>
    </w:rPr>
  </w:style>
  <w:style w:type="paragraph" w:styleId="Betarp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prastasis"/>
    <w:pPr>
      <w:ind w:left="720"/>
      <w:contextualSpacing/>
    </w:pPr>
    <w:rPr>
      <w:lang w:val="en-GB"/>
    </w:rPr>
  </w:style>
  <w:style w:type="paragraph" w:styleId="Sraopastraipa">
    <w:name w:val="List Paragraph"/>
    <w:basedOn w:val="prastasis"/>
    <w:uiPriority w:val="34"/>
    <w:qFormat/>
    <w:rsid w:val="00E55E0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E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43A515-3AF9-4A3F-949B-00C472C4BC7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7DB6-D2CB-47C8-B160-6C81E63C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vasaros poilsio programų rėmimo konkurso</vt:lpstr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vasaros poilsio programų rėmimo konkurso</dc:title>
  <dc:subject/>
  <dc:creator>Svietimas</dc:creator>
  <cp:keywords/>
  <cp:lastModifiedBy>Svietim_VK</cp:lastModifiedBy>
  <cp:revision>11</cp:revision>
  <cp:lastPrinted>1995-11-21T15:41:00Z</cp:lastPrinted>
  <dcterms:created xsi:type="dcterms:W3CDTF">2023-04-21T05:59:00Z</dcterms:created>
  <dcterms:modified xsi:type="dcterms:W3CDTF">2024-03-05T07:53:00Z</dcterms:modified>
</cp:coreProperties>
</file>