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9B7AA" w14:textId="77777777" w:rsidR="00FF6933" w:rsidRPr="00493256" w:rsidRDefault="00FF6933" w:rsidP="00FF6933">
      <w:pPr>
        <w:spacing w:after="200"/>
        <w:jc w:val="center"/>
        <w:rPr>
          <w:sz w:val="24"/>
          <w:szCs w:val="24"/>
          <w:lang w:val="lt-LT"/>
        </w:rPr>
      </w:pPr>
      <w:r w:rsidRPr="00493256">
        <w:rPr>
          <w:noProof/>
          <w:sz w:val="24"/>
          <w:szCs w:val="24"/>
          <w:lang w:val="lt-LT" w:eastAsia="lt-LT"/>
        </w:rPr>
        <w:drawing>
          <wp:inline distT="0" distB="0" distL="0" distR="0" wp14:anchorId="5716AE95" wp14:editId="1C34683E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0DACC" w14:textId="2E060C44" w:rsidR="00FF6933" w:rsidRPr="00493256" w:rsidRDefault="00FF6933" w:rsidP="00FF6933">
      <w:pPr>
        <w:jc w:val="center"/>
        <w:rPr>
          <w:b/>
          <w:bCs/>
          <w:sz w:val="24"/>
          <w:szCs w:val="24"/>
          <w:lang w:val="lt-LT"/>
        </w:rPr>
      </w:pPr>
      <w:r w:rsidRPr="00493256">
        <w:rPr>
          <w:b/>
          <w:bCs/>
          <w:sz w:val="24"/>
          <w:szCs w:val="24"/>
          <w:lang w:val="lt-LT"/>
        </w:rPr>
        <w:t>ŠILUTĖS RAJONO SAVIVALDYBĖS ADMINISTRACIJOS</w:t>
      </w:r>
    </w:p>
    <w:p w14:paraId="6AFF5B05" w14:textId="3401DE18" w:rsidR="00FF6933" w:rsidRPr="00493256" w:rsidRDefault="00EB701F" w:rsidP="00F83D02">
      <w:pPr>
        <w:spacing w:after="720"/>
        <w:jc w:val="center"/>
        <w:rPr>
          <w:b/>
          <w:bCs/>
          <w:sz w:val="24"/>
          <w:szCs w:val="24"/>
          <w:lang w:val="lt-LT"/>
        </w:rPr>
      </w:pPr>
      <w:r w:rsidRPr="009F063F">
        <w:rPr>
          <w:b/>
          <w:bCs/>
          <w:sz w:val="24"/>
          <w:szCs w:val="24"/>
          <w:highlight w:val="yellow"/>
          <w:lang w:val="lt-LT"/>
        </w:rPr>
        <w:t>...</w:t>
      </w:r>
      <w:r w:rsidR="00FF6933" w:rsidRPr="009F063F">
        <w:rPr>
          <w:b/>
          <w:bCs/>
          <w:sz w:val="24"/>
          <w:szCs w:val="24"/>
          <w:highlight w:val="yellow"/>
          <w:lang w:val="lt-LT"/>
        </w:rPr>
        <w:t>...</w:t>
      </w:r>
      <w:r w:rsidR="00FF6933" w:rsidRPr="00493256">
        <w:rPr>
          <w:b/>
          <w:bCs/>
          <w:sz w:val="24"/>
          <w:szCs w:val="24"/>
          <w:lang w:val="lt-LT"/>
        </w:rPr>
        <w:t xml:space="preserve"> SKYRIUS</w:t>
      </w:r>
    </w:p>
    <w:tbl>
      <w:tblPr>
        <w:tblW w:w="0" w:type="auto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325"/>
        <w:gridCol w:w="3313"/>
      </w:tblGrid>
      <w:tr w:rsidR="00CD2246" w:rsidRPr="00493256" w14:paraId="344617B5" w14:textId="77777777" w:rsidTr="00AE6B90">
        <w:tc>
          <w:tcPr>
            <w:tcW w:w="6325" w:type="dxa"/>
          </w:tcPr>
          <w:p w14:paraId="6719FD81" w14:textId="2E6BFA50" w:rsidR="00CD2246" w:rsidRPr="00493256" w:rsidRDefault="00DB6EC6">
            <w:pPr>
              <w:rPr>
                <w:sz w:val="24"/>
                <w:szCs w:val="24"/>
                <w:lang w:val="lt-LT"/>
              </w:rPr>
            </w:pPr>
            <w:r w:rsidRPr="00752D74">
              <w:rPr>
                <w:sz w:val="24"/>
                <w:szCs w:val="24"/>
                <w:highlight w:val="yellow"/>
                <w:lang w:val="lt-LT"/>
              </w:rPr>
              <w:t>Adresatas</w:t>
            </w:r>
            <w:r w:rsidR="00752D74" w:rsidRPr="00752D74">
              <w:rPr>
                <w:sz w:val="24"/>
                <w:szCs w:val="24"/>
                <w:highlight w:val="yellow"/>
                <w:lang w:val="lt-LT"/>
              </w:rPr>
              <w:t>, naudininko linksniu</w:t>
            </w:r>
          </w:p>
        </w:tc>
        <w:tc>
          <w:tcPr>
            <w:tcW w:w="3313" w:type="dxa"/>
          </w:tcPr>
          <w:p w14:paraId="24DFAEEA" w14:textId="00B551B1" w:rsidR="00D26849" w:rsidRPr="00493256" w:rsidRDefault="00E4500D" w:rsidP="00652D05">
            <w:pPr>
              <w:rPr>
                <w:sz w:val="24"/>
                <w:szCs w:val="24"/>
                <w:lang w:val="lt-LT"/>
              </w:rPr>
            </w:pPr>
            <w:r w:rsidRPr="009F063F">
              <w:rPr>
                <w:sz w:val="24"/>
                <w:szCs w:val="24"/>
                <w:highlight w:val="yellow"/>
                <w:lang w:val="lt-LT"/>
              </w:rPr>
              <w:t>Į 202</w:t>
            </w:r>
            <w:r w:rsidR="00FF6933" w:rsidRPr="009F063F">
              <w:rPr>
                <w:sz w:val="24"/>
                <w:szCs w:val="24"/>
                <w:highlight w:val="yellow"/>
                <w:lang w:val="lt-LT"/>
              </w:rPr>
              <w:t>...</w:t>
            </w:r>
            <w:r w:rsidRPr="009F063F">
              <w:rPr>
                <w:sz w:val="24"/>
                <w:szCs w:val="24"/>
                <w:highlight w:val="yellow"/>
                <w:lang w:val="lt-LT"/>
              </w:rPr>
              <w:t>-</w:t>
            </w:r>
            <w:r w:rsidR="00FF6933" w:rsidRPr="009F063F">
              <w:rPr>
                <w:sz w:val="24"/>
                <w:szCs w:val="24"/>
                <w:highlight w:val="yellow"/>
                <w:lang w:val="lt-LT"/>
              </w:rPr>
              <w:t>...</w:t>
            </w:r>
            <w:r w:rsidRPr="009F063F">
              <w:rPr>
                <w:sz w:val="24"/>
                <w:szCs w:val="24"/>
                <w:highlight w:val="yellow"/>
                <w:lang w:val="lt-LT"/>
              </w:rPr>
              <w:t>-</w:t>
            </w:r>
            <w:r w:rsidR="00FF6933" w:rsidRPr="009F063F">
              <w:rPr>
                <w:sz w:val="24"/>
                <w:szCs w:val="24"/>
                <w:highlight w:val="yellow"/>
                <w:lang w:val="lt-LT"/>
              </w:rPr>
              <w:t>...</w:t>
            </w:r>
            <w:r w:rsidRPr="009F063F">
              <w:rPr>
                <w:sz w:val="24"/>
                <w:szCs w:val="24"/>
                <w:highlight w:val="yellow"/>
                <w:lang w:val="lt-LT"/>
              </w:rPr>
              <w:t xml:space="preserve"> Nr.</w:t>
            </w:r>
          </w:p>
        </w:tc>
      </w:tr>
    </w:tbl>
    <w:p w14:paraId="00084649" w14:textId="77777777" w:rsidR="00CD2246" w:rsidRPr="00493256" w:rsidRDefault="00CD2246">
      <w:pPr>
        <w:rPr>
          <w:sz w:val="24"/>
          <w:szCs w:val="24"/>
          <w:lang w:val="lt-LT"/>
        </w:rPr>
      </w:pPr>
    </w:p>
    <w:p w14:paraId="587D1597" w14:textId="77777777" w:rsidR="00CD2246" w:rsidRPr="00493256" w:rsidRDefault="00CD2246">
      <w:pPr>
        <w:rPr>
          <w:sz w:val="24"/>
          <w:szCs w:val="24"/>
          <w:lang w:val="lt-LT"/>
        </w:rPr>
      </w:pPr>
    </w:p>
    <w:p w14:paraId="3BC5D97A" w14:textId="27C0673C" w:rsidR="00CD2246" w:rsidRPr="00493256" w:rsidRDefault="00CD2246">
      <w:pPr>
        <w:jc w:val="both"/>
        <w:rPr>
          <w:sz w:val="24"/>
          <w:szCs w:val="24"/>
          <w:lang w:val="lt-LT"/>
        </w:rPr>
      </w:pPr>
      <w:r w:rsidRPr="00493256">
        <w:rPr>
          <w:b/>
          <w:sz w:val="24"/>
          <w:szCs w:val="24"/>
          <w:lang w:val="lt-LT"/>
        </w:rPr>
        <w:t xml:space="preserve">DĖL </w:t>
      </w:r>
      <w:r w:rsidR="00911B88" w:rsidRPr="009F063F">
        <w:rPr>
          <w:b/>
          <w:sz w:val="24"/>
          <w:szCs w:val="24"/>
          <w:highlight w:val="yellow"/>
          <w:lang w:val="lt-LT"/>
        </w:rPr>
        <w:t>PARY</w:t>
      </w:r>
      <w:r w:rsidR="00685AA7" w:rsidRPr="009F063F">
        <w:rPr>
          <w:b/>
          <w:sz w:val="24"/>
          <w:szCs w:val="24"/>
          <w:highlight w:val="yellow"/>
          <w:lang w:val="lt-LT"/>
        </w:rPr>
        <w:t>Š</w:t>
      </w:r>
      <w:r w:rsidR="00911B88" w:rsidRPr="009F063F">
        <w:rPr>
          <w:b/>
          <w:sz w:val="24"/>
          <w:szCs w:val="24"/>
          <w:highlight w:val="yellow"/>
          <w:lang w:val="lt-LT"/>
        </w:rPr>
        <w:t>KINTOMIS</w:t>
      </w:r>
      <w:r w:rsidRPr="009F063F">
        <w:rPr>
          <w:b/>
          <w:sz w:val="24"/>
          <w:szCs w:val="24"/>
          <w:highlight w:val="yellow"/>
          <w:lang w:val="lt-LT"/>
        </w:rPr>
        <w:t xml:space="preserve"> </w:t>
      </w:r>
      <w:r w:rsidR="00B17226" w:rsidRPr="009F063F">
        <w:rPr>
          <w:b/>
          <w:sz w:val="24"/>
          <w:szCs w:val="24"/>
          <w:highlight w:val="yellow"/>
          <w:lang w:val="lt-LT"/>
        </w:rPr>
        <w:t>DIDŽIOSIOMIS RAIDĖMIS</w:t>
      </w:r>
    </w:p>
    <w:p w14:paraId="7C4542B1" w14:textId="77777777" w:rsidR="00CD2246" w:rsidRPr="00493256" w:rsidRDefault="00CD2246">
      <w:pPr>
        <w:rPr>
          <w:sz w:val="24"/>
          <w:szCs w:val="24"/>
          <w:lang w:val="lt-LT"/>
        </w:rPr>
      </w:pPr>
    </w:p>
    <w:p w14:paraId="081C727F" w14:textId="77777777" w:rsidR="00CD2246" w:rsidRPr="00493256" w:rsidRDefault="00CD2246">
      <w:pPr>
        <w:rPr>
          <w:sz w:val="24"/>
          <w:szCs w:val="24"/>
          <w:lang w:val="lt-LT"/>
        </w:rPr>
      </w:pPr>
    </w:p>
    <w:p w14:paraId="46611EB8" w14:textId="49488DD6" w:rsidR="00CD2246" w:rsidRPr="00493256" w:rsidRDefault="00CD2246" w:rsidP="00C6652B">
      <w:pPr>
        <w:ind w:firstLine="567"/>
        <w:rPr>
          <w:sz w:val="24"/>
          <w:szCs w:val="24"/>
          <w:lang w:val="lt-LT"/>
        </w:rPr>
      </w:pPr>
      <w:r w:rsidRPr="009F063F">
        <w:rPr>
          <w:sz w:val="24"/>
          <w:szCs w:val="24"/>
          <w:highlight w:val="yellow"/>
          <w:lang w:val="lt-LT"/>
        </w:rPr>
        <w:t>Tekstas</w:t>
      </w:r>
    </w:p>
    <w:p w14:paraId="16E4559C" w14:textId="77777777" w:rsidR="00CD2246" w:rsidRPr="00493256" w:rsidRDefault="00CD2246">
      <w:pPr>
        <w:rPr>
          <w:sz w:val="24"/>
          <w:szCs w:val="24"/>
          <w:lang w:val="lt-LT"/>
        </w:rPr>
      </w:pPr>
    </w:p>
    <w:p w14:paraId="2485A099" w14:textId="77777777" w:rsidR="00CD2246" w:rsidRPr="00493256" w:rsidRDefault="00CD2246">
      <w:pPr>
        <w:rPr>
          <w:sz w:val="24"/>
          <w:szCs w:val="24"/>
          <w:lang w:val="lt-LT"/>
        </w:rPr>
      </w:pPr>
    </w:p>
    <w:p w14:paraId="1DF875E5" w14:textId="77777777" w:rsidR="00C6652B" w:rsidRPr="00493256" w:rsidRDefault="00C6652B">
      <w:pPr>
        <w:rPr>
          <w:sz w:val="24"/>
          <w:szCs w:val="24"/>
          <w:lang w:val="lt-LT"/>
        </w:rPr>
      </w:pPr>
    </w:p>
    <w:tbl>
      <w:tblPr>
        <w:tblW w:w="0" w:type="auto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087"/>
        <w:gridCol w:w="3551"/>
      </w:tblGrid>
      <w:tr w:rsidR="00CD2246" w:rsidRPr="00493256" w14:paraId="3FD1CE38" w14:textId="77777777" w:rsidTr="00AE6B90">
        <w:tc>
          <w:tcPr>
            <w:tcW w:w="6228" w:type="dxa"/>
          </w:tcPr>
          <w:p w14:paraId="356ECAF3" w14:textId="77777777" w:rsidR="00CD2246" w:rsidRPr="00493256" w:rsidRDefault="00CD2246">
            <w:pPr>
              <w:rPr>
                <w:sz w:val="24"/>
                <w:szCs w:val="24"/>
                <w:lang w:val="lt-LT"/>
              </w:rPr>
            </w:pPr>
            <w:r w:rsidRPr="00493256">
              <w:rPr>
                <w:sz w:val="24"/>
                <w:szCs w:val="24"/>
                <w:lang w:val="lt-LT"/>
              </w:rPr>
              <w:t>Sk</w:t>
            </w:r>
            <w:bookmarkStart w:id="0" w:name="_GoBack"/>
            <w:bookmarkEnd w:id="0"/>
            <w:r w:rsidRPr="00493256">
              <w:rPr>
                <w:sz w:val="24"/>
                <w:szCs w:val="24"/>
                <w:lang w:val="lt-LT"/>
              </w:rPr>
              <w:t>yriaus vedėjas</w:t>
            </w:r>
          </w:p>
        </w:tc>
        <w:tc>
          <w:tcPr>
            <w:tcW w:w="3626" w:type="dxa"/>
          </w:tcPr>
          <w:p w14:paraId="766C9D0C" w14:textId="74A51FEF" w:rsidR="00CD2246" w:rsidRPr="00493256" w:rsidRDefault="00526644">
            <w:pPr>
              <w:jc w:val="right"/>
              <w:rPr>
                <w:sz w:val="24"/>
                <w:szCs w:val="24"/>
                <w:lang w:val="lt-LT"/>
              </w:rPr>
            </w:pPr>
            <w:r w:rsidRPr="009F063F">
              <w:rPr>
                <w:sz w:val="24"/>
                <w:szCs w:val="24"/>
                <w:highlight w:val="yellow"/>
                <w:lang w:val="lt-LT"/>
              </w:rPr>
              <w:t>Vardas ir pavardė</w:t>
            </w:r>
          </w:p>
        </w:tc>
      </w:tr>
    </w:tbl>
    <w:p w14:paraId="6EE113BB" w14:textId="77777777" w:rsidR="00CD2246" w:rsidRPr="00493256" w:rsidRDefault="00CD2246">
      <w:pPr>
        <w:rPr>
          <w:sz w:val="24"/>
          <w:szCs w:val="24"/>
          <w:lang w:val="lt-LT"/>
        </w:rPr>
      </w:pPr>
    </w:p>
    <w:p w14:paraId="4BBEE186" w14:textId="77777777" w:rsidR="00CD2246" w:rsidRPr="00493256" w:rsidRDefault="00CD2246">
      <w:pPr>
        <w:rPr>
          <w:sz w:val="24"/>
          <w:szCs w:val="24"/>
          <w:lang w:val="lt-LT"/>
        </w:rPr>
      </w:pPr>
    </w:p>
    <w:p w14:paraId="74DE9D6E" w14:textId="77777777" w:rsidR="00CD2246" w:rsidRPr="00493256" w:rsidRDefault="00CD2246">
      <w:pPr>
        <w:rPr>
          <w:sz w:val="24"/>
          <w:szCs w:val="24"/>
          <w:lang w:val="lt-LT"/>
        </w:rPr>
      </w:pPr>
    </w:p>
    <w:p w14:paraId="1B4A774E" w14:textId="77777777" w:rsidR="00526644" w:rsidRPr="00493256" w:rsidRDefault="00526644">
      <w:pPr>
        <w:rPr>
          <w:sz w:val="24"/>
          <w:szCs w:val="24"/>
          <w:lang w:val="lt-LT"/>
        </w:rPr>
      </w:pPr>
    </w:p>
    <w:p w14:paraId="12CFA602" w14:textId="77777777" w:rsidR="00526644" w:rsidRPr="00493256" w:rsidRDefault="00526644">
      <w:pPr>
        <w:rPr>
          <w:sz w:val="24"/>
          <w:szCs w:val="24"/>
          <w:lang w:val="lt-LT"/>
        </w:rPr>
      </w:pPr>
    </w:p>
    <w:p w14:paraId="432056D2" w14:textId="77777777" w:rsidR="00526644" w:rsidRPr="00493256" w:rsidRDefault="00526644">
      <w:pPr>
        <w:rPr>
          <w:sz w:val="24"/>
          <w:szCs w:val="24"/>
          <w:lang w:val="lt-LT"/>
        </w:rPr>
      </w:pPr>
    </w:p>
    <w:p w14:paraId="4AAF83B1" w14:textId="77777777" w:rsidR="00526644" w:rsidRPr="00493256" w:rsidRDefault="00526644">
      <w:pPr>
        <w:rPr>
          <w:sz w:val="24"/>
          <w:szCs w:val="24"/>
          <w:lang w:val="lt-LT"/>
        </w:rPr>
      </w:pPr>
    </w:p>
    <w:p w14:paraId="4A5BE921" w14:textId="77777777" w:rsidR="00526644" w:rsidRPr="00493256" w:rsidRDefault="00526644">
      <w:pPr>
        <w:rPr>
          <w:sz w:val="24"/>
          <w:szCs w:val="24"/>
          <w:lang w:val="lt-LT"/>
        </w:rPr>
      </w:pPr>
    </w:p>
    <w:p w14:paraId="430B69EF" w14:textId="77777777" w:rsidR="00526644" w:rsidRPr="00493256" w:rsidRDefault="00526644">
      <w:pPr>
        <w:rPr>
          <w:sz w:val="24"/>
          <w:szCs w:val="24"/>
          <w:lang w:val="lt-LT"/>
        </w:rPr>
      </w:pPr>
    </w:p>
    <w:p w14:paraId="27EBD296" w14:textId="77777777" w:rsidR="00526644" w:rsidRPr="00493256" w:rsidRDefault="00526644">
      <w:pPr>
        <w:rPr>
          <w:sz w:val="24"/>
          <w:szCs w:val="24"/>
          <w:lang w:val="lt-LT"/>
        </w:rPr>
      </w:pPr>
    </w:p>
    <w:p w14:paraId="1CFA9963" w14:textId="77777777" w:rsidR="00526644" w:rsidRPr="00493256" w:rsidRDefault="00526644">
      <w:pPr>
        <w:rPr>
          <w:sz w:val="24"/>
          <w:szCs w:val="24"/>
          <w:lang w:val="lt-LT"/>
        </w:rPr>
      </w:pPr>
    </w:p>
    <w:p w14:paraId="54DB3D16" w14:textId="77777777" w:rsidR="00526644" w:rsidRPr="00493256" w:rsidRDefault="00526644">
      <w:pPr>
        <w:rPr>
          <w:sz w:val="24"/>
          <w:szCs w:val="24"/>
          <w:lang w:val="lt-LT"/>
        </w:rPr>
      </w:pPr>
    </w:p>
    <w:p w14:paraId="79C351D3" w14:textId="77777777" w:rsidR="00526644" w:rsidRPr="00493256" w:rsidRDefault="00526644">
      <w:pPr>
        <w:rPr>
          <w:sz w:val="24"/>
          <w:szCs w:val="24"/>
          <w:lang w:val="lt-LT"/>
        </w:rPr>
      </w:pPr>
    </w:p>
    <w:p w14:paraId="55270DE0" w14:textId="77777777" w:rsidR="00526644" w:rsidRPr="00493256" w:rsidRDefault="00526644">
      <w:pPr>
        <w:rPr>
          <w:sz w:val="24"/>
          <w:szCs w:val="24"/>
          <w:lang w:val="lt-LT"/>
        </w:rPr>
      </w:pPr>
    </w:p>
    <w:p w14:paraId="54E5D730" w14:textId="77777777" w:rsidR="00915203" w:rsidRDefault="00915203">
      <w:pPr>
        <w:rPr>
          <w:sz w:val="24"/>
          <w:szCs w:val="24"/>
          <w:lang w:val="lt-LT"/>
        </w:rPr>
      </w:pPr>
    </w:p>
    <w:p w14:paraId="2DC4B15C" w14:textId="77777777" w:rsidR="00915203" w:rsidRDefault="00915203">
      <w:pPr>
        <w:rPr>
          <w:sz w:val="24"/>
          <w:szCs w:val="24"/>
          <w:lang w:val="lt-LT"/>
        </w:rPr>
      </w:pPr>
    </w:p>
    <w:p w14:paraId="1CC74F60" w14:textId="77777777" w:rsidR="00915203" w:rsidRDefault="00915203">
      <w:pPr>
        <w:rPr>
          <w:sz w:val="24"/>
          <w:szCs w:val="24"/>
          <w:lang w:val="lt-LT"/>
        </w:rPr>
      </w:pPr>
    </w:p>
    <w:p w14:paraId="2C831FA3" w14:textId="77777777" w:rsidR="00915203" w:rsidRDefault="00915203">
      <w:pPr>
        <w:rPr>
          <w:sz w:val="24"/>
          <w:szCs w:val="24"/>
          <w:lang w:val="lt-LT"/>
        </w:rPr>
      </w:pPr>
    </w:p>
    <w:p w14:paraId="6216CB76" w14:textId="77777777" w:rsidR="00915203" w:rsidRDefault="00915203">
      <w:pPr>
        <w:rPr>
          <w:sz w:val="24"/>
          <w:szCs w:val="24"/>
          <w:lang w:val="lt-LT"/>
        </w:rPr>
      </w:pPr>
    </w:p>
    <w:p w14:paraId="4F74FFE7" w14:textId="77777777" w:rsidR="00915203" w:rsidRDefault="00915203">
      <w:pPr>
        <w:rPr>
          <w:sz w:val="24"/>
          <w:szCs w:val="24"/>
          <w:lang w:val="lt-LT"/>
        </w:rPr>
      </w:pPr>
    </w:p>
    <w:p w14:paraId="098DA909" w14:textId="77777777" w:rsidR="00915203" w:rsidRDefault="00915203">
      <w:pPr>
        <w:rPr>
          <w:sz w:val="24"/>
          <w:szCs w:val="24"/>
          <w:lang w:val="lt-LT"/>
        </w:rPr>
      </w:pPr>
    </w:p>
    <w:p w14:paraId="302793C9" w14:textId="77777777" w:rsidR="00915203" w:rsidRDefault="00915203">
      <w:pPr>
        <w:rPr>
          <w:sz w:val="24"/>
          <w:szCs w:val="24"/>
          <w:lang w:val="lt-LT"/>
        </w:rPr>
      </w:pPr>
    </w:p>
    <w:p w14:paraId="0E670A45" w14:textId="77777777" w:rsidR="00915203" w:rsidRDefault="00915203">
      <w:pPr>
        <w:rPr>
          <w:sz w:val="24"/>
          <w:szCs w:val="24"/>
          <w:lang w:val="lt-LT"/>
        </w:rPr>
      </w:pPr>
    </w:p>
    <w:p w14:paraId="35959E8C" w14:textId="77777777" w:rsidR="00915203" w:rsidRDefault="00915203">
      <w:pPr>
        <w:rPr>
          <w:sz w:val="24"/>
          <w:szCs w:val="24"/>
          <w:lang w:val="lt-LT"/>
        </w:rPr>
      </w:pPr>
    </w:p>
    <w:p w14:paraId="65EBF7FE" w14:textId="77777777" w:rsidR="00915203" w:rsidRPr="00493256" w:rsidRDefault="00915203">
      <w:pPr>
        <w:rPr>
          <w:sz w:val="24"/>
          <w:szCs w:val="24"/>
          <w:lang w:val="lt-LT"/>
        </w:rPr>
      </w:pPr>
    </w:p>
    <w:p w14:paraId="47505DB8" w14:textId="77777777" w:rsidR="00DB775E" w:rsidRPr="00493256" w:rsidRDefault="00DB775E">
      <w:pPr>
        <w:rPr>
          <w:sz w:val="24"/>
          <w:szCs w:val="24"/>
          <w:lang w:val="lt-LT"/>
        </w:rPr>
      </w:pPr>
    </w:p>
    <w:p w14:paraId="2CCEA133" w14:textId="77777777" w:rsidR="00DB775E" w:rsidRPr="00493256" w:rsidRDefault="00DB775E">
      <w:pPr>
        <w:rPr>
          <w:sz w:val="24"/>
          <w:szCs w:val="24"/>
          <w:lang w:val="lt-LT"/>
        </w:rPr>
      </w:pPr>
    </w:p>
    <w:p w14:paraId="404DD822" w14:textId="77777777" w:rsidR="00526644" w:rsidRDefault="00526644">
      <w:pPr>
        <w:rPr>
          <w:sz w:val="24"/>
          <w:szCs w:val="24"/>
          <w:lang w:val="lt-LT"/>
        </w:rPr>
      </w:pPr>
    </w:p>
    <w:p w14:paraId="056970DD" w14:textId="77777777" w:rsidR="0084263A" w:rsidRPr="00493256" w:rsidRDefault="0084263A">
      <w:pPr>
        <w:rPr>
          <w:sz w:val="24"/>
          <w:szCs w:val="24"/>
          <w:lang w:val="lt-LT"/>
        </w:rPr>
      </w:pPr>
    </w:p>
    <w:p w14:paraId="391B7FF7" w14:textId="5683C2E1" w:rsidR="00CD2246" w:rsidRPr="00493256" w:rsidRDefault="00526644" w:rsidP="00C6652B">
      <w:pPr>
        <w:rPr>
          <w:lang w:val="lt-LT"/>
        </w:rPr>
      </w:pPr>
      <w:r w:rsidRPr="009F063F">
        <w:rPr>
          <w:sz w:val="24"/>
          <w:szCs w:val="24"/>
          <w:highlight w:val="yellow"/>
          <w:lang w:val="lt-LT"/>
        </w:rPr>
        <w:t xml:space="preserve">Rengėjo vardas ir pavardė, </w:t>
      </w:r>
      <w:r w:rsidR="00DB6EC6" w:rsidRPr="009F063F">
        <w:rPr>
          <w:sz w:val="24"/>
          <w:szCs w:val="24"/>
          <w:highlight w:val="yellow"/>
          <w:lang w:val="lt-LT"/>
        </w:rPr>
        <w:t xml:space="preserve">tel. </w:t>
      </w:r>
      <w:r w:rsidR="004E2480" w:rsidRPr="009F063F">
        <w:rPr>
          <w:sz w:val="24"/>
          <w:szCs w:val="24"/>
          <w:highlight w:val="yellow"/>
          <w:lang w:val="lt-LT"/>
        </w:rPr>
        <w:t>+370</w:t>
      </w:r>
      <w:r w:rsidR="00C6652B" w:rsidRPr="009F063F">
        <w:rPr>
          <w:sz w:val="24"/>
          <w:szCs w:val="24"/>
          <w:highlight w:val="yellow"/>
          <w:lang w:val="lt-LT"/>
        </w:rPr>
        <w:t xml:space="preserve"> ...</w:t>
      </w:r>
      <w:r w:rsidRPr="009F063F">
        <w:rPr>
          <w:sz w:val="24"/>
          <w:szCs w:val="24"/>
          <w:highlight w:val="yellow"/>
          <w:lang w:val="lt-LT"/>
        </w:rPr>
        <w:t>, el. p</w:t>
      </w:r>
      <w:r w:rsidR="00C6652B" w:rsidRPr="009F063F">
        <w:rPr>
          <w:sz w:val="24"/>
          <w:szCs w:val="24"/>
          <w:highlight w:val="yellow"/>
          <w:lang w:val="lt-LT"/>
        </w:rPr>
        <w:t>. vardas.pavarde@silute.lt</w:t>
      </w:r>
    </w:p>
    <w:sectPr w:rsidR="00CD2246" w:rsidRPr="00493256" w:rsidSect="00915203">
      <w:footerReference w:type="default" r:id="rId7"/>
      <w:footerReference w:type="first" r:id="rId8"/>
      <w:pgSz w:w="11906" w:h="16838" w:code="9"/>
      <w:pgMar w:top="1134" w:right="567" w:bottom="1134" w:left="1701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A5FED" w14:textId="77777777" w:rsidR="00E90134" w:rsidRDefault="00E90134">
      <w:r>
        <w:separator/>
      </w:r>
    </w:p>
  </w:endnote>
  <w:endnote w:type="continuationSeparator" w:id="0">
    <w:p w14:paraId="71C37F07" w14:textId="77777777" w:rsidR="00E90134" w:rsidRDefault="00E9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291250"/>
      <w:docPartObj>
        <w:docPartGallery w:val="Page Numbers (Bottom of Page)"/>
        <w:docPartUnique/>
      </w:docPartObj>
    </w:sdtPr>
    <w:sdtEndPr/>
    <w:sdtContent>
      <w:p w14:paraId="15D11E6E" w14:textId="31726B11" w:rsidR="00915203" w:rsidRDefault="0091520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A65332A" w14:textId="77777777" w:rsidR="00915203" w:rsidRDefault="0091520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70" w:type="dxa"/>
      <w:tblInd w:w="107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12"/>
      <w:gridCol w:w="2835"/>
      <w:gridCol w:w="3402"/>
      <w:gridCol w:w="321"/>
    </w:tblGrid>
    <w:tr w:rsidR="00915203" w14:paraId="4661533F" w14:textId="77777777" w:rsidTr="00915203">
      <w:trPr>
        <w:trHeight w:val="825"/>
      </w:trPr>
      <w:tc>
        <w:tcPr>
          <w:tcW w:w="3012" w:type="dxa"/>
        </w:tcPr>
        <w:p w14:paraId="5407B3A5" w14:textId="77777777" w:rsidR="00915203" w:rsidRDefault="00915203" w:rsidP="00915203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Biudžetinė įstaiga</w:t>
          </w:r>
        </w:p>
        <w:p w14:paraId="46839BE7" w14:textId="77777777" w:rsidR="00915203" w:rsidRDefault="00915203" w:rsidP="00915203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Dariaus ir Girėno g. 1</w:t>
          </w:r>
        </w:p>
        <w:p w14:paraId="4200DA63" w14:textId="77777777" w:rsidR="00915203" w:rsidRDefault="00915203" w:rsidP="00915203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LT-99133 Šilutė</w:t>
          </w:r>
        </w:p>
      </w:tc>
      <w:tc>
        <w:tcPr>
          <w:tcW w:w="2835" w:type="dxa"/>
        </w:tcPr>
        <w:p w14:paraId="35C6F044" w14:textId="77777777" w:rsidR="00915203" w:rsidRDefault="00915203" w:rsidP="00915203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Tel.   +370 441 79 ...</w:t>
          </w:r>
        </w:p>
        <w:p w14:paraId="2BFC348D" w14:textId="77777777" w:rsidR="00915203" w:rsidRDefault="00915203" w:rsidP="00915203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El. p. ...@silute.lt</w:t>
          </w:r>
        </w:p>
      </w:tc>
      <w:tc>
        <w:tcPr>
          <w:tcW w:w="3402" w:type="dxa"/>
        </w:tcPr>
        <w:p w14:paraId="0578C285" w14:textId="77777777" w:rsidR="00915203" w:rsidRDefault="00915203" w:rsidP="00915203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Duomenys kaupiami ir saugomi</w:t>
          </w:r>
        </w:p>
        <w:p w14:paraId="04CB0BC3" w14:textId="77777777" w:rsidR="00915203" w:rsidRDefault="00915203" w:rsidP="00915203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Juridinių asmenų registre</w:t>
          </w:r>
        </w:p>
        <w:p w14:paraId="7C8EE817" w14:textId="77777777" w:rsidR="00915203" w:rsidRDefault="00915203" w:rsidP="00915203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Kodas 188723322</w:t>
          </w:r>
        </w:p>
      </w:tc>
      <w:tc>
        <w:tcPr>
          <w:tcW w:w="321" w:type="dxa"/>
          <w:vAlign w:val="center"/>
        </w:tcPr>
        <w:p w14:paraId="116AB9A9" w14:textId="77777777" w:rsidR="00915203" w:rsidRDefault="00915203" w:rsidP="00915203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jc w:val="center"/>
            <w:rPr>
              <w:lang w:val="lt-LT"/>
            </w:rPr>
          </w:pPr>
        </w:p>
      </w:tc>
    </w:tr>
  </w:tbl>
  <w:p w14:paraId="7B375BFE" w14:textId="77777777" w:rsidR="00915203" w:rsidRPr="00915203" w:rsidRDefault="00915203" w:rsidP="00915203">
    <w:pPr>
      <w:pStyle w:val="Porat"/>
      <w:rPr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D4A64" w14:textId="77777777" w:rsidR="00E90134" w:rsidRDefault="00E90134">
      <w:r>
        <w:separator/>
      </w:r>
    </w:p>
  </w:footnote>
  <w:footnote w:type="continuationSeparator" w:id="0">
    <w:p w14:paraId="1281376D" w14:textId="77777777" w:rsidR="00E90134" w:rsidRDefault="00E90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35"/>
    <w:rsid w:val="00001EC0"/>
    <w:rsid w:val="00052763"/>
    <w:rsid w:val="000607CA"/>
    <w:rsid w:val="0007780A"/>
    <w:rsid w:val="00105140"/>
    <w:rsid w:val="0011642C"/>
    <w:rsid w:val="00191293"/>
    <w:rsid w:val="001D0F1D"/>
    <w:rsid w:val="001E7BBD"/>
    <w:rsid w:val="001F008B"/>
    <w:rsid w:val="001F641E"/>
    <w:rsid w:val="0020171C"/>
    <w:rsid w:val="0026651A"/>
    <w:rsid w:val="002A549B"/>
    <w:rsid w:val="00376023"/>
    <w:rsid w:val="003942CF"/>
    <w:rsid w:val="00403E86"/>
    <w:rsid w:val="004234E9"/>
    <w:rsid w:val="004612DC"/>
    <w:rsid w:val="004807A9"/>
    <w:rsid w:val="00493256"/>
    <w:rsid w:val="004E2480"/>
    <w:rsid w:val="00526644"/>
    <w:rsid w:val="00553AE9"/>
    <w:rsid w:val="0059718A"/>
    <w:rsid w:val="00652D05"/>
    <w:rsid w:val="00663C35"/>
    <w:rsid w:val="00664F13"/>
    <w:rsid w:val="00670275"/>
    <w:rsid w:val="00685AA7"/>
    <w:rsid w:val="0069065D"/>
    <w:rsid w:val="006C233F"/>
    <w:rsid w:val="006F0E77"/>
    <w:rsid w:val="007052BC"/>
    <w:rsid w:val="00725718"/>
    <w:rsid w:val="00752014"/>
    <w:rsid w:val="00752D74"/>
    <w:rsid w:val="00757B63"/>
    <w:rsid w:val="00795D27"/>
    <w:rsid w:val="007B1579"/>
    <w:rsid w:val="007B3CE7"/>
    <w:rsid w:val="007D0EB9"/>
    <w:rsid w:val="007E09C5"/>
    <w:rsid w:val="00824156"/>
    <w:rsid w:val="0084263A"/>
    <w:rsid w:val="00881DC8"/>
    <w:rsid w:val="008E043C"/>
    <w:rsid w:val="008F2364"/>
    <w:rsid w:val="008F4784"/>
    <w:rsid w:val="00911B88"/>
    <w:rsid w:val="00915203"/>
    <w:rsid w:val="00955D32"/>
    <w:rsid w:val="009F063F"/>
    <w:rsid w:val="00A00CE9"/>
    <w:rsid w:val="00A56B2E"/>
    <w:rsid w:val="00AA33FA"/>
    <w:rsid w:val="00AE59A1"/>
    <w:rsid w:val="00AE6B90"/>
    <w:rsid w:val="00B17226"/>
    <w:rsid w:val="00B2063F"/>
    <w:rsid w:val="00B35F8E"/>
    <w:rsid w:val="00B50967"/>
    <w:rsid w:val="00B54F59"/>
    <w:rsid w:val="00B818BA"/>
    <w:rsid w:val="00B85E9D"/>
    <w:rsid w:val="00BC2F05"/>
    <w:rsid w:val="00BF7A7A"/>
    <w:rsid w:val="00C173DF"/>
    <w:rsid w:val="00C31B50"/>
    <w:rsid w:val="00C6652B"/>
    <w:rsid w:val="00CC26B6"/>
    <w:rsid w:val="00CD2246"/>
    <w:rsid w:val="00CD5A47"/>
    <w:rsid w:val="00CD6EB1"/>
    <w:rsid w:val="00CF09CA"/>
    <w:rsid w:val="00D00FA6"/>
    <w:rsid w:val="00D1129A"/>
    <w:rsid w:val="00D26849"/>
    <w:rsid w:val="00D26A64"/>
    <w:rsid w:val="00D72135"/>
    <w:rsid w:val="00D8180B"/>
    <w:rsid w:val="00D84563"/>
    <w:rsid w:val="00D90555"/>
    <w:rsid w:val="00DB6EC6"/>
    <w:rsid w:val="00DB775E"/>
    <w:rsid w:val="00E06AD4"/>
    <w:rsid w:val="00E4500D"/>
    <w:rsid w:val="00E90134"/>
    <w:rsid w:val="00E94046"/>
    <w:rsid w:val="00EB701F"/>
    <w:rsid w:val="00ED6831"/>
    <w:rsid w:val="00EE4E1A"/>
    <w:rsid w:val="00EE4EF4"/>
    <w:rsid w:val="00F4668F"/>
    <w:rsid w:val="00F83D02"/>
    <w:rsid w:val="00F848F6"/>
    <w:rsid w:val="00F97474"/>
    <w:rsid w:val="00FA207C"/>
    <w:rsid w:val="00FE653E"/>
    <w:rsid w:val="00FF3D89"/>
    <w:rsid w:val="00FF5B3B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E06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widowControl w:val="0"/>
      <w:jc w:val="center"/>
      <w:outlineLvl w:val="0"/>
    </w:pPr>
    <w:rPr>
      <w:b/>
      <w:caps/>
      <w:sz w:val="22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520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2023-06-13T05:58:00Z</dcterms:created>
  <dcterms:modified xsi:type="dcterms:W3CDTF">2026-06-17T10:43:00Z</dcterms:modified>
</cp:coreProperties>
</file>