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515"/>
      </w:tblGrid>
      <w:tr w:rsidR="00646C9E" w14:paraId="7B432C36" w14:textId="77777777" w:rsidTr="00646C9E">
        <w:tc>
          <w:tcPr>
            <w:tcW w:w="6374" w:type="dxa"/>
          </w:tcPr>
          <w:p w14:paraId="340E2DF7" w14:textId="77777777" w:rsidR="00646C9E" w:rsidRDefault="00646C9E" w:rsidP="00646C9E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14:paraId="1F06373F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 xml:space="preserve">Šilutės rajono savivaldybės </w:t>
            </w:r>
          </w:p>
          <w:p w14:paraId="4C822F8C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 xml:space="preserve">tarybos 2026 m.                       d. </w:t>
            </w:r>
          </w:p>
          <w:p w14:paraId="3966E886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>sprendimo Nr. T1-</w:t>
            </w:r>
          </w:p>
          <w:p w14:paraId="3BF32E47" w14:textId="77777777" w:rsid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>priedas</w:t>
            </w:r>
          </w:p>
        </w:tc>
      </w:tr>
    </w:tbl>
    <w:p w14:paraId="5B040C53" w14:textId="77777777" w:rsidR="00646C9E" w:rsidRDefault="00646C9E" w:rsidP="00646C9E">
      <w:pPr>
        <w:pStyle w:val="Betarp"/>
        <w:rPr>
          <w:sz w:val="24"/>
          <w:szCs w:val="24"/>
        </w:rPr>
      </w:pPr>
    </w:p>
    <w:p w14:paraId="7DB51915" w14:textId="77777777" w:rsidR="00692048" w:rsidRPr="00646C9E" w:rsidRDefault="00692048" w:rsidP="00646C9E">
      <w:pPr>
        <w:pStyle w:val="Betarp"/>
        <w:rPr>
          <w:sz w:val="24"/>
          <w:szCs w:val="24"/>
        </w:rPr>
      </w:pPr>
    </w:p>
    <w:p w14:paraId="44A668D6" w14:textId="77777777" w:rsidR="00692048" w:rsidRDefault="00C04B43" w:rsidP="00646C9E">
      <w:pPr>
        <w:pStyle w:val="Betarp"/>
        <w:jc w:val="center"/>
        <w:rPr>
          <w:b/>
          <w:sz w:val="24"/>
          <w:szCs w:val="24"/>
        </w:rPr>
      </w:pPr>
      <w:r w:rsidRPr="00C04B43">
        <w:rPr>
          <w:b/>
          <w:sz w:val="24"/>
          <w:szCs w:val="24"/>
        </w:rPr>
        <w:t xml:space="preserve">ŠILUTĖS R. JUKNAIČIŲ PAGRINDINEI MOKYKLAI </w:t>
      </w:r>
    </w:p>
    <w:p w14:paraId="4559BDF8" w14:textId="3F10AC77" w:rsidR="00646C9E" w:rsidRPr="00646C9E" w:rsidRDefault="00646C9E" w:rsidP="00646C9E">
      <w:pPr>
        <w:pStyle w:val="Betarp"/>
        <w:jc w:val="center"/>
        <w:rPr>
          <w:sz w:val="24"/>
          <w:szCs w:val="24"/>
        </w:rPr>
      </w:pPr>
      <w:r w:rsidRPr="00646C9E">
        <w:rPr>
          <w:b/>
          <w:sz w:val="24"/>
          <w:szCs w:val="24"/>
        </w:rPr>
        <w:t>PERDUODAMO TURTO SĄRAŠAS</w:t>
      </w:r>
    </w:p>
    <w:p w14:paraId="1ED9A990" w14:textId="77777777" w:rsidR="00646C9E" w:rsidRDefault="00646C9E" w:rsidP="00646C9E">
      <w:pPr>
        <w:pStyle w:val="Betarp"/>
        <w:rPr>
          <w:sz w:val="24"/>
          <w:szCs w:val="24"/>
        </w:rPr>
      </w:pPr>
    </w:p>
    <w:p w14:paraId="27D22A1D" w14:textId="77777777" w:rsidR="00692048" w:rsidRPr="00646C9E" w:rsidRDefault="00692048" w:rsidP="00646C9E">
      <w:pPr>
        <w:pStyle w:val="Betarp"/>
        <w:rPr>
          <w:sz w:val="24"/>
          <w:szCs w:val="24"/>
        </w:rPr>
      </w:pPr>
    </w:p>
    <w:p w14:paraId="1F4AC451" w14:textId="77777777" w:rsidR="00646C9E" w:rsidRDefault="00646C9E" w:rsidP="00646C9E">
      <w:pPr>
        <w:pStyle w:val="Betarp"/>
        <w:rPr>
          <w:b/>
          <w:bCs/>
          <w:color w:val="212529"/>
          <w:sz w:val="24"/>
          <w:szCs w:val="24"/>
        </w:rPr>
      </w:pPr>
      <w:r>
        <w:rPr>
          <w:b/>
          <w:bCs/>
          <w:color w:val="212529"/>
          <w:sz w:val="24"/>
          <w:szCs w:val="24"/>
        </w:rPr>
        <w:t xml:space="preserve">  </w:t>
      </w:r>
      <w:r w:rsidRPr="00646C9E">
        <w:rPr>
          <w:b/>
          <w:bCs/>
          <w:color w:val="212529"/>
          <w:sz w:val="24"/>
          <w:szCs w:val="24"/>
        </w:rPr>
        <w:t>Ilgalaikis turtas </w:t>
      </w:r>
    </w:p>
    <w:p w14:paraId="6BFAF99E" w14:textId="77777777" w:rsidR="00724AE0" w:rsidRPr="00646C9E" w:rsidRDefault="00724AE0" w:rsidP="00646C9E">
      <w:pPr>
        <w:pStyle w:val="Betarp"/>
        <w:rPr>
          <w:b/>
          <w:bCs/>
          <w:color w:val="212529"/>
          <w:sz w:val="24"/>
          <w:szCs w:val="24"/>
        </w:rPr>
      </w:pPr>
    </w:p>
    <w:tbl>
      <w:tblPr>
        <w:tblW w:w="9927" w:type="dxa"/>
        <w:tblInd w:w="-146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974"/>
        <w:gridCol w:w="1720"/>
        <w:gridCol w:w="3418"/>
        <w:gridCol w:w="1271"/>
        <w:gridCol w:w="1131"/>
        <w:gridCol w:w="1136"/>
        <w:gridCol w:w="16"/>
        <w:gridCol w:w="119"/>
      </w:tblGrid>
      <w:tr w:rsidR="00801FE2" w:rsidRPr="004758CB" w14:paraId="45F37096" w14:textId="77777777" w:rsidTr="00724AE0">
        <w:trPr>
          <w:gridBefore w:val="1"/>
          <w:wBefore w:w="142" w:type="dxa"/>
          <w:trHeight w:val="487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A2A73" w14:textId="77777777" w:rsidR="00DB0DE6" w:rsidRDefault="00DB0DE6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Eil. </w:t>
            </w:r>
          </w:p>
          <w:p w14:paraId="281B3B25" w14:textId="77777777" w:rsidR="00DB0DE6" w:rsidRPr="003B135D" w:rsidRDefault="00DB0DE6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Nr.</w:t>
            </w: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59" w:type="dxa"/>
              <w:left w:w="19" w:type="dxa"/>
              <w:bottom w:w="19" w:type="dxa"/>
              <w:right w:w="19" w:type="dxa"/>
            </w:tcMar>
          </w:tcPr>
          <w:p w14:paraId="37B8CB37" w14:textId="77777777" w:rsidR="00DB0DE6" w:rsidRDefault="00DB0DE6" w:rsidP="00DB0DE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3B135D">
              <w:rPr>
                <w:color w:val="000000"/>
                <w:sz w:val="24"/>
                <w:szCs w:val="24"/>
              </w:rPr>
              <w:t>Invent</w:t>
            </w:r>
            <w:r>
              <w:rPr>
                <w:color w:val="000000"/>
                <w:sz w:val="24"/>
                <w:szCs w:val="24"/>
              </w:rPr>
              <w:t>orinis</w:t>
            </w:r>
          </w:p>
          <w:p w14:paraId="4758CF7A" w14:textId="77777777" w:rsidR="00DB0DE6" w:rsidRPr="003B135D" w:rsidRDefault="00DB0DE6" w:rsidP="00DB0D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numeris</w:t>
            </w: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59" w:type="dxa"/>
              <w:left w:w="19" w:type="dxa"/>
              <w:bottom w:w="19" w:type="dxa"/>
              <w:right w:w="19" w:type="dxa"/>
            </w:tcMar>
          </w:tcPr>
          <w:p w14:paraId="7D0D8E96" w14:textId="77777777" w:rsidR="00195668" w:rsidRPr="00195668" w:rsidRDefault="00195668" w:rsidP="00195668">
            <w:pPr>
              <w:pStyle w:val="Betarp"/>
              <w:jc w:val="center"/>
              <w:rPr>
                <w:sz w:val="24"/>
                <w:szCs w:val="24"/>
              </w:rPr>
            </w:pPr>
            <w:r w:rsidRPr="00195668">
              <w:rPr>
                <w:sz w:val="24"/>
                <w:szCs w:val="24"/>
              </w:rPr>
              <w:t>Pavadinimas</w:t>
            </w:r>
          </w:p>
          <w:p w14:paraId="351C54A3" w14:textId="2BD6D6CB" w:rsidR="00DB0DE6" w:rsidRPr="003B135D" w:rsidRDefault="00DB0DE6" w:rsidP="001956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07961C01" w14:textId="77777777" w:rsidR="00C04B43" w:rsidRDefault="00C04B43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Kiekis, </w:t>
            </w:r>
          </w:p>
          <w:p w14:paraId="1AE7B879" w14:textId="24BD132E" w:rsidR="00DB0DE6" w:rsidRPr="003B135D" w:rsidRDefault="00C04B43" w:rsidP="00FC5B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vnt.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4A79313D" w14:textId="77777777" w:rsidR="00C04B43" w:rsidRDefault="00C04B43" w:rsidP="00646C9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Vieneto</w:t>
            </w:r>
          </w:p>
          <w:p w14:paraId="469CC9D5" w14:textId="217C9D4B" w:rsidR="00DB0DE6" w:rsidRPr="003B135D" w:rsidRDefault="00C04B43" w:rsidP="00646C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į</w:t>
            </w:r>
            <w:r w:rsidR="00646C9E" w:rsidRPr="003B135D">
              <w:rPr>
                <w:color w:val="000000"/>
                <w:sz w:val="24"/>
                <w:szCs w:val="24"/>
              </w:rPr>
              <w:t xml:space="preserve">sigijimo </w:t>
            </w:r>
            <w:r w:rsidR="00646C9E">
              <w:rPr>
                <w:color w:val="000000"/>
                <w:sz w:val="24"/>
                <w:szCs w:val="24"/>
              </w:rPr>
              <w:t>v</w:t>
            </w:r>
            <w:r w:rsidR="00DB0DE6" w:rsidRPr="003B135D">
              <w:rPr>
                <w:color w:val="000000"/>
                <w:sz w:val="24"/>
                <w:szCs w:val="24"/>
              </w:rPr>
              <w:t xml:space="preserve">ertė, </w:t>
            </w:r>
            <w:proofErr w:type="spellStart"/>
            <w:r w:rsidR="00DB0DE6" w:rsidRPr="003B135D">
              <w:rPr>
                <w:color w:val="000000"/>
                <w:sz w:val="24"/>
                <w:szCs w:val="24"/>
              </w:rPr>
              <w:t>Eur</w:t>
            </w:r>
            <w:proofErr w:type="spellEnd"/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07F7BBFC" w14:textId="1333231D" w:rsidR="00DB0DE6" w:rsidRPr="003B135D" w:rsidRDefault="00724AE0" w:rsidP="0072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Vieneto l</w:t>
            </w:r>
            <w:r w:rsidR="00DB0DE6" w:rsidRPr="003B135D">
              <w:rPr>
                <w:color w:val="000000"/>
                <w:sz w:val="24"/>
                <w:szCs w:val="24"/>
              </w:rPr>
              <w:t xml:space="preserve">ikutinė vertė, </w:t>
            </w:r>
            <w:proofErr w:type="spellStart"/>
            <w:r w:rsidR="00DB0DE6" w:rsidRPr="003B135D">
              <w:rPr>
                <w:color w:val="000000"/>
                <w:sz w:val="24"/>
                <w:szCs w:val="24"/>
              </w:rPr>
              <w:t>Eur</w:t>
            </w:r>
            <w:proofErr w:type="spellEnd"/>
            <w:r w:rsidR="00DB0DE6" w:rsidRPr="003B135D">
              <w:rPr>
                <w:color w:val="000000"/>
                <w:sz w:val="24"/>
                <w:szCs w:val="24"/>
              </w:rPr>
              <w:t xml:space="preserve"> 2026-0</w:t>
            </w:r>
            <w:r w:rsidR="00C04B43">
              <w:rPr>
                <w:color w:val="000000"/>
                <w:sz w:val="24"/>
                <w:szCs w:val="24"/>
              </w:rPr>
              <w:t>9</w:t>
            </w:r>
            <w:r w:rsidR="00DB0DE6" w:rsidRPr="003B135D">
              <w:rPr>
                <w:color w:val="000000"/>
                <w:sz w:val="24"/>
                <w:szCs w:val="24"/>
              </w:rPr>
              <w:t>-3</w:t>
            </w:r>
            <w:r w:rsidR="00581AAA">
              <w:rPr>
                <w:color w:val="000000"/>
                <w:sz w:val="24"/>
                <w:szCs w:val="24"/>
              </w:rPr>
              <w:t>0</w:t>
            </w:r>
          </w:p>
        </w:tc>
      </w:tr>
      <w:tr w:rsidR="00801FE2" w:rsidRPr="004758CB" w14:paraId="495A60BA" w14:textId="77777777" w:rsidTr="00724AE0">
        <w:trPr>
          <w:gridBefore w:val="1"/>
          <w:wBefore w:w="142" w:type="dxa"/>
          <w:trHeight w:val="20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C5F76" w14:textId="77777777" w:rsidR="00DB0DE6" w:rsidRPr="00DB0DE6" w:rsidRDefault="00DB0DE6" w:rsidP="00DB0DE6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D6FF92" w14:textId="6D629B94" w:rsidR="00DB0DE6" w:rsidRPr="00483326" w:rsidRDefault="00724AE0" w:rsidP="00A83406">
            <w:pPr>
              <w:spacing w:after="0" w:line="240" w:lineRule="auto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1208201 50</w:t>
            </w:r>
            <w:r w:rsidR="00A83406">
              <w:rPr>
                <w:sz w:val="24"/>
                <w:szCs w:val="24"/>
              </w:rPr>
              <w:t>6</w:t>
            </w:r>
            <w:r w:rsidRPr="00724AE0">
              <w:rPr>
                <w:sz w:val="24"/>
                <w:szCs w:val="24"/>
              </w:rPr>
              <w:t>1</w:t>
            </w:r>
            <w:r w:rsidR="00A83406">
              <w:rPr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sz w:val="24"/>
                <w:szCs w:val="24"/>
              </w:rPr>
              <w:t>_</w:t>
            </w:r>
            <w:r w:rsidRPr="00724AE0">
              <w:rPr>
                <w:sz w:val="24"/>
                <w:szCs w:val="24"/>
              </w:rPr>
              <w:t xml:space="preserve"> 1208201 50630</w:t>
            </w: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B1D59C" w14:textId="0CC32EE6" w:rsidR="00C04B43" w:rsidRPr="00C04B43" w:rsidRDefault="00C04B43" w:rsidP="00C04B43">
            <w:pPr>
              <w:pStyle w:val="Betarp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Kompiuteris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4B43">
              <w:rPr>
                <w:sz w:val="24"/>
                <w:szCs w:val="24"/>
              </w:rPr>
              <w:t>Magnum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M350/2000</w:t>
            </w:r>
          </w:p>
          <w:p w14:paraId="42174560" w14:textId="122FB053" w:rsidR="00DB0DE6" w:rsidRPr="00483326" w:rsidRDefault="00C04B43" w:rsidP="008C4654">
            <w:pPr>
              <w:pStyle w:val="Betarp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IN500.01 ALL IN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ONE 23.8" Intel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Ultra 5 225/16GB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DDR5/512GB</w:t>
            </w:r>
            <w:r w:rsidR="008C4654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SSD/WLAN/W11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 xml:space="preserve">Pro </w:t>
            </w:r>
            <w:proofErr w:type="spellStart"/>
            <w:r w:rsidRPr="00C04B43">
              <w:rPr>
                <w:sz w:val="24"/>
                <w:szCs w:val="24"/>
              </w:rPr>
              <w:t>Edu</w:t>
            </w:r>
            <w:proofErr w:type="spellEnd"/>
            <w:r w:rsidRPr="00C04B43">
              <w:rPr>
                <w:sz w:val="24"/>
                <w:szCs w:val="24"/>
              </w:rPr>
              <w:t>/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belaidė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klaviatūra ir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pelė/kilimėlis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CD5CB4" w14:textId="3ADE40E7" w:rsidR="00DB0DE6" w:rsidRPr="00483326" w:rsidRDefault="00C04B43" w:rsidP="00483326">
            <w:pPr>
              <w:pStyle w:val="Betarp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6A1D4A" w14:textId="448FB5E0" w:rsidR="00DB0DE6" w:rsidRPr="00483326" w:rsidRDefault="00C04B43" w:rsidP="00D634B4">
            <w:pPr>
              <w:pStyle w:val="Betarp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1 098</w:t>
            </w:r>
            <w:r w:rsidR="00581AAA" w:rsidRPr="0048332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68</w:t>
            </w:r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F266B1" w14:textId="07BC207E" w:rsidR="00DB0DE6" w:rsidRPr="00483326" w:rsidRDefault="00724AE0" w:rsidP="00E41263">
            <w:pPr>
              <w:jc w:val="right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1 085,60</w:t>
            </w:r>
          </w:p>
        </w:tc>
      </w:tr>
      <w:tr w:rsidR="00801FE2" w:rsidRPr="004758CB" w14:paraId="23AEB954" w14:textId="77777777" w:rsidTr="00724AE0">
        <w:trPr>
          <w:gridBefore w:val="1"/>
          <w:wBefore w:w="142" w:type="dxa"/>
          <w:trHeight w:val="20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3DA3E7" w14:textId="77777777" w:rsidR="00DB0DE6" w:rsidRPr="00581AAA" w:rsidRDefault="00DB0DE6" w:rsidP="00581AAA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C590B5" w14:textId="13D3C289" w:rsidR="00DB0DE6" w:rsidRPr="003B135D" w:rsidRDefault="00DB0DE6" w:rsidP="00DB0DE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4D6E03" w14:textId="2C6CEB6C" w:rsidR="00DB0DE6" w:rsidRPr="00C04B43" w:rsidRDefault="00E41263" w:rsidP="00C04B43">
            <w:pPr>
              <w:pStyle w:val="Betarp"/>
              <w:jc w:val="right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Iš viso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821F1C" w14:textId="7B6CAC5D" w:rsidR="00DB0DE6" w:rsidRPr="00C04B43" w:rsidRDefault="00C04B43" w:rsidP="00C04B43">
            <w:pPr>
              <w:pStyle w:val="Betarp"/>
              <w:jc w:val="center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16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F073F4" w14:textId="524DD86F" w:rsidR="00DB0DE6" w:rsidRPr="00C04B43" w:rsidRDefault="00C04B43" w:rsidP="00C04B43">
            <w:pPr>
              <w:pStyle w:val="Betarp"/>
              <w:jc w:val="right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17 578,88</w:t>
            </w:r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9D1802" w14:textId="14A86486" w:rsidR="00DB0DE6" w:rsidRPr="00C04B43" w:rsidRDefault="00724AE0" w:rsidP="008C4654">
            <w:pPr>
              <w:jc w:val="right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17 36</w:t>
            </w:r>
            <w:r w:rsidR="008C4654">
              <w:rPr>
                <w:sz w:val="24"/>
                <w:szCs w:val="24"/>
              </w:rPr>
              <w:t>9</w:t>
            </w:r>
            <w:r w:rsidRPr="00724AE0">
              <w:rPr>
                <w:sz w:val="24"/>
                <w:szCs w:val="24"/>
              </w:rPr>
              <w:t>,60</w:t>
            </w:r>
            <w:r w:rsidR="00C04B43" w:rsidRPr="00C04B43">
              <w:rPr>
                <w:sz w:val="24"/>
                <w:szCs w:val="24"/>
              </w:rPr>
              <w:t xml:space="preserve"> </w:t>
            </w:r>
          </w:p>
        </w:tc>
      </w:tr>
      <w:tr w:rsidR="00FC5B05" w:rsidRPr="00032B07" w14:paraId="3D59AC7D" w14:textId="77777777" w:rsidTr="004833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792" w:type="dxa"/>
            <w:gridSpan w:val="7"/>
          </w:tcPr>
          <w:p w14:paraId="5CD2AD27" w14:textId="77777777" w:rsidR="00FC5B05" w:rsidRPr="00032B07" w:rsidRDefault="00FC5B05" w:rsidP="00483326">
            <w:pPr>
              <w:spacing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" w:type="dxa"/>
          </w:tcPr>
          <w:p w14:paraId="1949983B" w14:textId="77777777" w:rsidR="00FC5B05" w:rsidRPr="00032B07" w:rsidRDefault="00FC5B05" w:rsidP="00FC5B05">
            <w:pPr>
              <w:pStyle w:val="EmptyCellLayoutStyle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9" w:type="dxa"/>
          </w:tcPr>
          <w:p w14:paraId="3761C89B" w14:textId="77777777" w:rsidR="00FC5B05" w:rsidRPr="00032B07" w:rsidRDefault="00FC5B05" w:rsidP="00FC5B05">
            <w:pPr>
              <w:pStyle w:val="EmptyCellLayoutStyle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43B0A82" w14:textId="77777777" w:rsidR="00EF4846" w:rsidRPr="00032B07" w:rsidRDefault="00EF4846" w:rsidP="00692048">
      <w:pPr>
        <w:jc w:val="center"/>
        <w:rPr>
          <w:sz w:val="24"/>
          <w:szCs w:val="24"/>
        </w:rPr>
      </w:pPr>
    </w:p>
    <w:sectPr w:rsidR="00EF4846" w:rsidRPr="00032B07" w:rsidSect="00DB0DE6">
      <w:pgSz w:w="11906" w:h="16838"/>
      <w:pgMar w:top="1134" w:right="567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43A2A"/>
    <w:multiLevelType w:val="hybridMultilevel"/>
    <w:tmpl w:val="35F8BF32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85BF8"/>
    <w:multiLevelType w:val="hybridMultilevel"/>
    <w:tmpl w:val="F18661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45B5D"/>
    <w:multiLevelType w:val="hybridMultilevel"/>
    <w:tmpl w:val="9DAC67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47259"/>
    <w:multiLevelType w:val="hybridMultilevel"/>
    <w:tmpl w:val="092AE0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022A"/>
    <w:multiLevelType w:val="hybridMultilevel"/>
    <w:tmpl w:val="8C6222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148EC"/>
    <w:multiLevelType w:val="hybridMultilevel"/>
    <w:tmpl w:val="B06254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9597F"/>
    <w:multiLevelType w:val="hybridMultilevel"/>
    <w:tmpl w:val="33DE4C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B93859"/>
    <w:multiLevelType w:val="hybridMultilevel"/>
    <w:tmpl w:val="F9FCC3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9116A"/>
    <w:multiLevelType w:val="hybridMultilevel"/>
    <w:tmpl w:val="8B7A56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259D7"/>
    <w:multiLevelType w:val="hybridMultilevel"/>
    <w:tmpl w:val="8D6870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D62915"/>
    <w:multiLevelType w:val="hybridMultilevel"/>
    <w:tmpl w:val="817E55DC"/>
    <w:lvl w:ilvl="0" w:tplc="6F7E9F9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50997"/>
    <w:multiLevelType w:val="hybridMultilevel"/>
    <w:tmpl w:val="30DCB66E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47DF2"/>
    <w:multiLevelType w:val="hybridMultilevel"/>
    <w:tmpl w:val="EBB88F6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B109A"/>
    <w:multiLevelType w:val="hybridMultilevel"/>
    <w:tmpl w:val="8B7A56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11"/>
  </w:num>
  <w:num w:numId="5">
    <w:abstractNumId w:val="2"/>
  </w:num>
  <w:num w:numId="6">
    <w:abstractNumId w:val="0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9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1F"/>
    <w:rsid w:val="00002AC9"/>
    <w:rsid w:val="00032B07"/>
    <w:rsid w:val="00141FB8"/>
    <w:rsid w:val="0018452C"/>
    <w:rsid w:val="00195668"/>
    <w:rsid w:val="00206F3E"/>
    <w:rsid w:val="002717E0"/>
    <w:rsid w:val="00281D90"/>
    <w:rsid w:val="002F2F26"/>
    <w:rsid w:val="00393416"/>
    <w:rsid w:val="00483326"/>
    <w:rsid w:val="004904DF"/>
    <w:rsid w:val="004A4511"/>
    <w:rsid w:val="004C6F5A"/>
    <w:rsid w:val="004D517B"/>
    <w:rsid w:val="0052580A"/>
    <w:rsid w:val="0057181F"/>
    <w:rsid w:val="00581AAA"/>
    <w:rsid w:val="005A571B"/>
    <w:rsid w:val="00646C9E"/>
    <w:rsid w:val="00671862"/>
    <w:rsid w:val="00692048"/>
    <w:rsid w:val="006B601E"/>
    <w:rsid w:val="00724AE0"/>
    <w:rsid w:val="007356FA"/>
    <w:rsid w:val="00801FE2"/>
    <w:rsid w:val="0080641C"/>
    <w:rsid w:val="0085157F"/>
    <w:rsid w:val="00876F06"/>
    <w:rsid w:val="008C4654"/>
    <w:rsid w:val="009B2DFC"/>
    <w:rsid w:val="009D4834"/>
    <w:rsid w:val="00A83406"/>
    <w:rsid w:val="00AD0E1E"/>
    <w:rsid w:val="00AD7902"/>
    <w:rsid w:val="00B10381"/>
    <w:rsid w:val="00B77927"/>
    <w:rsid w:val="00C04B43"/>
    <w:rsid w:val="00C77331"/>
    <w:rsid w:val="00D14A84"/>
    <w:rsid w:val="00D32609"/>
    <w:rsid w:val="00D634B4"/>
    <w:rsid w:val="00D80624"/>
    <w:rsid w:val="00D95D44"/>
    <w:rsid w:val="00DA1554"/>
    <w:rsid w:val="00DB0DE6"/>
    <w:rsid w:val="00DF25FA"/>
    <w:rsid w:val="00E41263"/>
    <w:rsid w:val="00E6770D"/>
    <w:rsid w:val="00EC39F7"/>
    <w:rsid w:val="00ED0725"/>
    <w:rsid w:val="00EF4846"/>
    <w:rsid w:val="00F43A9F"/>
    <w:rsid w:val="00F71EEC"/>
    <w:rsid w:val="00F815BF"/>
    <w:rsid w:val="00F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6CBC"/>
  <w15:chartTrackingRefBased/>
  <w15:docId w15:val="{31D6CB84-7B27-440F-9D6A-3A2C0599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B0DE6"/>
    <w:pPr>
      <w:spacing w:line="278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B0DE6"/>
    <w:pPr>
      <w:ind w:left="720"/>
      <w:contextualSpacing/>
    </w:pPr>
  </w:style>
  <w:style w:type="paragraph" w:styleId="Betarp">
    <w:name w:val="No Spacing"/>
    <w:uiPriority w:val="1"/>
    <w:qFormat/>
    <w:rsid w:val="00646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table" w:styleId="Lentelstinklelis">
    <w:name w:val="Table Grid"/>
    <w:basedOn w:val="prastojilentel"/>
    <w:uiPriority w:val="39"/>
    <w:rsid w:val="00646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B05"/>
    <w:rPr>
      <w:rFonts w:ascii="Segoe UI" w:eastAsia="Times New Roman" w:hAnsi="Segoe UI" w:cs="Segoe UI"/>
      <w:sz w:val="18"/>
      <w:szCs w:val="18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B05"/>
    <w:pPr>
      <w:spacing w:after="0" w:line="240" w:lineRule="auto"/>
    </w:pPr>
    <w:rPr>
      <w:rFonts w:ascii="Segoe UI" w:hAnsi="Segoe UI" w:cs="Segoe UI"/>
      <w:sz w:val="18"/>
      <w:szCs w:val="18"/>
      <w:lang w:val="en-GB" w:eastAsia="en-US"/>
    </w:rPr>
  </w:style>
  <w:style w:type="character" w:customStyle="1" w:styleId="Numatytasispastraiposriftas2">
    <w:name w:val="Numatytasis pastraipos šriftas2"/>
    <w:rsid w:val="00FC5B05"/>
  </w:style>
  <w:style w:type="paragraph" w:customStyle="1" w:styleId="EmptyCellLayoutStyle">
    <w:name w:val="EmptyCellLayoutStyle"/>
    <w:rsid w:val="00FC5B05"/>
    <w:rPr>
      <w:rFonts w:ascii="Times New Roman" w:eastAsia="Times New Roman" w:hAnsi="Times New Roman" w:cs="Times New Roman"/>
      <w:sz w:val="2"/>
      <w:szCs w:val="20"/>
      <w:lang w:eastAsia="lt-LT"/>
    </w:rPr>
  </w:style>
  <w:style w:type="paragraph" w:styleId="Pataisymai">
    <w:name w:val="Revision"/>
    <w:hidden/>
    <w:uiPriority w:val="99"/>
    <w:semiHidden/>
    <w:rsid w:val="006B60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71EE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71EEC"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71EEC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71EE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71EEC"/>
    <w:rPr>
      <w:rFonts w:ascii="Times New Roman" w:eastAsia="Times New Roman" w:hAnsi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CFE6B59-3D55-43DD-8A46-3BCEA7580E8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Thumat</dc:creator>
  <cp:keywords/>
  <dc:description/>
  <cp:lastModifiedBy>Daiva Thumat</cp:lastModifiedBy>
  <cp:revision>7</cp:revision>
  <cp:lastPrinted>2026-05-11T08:07:00Z</cp:lastPrinted>
  <dcterms:created xsi:type="dcterms:W3CDTF">2026-09-15T05:16:00Z</dcterms:created>
  <dcterms:modified xsi:type="dcterms:W3CDTF">2026-09-23T10:13:00Z</dcterms:modified>
</cp:coreProperties>
</file>